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169" w:rsidRPr="00FD2169" w:rsidRDefault="00FD2169" w:rsidP="00FD21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 xml:space="preserve">СОВЕТ ПРИВОЛЖСКОГО МУНИЦИПАЛЬНОГО РАЙОНА </w:t>
      </w:r>
    </w:p>
    <w:p w:rsidR="00FD2169" w:rsidRPr="00FD2169" w:rsidRDefault="00FD2169" w:rsidP="00FD2169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FD2169" w:rsidRPr="00FD2169" w:rsidRDefault="00FD2169" w:rsidP="00FD2169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 xml:space="preserve">РЕШЕНИЕ </w:t>
      </w:r>
    </w:p>
    <w:p w:rsidR="00FD2169" w:rsidRPr="00FD2169" w:rsidRDefault="00FD2169" w:rsidP="00FD2169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FD2169" w:rsidRPr="00FD2169" w:rsidRDefault="00FD2169" w:rsidP="00FD2169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bCs/>
          <w:sz w:val="20"/>
          <w:szCs w:val="20"/>
          <w:lang w:eastAsia="ru-RU"/>
        </w:rPr>
        <w:t>от 22.12.2021</w:t>
      </w:r>
      <w:r w:rsidRPr="00FD2169">
        <w:rPr>
          <w:rFonts w:ascii="Arial" w:eastAsia="Times New Roman" w:hAnsi="Arial" w:cs="Arial"/>
          <w:bCs/>
          <w:sz w:val="20"/>
          <w:szCs w:val="20"/>
          <w:lang w:eastAsia="ru-RU"/>
        </w:rPr>
        <w:tab/>
      </w:r>
      <w:r w:rsidRPr="00FD2169">
        <w:rPr>
          <w:rFonts w:ascii="Arial" w:eastAsia="Times New Roman" w:hAnsi="Arial" w:cs="Arial"/>
          <w:bCs/>
          <w:sz w:val="20"/>
          <w:szCs w:val="20"/>
          <w:lang w:eastAsia="ru-RU"/>
        </w:rPr>
        <w:tab/>
      </w:r>
      <w:r w:rsidRPr="00FD2169">
        <w:rPr>
          <w:rFonts w:ascii="Arial" w:eastAsia="Times New Roman" w:hAnsi="Arial" w:cs="Arial"/>
          <w:bCs/>
          <w:sz w:val="20"/>
          <w:szCs w:val="20"/>
          <w:lang w:eastAsia="ru-RU"/>
        </w:rPr>
        <w:tab/>
      </w:r>
      <w:r w:rsidRPr="00FD2169">
        <w:rPr>
          <w:rFonts w:ascii="Arial" w:eastAsia="Times New Roman" w:hAnsi="Arial" w:cs="Arial"/>
          <w:bCs/>
          <w:sz w:val="20"/>
          <w:szCs w:val="20"/>
          <w:lang w:eastAsia="ru-RU"/>
        </w:rPr>
        <w:tab/>
      </w:r>
      <w:r w:rsidRPr="00FD2169">
        <w:rPr>
          <w:rFonts w:ascii="Arial" w:eastAsia="Times New Roman" w:hAnsi="Arial" w:cs="Arial"/>
          <w:bCs/>
          <w:sz w:val="20"/>
          <w:szCs w:val="20"/>
          <w:lang w:eastAsia="ru-RU"/>
        </w:rPr>
        <w:tab/>
      </w:r>
      <w:r w:rsidRPr="00FD2169">
        <w:rPr>
          <w:rFonts w:ascii="Arial" w:eastAsia="Times New Roman" w:hAnsi="Arial" w:cs="Arial"/>
          <w:bCs/>
          <w:sz w:val="20"/>
          <w:szCs w:val="20"/>
          <w:lang w:eastAsia="ru-RU"/>
        </w:rPr>
        <w:tab/>
      </w:r>
      <w:r w:rsidRPr="00FD2169">
        <w:rPr>
          <w:rFonts w:ascii="Arial" w:eastAsia="Times New Roman" w:hAnsi="Arial" w:cs="Arial"/>
          <w:bCs/>
          <w:sz w:val="20"/>
          <w:szCs w:val="20"/>
          <w:lang w:eastAsia="ru-RU"/>
        </w:rPr>
        <w:tab/>
      </w:r>
      <w:r w:rsidRPr="00FD2169">
        <w:rPr>
          <w:rFonts w:ascii="Arial" w:eastAsia="Times New Roman" w:hAnsi="Arial" w:cs="Arial"/>
          <w:bCs/>
          <w:sz w:val="20"/>
          <w:szCs w:val="20"/>
          <w:lang w:eastAsia="ru-RU"/>
        </w:rPr>
        <w:tab/>
        <w:t>№ 77</w:t>
      </w:r>
    </w:p>
    <w:p w:rsidR="00FD2169" w:rsidRPr="00FD2169" w:rsidRDefault="00FD2169" w:rsidP="00FD2169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:rsidR="00FD2169" w:rsidRPr="00FD2169" w:rsidRDefault="00FD2169" w:rsidP="00FD2169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bCs/>
          <w:sz w:val="20"/>
          <w:szCs w:val="20"/>
          <w:lang w:eastAsia="ru-RU"/>
        </w:rPr>
        <w:t>О бюджете Приволжского муниципального района</w:t>
      </w:r>
    </w:p>
    <w:p w:rsidR="00FD2169" w:rsidRPr="00FD2169" w:rsidRDefault="00FD2169" w:rsidP="00FD2169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на 2022 год и на плановый период 2023 и 2024 годов </w:t>
      </w:r>
    </w:p>
    <w:p w:rsidR="00FD2169" w:rsidRPr="00FD2169" w:rsidRDefault="00FD2169" w:rsidP="00FD2169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bCs/>
          <w:sz w:val="20"/>
          <w:szCs w:val="20"/>
          <w:lang w:eastAsia="ru-RU"/>
        </w:rPr>
        <w:t>(в редакции решения Совета от 27.01.2022 № 6)</w:t>
      </w:r>
    </w:p>
    <w:p w:rsidR="00FD2169" w:rsidRPr="00FD2169" w:rsidRDefault="00FD2169" w:rsidP="00FD216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FD2169" w:rsidRPr="00FD2169" w:rsidRDefault="00FD2169" w:rsidP="00FD2169">
      <w:pPr>
        <w:tabs>
          <w:tab w:val="left" w:pos="164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В соответствии с главой 21 Бюджетного кодекса Российской Федерации, статьей 52 Федерального закона от 06.10.2003 № 131-ФЗ «Об общих принципах организации местного самоуправления Российской Федерации», Уставом Приволжского муниципального района, решением Совета Приволжского муниципального района от 22.11.2011 № 122 «Об утверждении Положения о бюджетном процессе в Приволжском муниципальном районе» Совет Приволжского муниципального района</w:t>
      </w:r>
    </w:p>
    <w:p w:rsidR="00FD2169" w:rsidRPr="00FD2169" w:rsidRDefault="00FD2169" w:rsidP="00FD2169">
      <w:pPr>
        <w:tabs>
          <w:tab w:val="left" w:pos="1640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FD2169" w:rsidRPr="00FD2169" w:rsidRDefault="00FD2169" w:rsidP="00FD2169">
      <w:pPr>
        <w:spacing w:after="0" w:line="240" w:lineRule="auto"/>
        <w:ind w:firstLine="567"/>
        <w:jc w:val="center"/>
        <w:outlineLvl w:val="6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РЕШИЛ:</w:t>
      </w:r>
    </w:p>
    <w:p w:rsidR="00FD2169" w:rsidRPr="00FD2169" w:rsidRDefault="00FD2169" w:rsidP="00FD21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p w:rsidR="00FD2169" w:rsidRPr="00FD2169" w:rsidRDefault="00FD2169" w:rsidP="00FD216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1.Утвердить основные характеристики бюджета Приволжского муниципального района:</w:t>
      </w:r>
    </w:p>
    <w:p w:rsidR="00FD2169" w:rsidRPr="00FD2169" w:rsidRDefault="00FD2169" w:rsidP="00FD216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1.1. на 2022 год</w:t>
      </w:r>
    </w:p>
    <w:p w:rsidR="00FD2169" w:rsidRPr="00FD2169" w:rsidRDefault="00FD2169" w:rsidP="00FD216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1) Общий объем доходов бюджета в сумме 391 295 311,76 руб.,</w:t>
      </w:r>
    </w:p>
    <w:p w:rsidR="00FD2169" w:rsidRPr="00FD2169" w:rsidRDefault="00FD2169" w:rsidP="00FD216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 xml:space="preserve">2) Общий объем расходов бюджета в сумме 410 855 605,84 руб., </w:t>
      </w:r>
    </w:p>
    <w:p w:rsidR="00FD2169" w:rsidRPr="00FD2169" w:rsidRDefault="00FD2169" w:rsidP="00FD216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3) Дефицит/профицит бюджета в сумме 19 560 294,08 руб.</w:t>
      </w:r>
    </w:p>
    <w:p w:rsidR="00FD2169" w:rsidRPr="00FD2169" w:rsidRDefault="00FD2169" w:rsidP="00FD216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1.2. на 2023 год:</w:t>
      </w:r>
    </w:p>
    <w:p w:rsidR="00FD2169" w:rsidRPr="00FD2169" w:rsidRDefault="00FD2169" w:rsidP="00FD216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 xml:space="preserve">1) Общий объем доходов бюджета в сумме 347 858 782,56 руб., </w:t>
      </w:r>
    </w:p>
    <w:p w:rsidR="00FD2169" w:rsidRPr="00FD2169" w:rsidRDefault="00FD2169" w:rsidP="00FD216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2) Общий объем расходов бюджета в сумме 347 858 782,56 руб.,</w:t>
      </w:r>
    </w:p>
    <w:p w:rsidR="00FD2169" w:rsidRPr="00FD2169" w:rsidRDefault="00FD2169" w:rsidP="00FD216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3) Дефицит/профицит бюджета в сумме 0,00 руб.</w:t>
      </w:r>
    </w:p>
    <w:p w:rsidR="00FD2169" w:rsidRPr="00FD2169" w:rsidRDefault="00FD2169" w:rsidP="00FD216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1.3. на 2024 год:</w:t>
      </w:r>
    </w:p>
    <w:p w:rsidR="00FD2169" w:rsidRPr="00FD2169" w:rsidRDefault="00FD2169" w:rsidP="00FD216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 xml:space="preserve">1) Общий объем доходов бюджета в сумме 333 844 043,37 руб., </w:t>
      </w:r>
    </w:p>
    <w:p w:rsidR="00FD2169" w:rsidRPr="00FD2169" w:rsidRDefault="00FD2169" w:rsidP="00FD216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2) Общий объем расходов бюджета в сумме 333 844 043,37 руб.,</w:t>
      </w:r>
    </w:p>
    <w:p w:rsidR="00FD2169" w:rsidRPr="00FD2169" w:rsidRDefault="00FD2169" w:rsidP="00FD216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3) Дефицит/профицит бюджета в сумме 0,00 руб.</w:t>
      </w:r>
    </w:p>
    <w:p w:rsidR="00FD2169" w:rsidRPr="00FD2169" w:rsidRDefault="00FD2169" w:rsidP="00FD216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2.Утвердить нормативы отчислений доходов в бюджет Приволжского муниципального района и поселений, входящих в состав района, подлежащих учёту и распределению между бюджетами бюджетной системы РФ и территориальными органами Федерального казначейства на 2022 год и на плановый период 2023 и 2024 годов согласно приложению № 1 к настоящему решению.</w:t>
      </w:r>
    </w:p>
    <w:p w:rsidR="00FD2169" w:rsidRPr="00FD2169" w:rsidRDefault="00FD2169" w:rsidP="00FD2169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3.</w:t>
      </w:r>
      <w:r w:rsidRPr="00FD2169">
        <w:rPr>
          <w:rFonts w:ascii="Arial" w:eastAsia="Times New Roman" w:hAnsi="Arial" w:cs="Arial"/>
          <w:bCs/>
          <w:sz w:val="20"/>
          <w:szCs w:val="20"/>
          <w:lang w:eastAsia="ru-RU"/>
        </w:rPr>
        <w:t>Утвердить доходы бюджета Приволжского муниципального района по кодам классификации доходов бюджетов</w:t>
      </w:r>
      <w:r w:rsidRPr="00FD2169">
        <w:rPr>
          <w:rFonts w:ascii="Arial" w:eastAsia="Times New Roman" w:hAnsi="Arial" w:cs="Arial"/>
          <w:sz w:val="20"/>
          <w:szCs w:val="20"/>
          <w:lang w:eastAsia="ru-RU"/>
        </w:rPr>
        <w:t xml:space="preserve"> на 2022 год и на плановый период 2023 и 2024 годов</w:t>
      </w:r>
      <w:r w:rsidRPr="00FD2169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</w:t>
      </w:r>
      <w:r w:rsidRPr="00FD2169">
        <w:rPr>
          <w:rFonts w:ascii="Arial" w:eastAsia="Times New Roman" w:hAnsi="Arial" w:cs="Arial"/>
          <w:sz w:val="20"/>
          <w:szCs w:val="20"/>
          <w:lang w:eastAsia="ru-RU"/>
        </w:rPr>
        <w:t>согласно приложению № 2 к настоящему решению.</w:t>
      </w:r>
    </w:p>
    <w:p w:rsidR="00FD2169" w:rsidRPr="00FD2169" w:rsidRDefault="00FD2169" w:rsidP="00FD2169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bCs/>
          <w:sz w:val="20"/>
          <w:szCs w:val="20"/>
          <w:lang w:eastAsia="ru-RU"/>
        </w:rPr>
        <w:t>4.Утвердить в пределах общего объема доходов бюджета Приволжского муниципального района, утвержденного статьей 1 настоящего решения, объем межбюджетных трансфертов получаемых:</w:t>
      </w:r>
    </w:p>
    <w:p w:rsidR="00FD2169" w:rsidRPr="00FD2169" w:rsidRDefault="00FD2169" w:rsidP="00FD2169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i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bCs/>
          <w:i/>
          <w:sz w:val="20"/>
          <w:szCs w:val="20"/>
          <w:lang w:eastAsia="ru-RU"/>
        </w:rPr>
        <w:t>1) из областного бюджета:</w:t>
      </w:r>
    </w:p>
    <w:p w:rsidR="00FD2169" w:rsidRPr="00FD2169" w:rsidRDefault="00FD2169" w:rsidP="00FD2169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а) на 2022 год в сумме 284 427 883,61 руб.; </w:t>
      </w:r>
    </w:p>
    <w:p w:rsidR="00FD2169" w:rsidRPr="00FD2169" w:rsidRDefault="00FD2169" w:rsidP="00FD2169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bCs/>
          <w:sz w:val="20"/>
          <w:szCs w:val="20"/>
          <w:lang w:eastAsia="ru-RU"/>
        </w:rPr>
        <w:t>б) на 2023 год в сумме 248 495 665,64 руб.;</w:t>
      </w:r>
    </w:p>
    <w:p w:rsidR="00FD2169" w:rsidRPr="00FD2169" w:rsidRDefault="00FD2169" w:rsidP="00FD2169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в) на 2024 год в сумме 234 057 533,45 руб. </w:t>
      </w:r>
    </w:p>
    <w:p w:rsidR="00FD2169" w:rsidRPr="00FD2169" w:rsidRDefault="00FD2169" w:rsidP="00FD2169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bCs/>
          <w:i/>
          <w:sz w:val="20"/>
          <w:szCs w:val="20"/>
          <w:lang w:eastAsia="ru-RU"/>
        </w:rPr>
        <w:t>2) из бюджетов поселений</w:t>
      </w:r>
    </w:p>
    <w:p w:rsidR="00FD2169" w:rsidRPr="00FD2169" w:rsidRDefault="00FD2169" w:rsidP="00FD2169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bCs/>
          <w:sz w:val="20"/>
          <w:szCs w:val="20"/>
          <w:lang w:eastAsia="ru-RU"/>
        </w:rPr>
        <w:t>а) на 2022 год в сумме 804 341,23 руб.</w:t>
      </w:r>
    </w:p>
    <w:p w:rsidR="00FD2169" w:rsidRPr="00FD2169" w:rsidRDefault="00FD2169" w:rsidP="00FD2169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5.Утвердить источники внутреннего финансирования дефицита бюджета Приволжского муниципального района </w:t>
      </w:r>
      <w:r w:rsidRPr="00FD2169">
        <w:rPr>
          <w:rFonts w:ascii="Arial" w:eastAsia="Times New Roman" w:hAnsi="Arial" w:cs="Arial"/>
          <w:sz w:val="20"/>
          <w:szCs w:val="20"/>
          <w:lang w:eastAsia="ru-RU"/>
        </w:rPr>
        <w:t>на 2022 год и на плановый период 2023 и 20234 годов</w:t>
      </w:r>
      <w:r w:rsidRPr="00FD2169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согласно приложению № 3 к настоящему решению.</w:t>
      </w:r>
    </w:p>
    <w:p w:rsidR="00FD2169" w:rsidRPr="00FD2169" w:rsidRDefault="00FD2169" w:rsidP="00FD216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 xml:space="preserve">6.Утвердить распределение бюджетных ассигнований бюджета Приволжского муниципального района </w:t>
      </w:r>
      <w:r w:rsidRPr="00FD2169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по целевым статьям (муниципальным программам и непрограммным направлениям деятельности), группам видов расходов классификации расходов бюджетов </w:t>
      </w:r>
      <w:r w:rsidRPr="00FD2169">
        <w:rPr>
          <w:rFonts w:ascii="Arial" w:eastAsia="Times New Roman" w:hAnsi="Arial" w:cs="Arial"/>
          <w:sz w:val="20"/>
          <w:szCs w:val="20"/>
          <w:lang w:eastAsia="ru-RU"/>
        </w:rPr>
        <w:t>на 2022 год и на плановый период 2023 и 2024 годов согласно приложению № 4 к настоящему решению.</w:t>
      </w:r>
    </w:p>
    <w:p w:rsidR="00FD2169" w:rsidRPr="00FD2169" w:rsidRDefault="00FD2169" w:rsidP="00FD216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7.Утвердить ведомственную структуру расходов бюджета Приволжского муниципального района на 2022 год и на плановый период 2023 и 2024 годов согласно приложению № 5 к настоящему решению.</w:t>
      </w:r>
    </w:p>
    <w:p w:rsidR="00FD2169" w:rsidRPr="00FD2169" w:rsidRDefault="00FD2169" w:rsidP="00FD216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8.Утвердить распределение бюджетных ассигнований бюджета Приволжского муниципального района по разделам и подразделам классификации расходов бюджетов на 2022 год и на плановый период 2023 и 2024 годов согласно приложению № 6 к настоящему решению.</w:t>
      </w:r>
    </w:p>
    <w:p w:rsidR="00FD2169" w:rsidRPr="00FD2169" w:rsidRDefault="00FD2169" w:rsidP="00FD216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9.Утвердить распределение межбюджетных трансфертов бюджетам поселений Приволжского муниципального района на 2022 год согласно приложению № 7 к настоящему решению.</w:t>
      </w:r>
    </w:p>
    <w:p w:rsidR="00FD2169" w:rsidRPr="00FD2169" w:rsidRDefault="00FD2169" w:rsidP="00FD2169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10.</w:t>
      </w:r>
      <w:r w:rsidRPr="00FD2169">
        <w:rPr>
          <w:rFonts w:ascii="Arial" w:eastAsia="Times New Roman" w:hAnsi="Arial" w:cs="Arial"/>
          <w:bCs/>
          <w:sz w:val="20"/>
          <w:szCs w:val="20"/>
          <w:lang w:eastAsia="ru-RU"/>
        </w:rPr>
        <w:t>Утвердить в пределах общего объема расходов бюджета Приволжского муниципального района, утвержденного статьей 1 настоящего решения:</w:t>
      </w:r>
    </w:p>
    <w:p w:rsidR="00FD2169" w:rsidRPr="00FD2169" w:rsidRDefault="00FD2169" w:rsidP="00FD2169">
      <w:pPr>
        <w:tabs>
          <w:tab w:val="num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lastRenderedPageBreak/>
        <w:t>1) общий объем бюджетных ассигнований на исполнение публичных нормативных обязательств в сумме 0,00 руб. ежегодно.</w:t>
      </w:r>
    </w:p>
    <w:p w:rsidR="00FD2169" w:rsidRPr="00FD2169" w:rsidRDefault="00FD2169" w:rsidP="00FD2169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2)</w:t>
      </w:r>
      <w:r w:rsidRPr="00FD2169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 общий объем условно утверждаемых (утвержденных) расходов:</w:t>
      </w:r>
    </w:p>
    <w:p w:rsidR="00FD2169" w:rsidRPr="00FD2169" w:rsidRDefault="00FD2169" w:rsidP="00FD2169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bCs/>
          <w:sz w:val="20"/>
          <w:szCs w:val="20"/>
          <w:lang w:eastAsia="ru-RU"/>
        </w:rPr>
        <w:t>а) на 2023 год в сумме 5 033 351,14 руб.;</w:t>
      </w:r>
    </w:p>
    <w:p w:rsidR="00FD2169" w:rsidRPr="00FD2169" w:rsidRDefault="00FD2169" w:rsidP="00FD2169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bCs/>
          <w:sz w:val="20"/>
          <w:szCs w:val="20"/>
          <w:lang w:eastAsia="ru-RU"/>
        </w:rPr>
        <w:t>б) на 2024 год в сумме 9 237 580,50 руб.</w:t>
      </w:r>
    </w:p>
    <w:p w:rsidR="00FD2169" w:rsidRPr="00FD2169" w:rsidRDefault="00FD2169" w:rsidP="00FD2169">
      <w:pPr>
        <w:tabs>
          <w:tab w:val="num" w:pos="1770"/>
          <w:tab w:val="num" w:pos="234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11.Установить размер резервного фонда администрации Приволжского муниципального района:</w:t>
      </w:r>
    </w:p>
    <w:p w:rsidR="00FD2169" w:rsidRPr="00FD2169" w:rsidRDefault="00FD2169" w:rsidP="00FD2169">
      <w:pPr>
        <w:tabs>
          <w:tab w:val="num" w:pos="1770"/>
          <w:tab w:val="num" w:pos="234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 xml:space="preserve">на 2022 год в сумме 500 000,00 руб. </w:t>
      </w:r>
    </w:p>
    <w:p w:rsidR="00FD2169" w:rsidRPr="00FD2169" w:rsidRDefault="00FD2169" w:rsidP="00FD2169">
      <w:pPr>
        <w:tabs>
          <w:tab w:val="num" w:pos="1770"/>
          <w:tab w:val="num" w:pos="234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 xml:space="preserve">на 2023 год в сумме 500 000,00 руб. </w:t>
      </w:r>
    </w:p>
    <w:p w:rsidR="00FD2169" w:rsidRPr="00FD2169" w:rsidRDefault="00FD2169" w:rsidP="00FD2169">
      <w:pPr>
        <w:tabs>
          <w:tab w:val="num" w:pos="1770"/>
          <w:tab w:val="num" w:pos="234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на 2024 год в сумме 500 000,00 руб.</w:t>
      </w:r>
    </w:p>
    <w:p w:rsidR="00FD2169" w:rsidRPr="00FD2169" w:rsidRDefault="00FD2169" w:rsidP="00FD216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12.</w:t>
      </w:r>
      <w:r w:rsidRPr="00FD2169">
        <w:rPr>
          <w:rFonts w:ascii="Arial" w:eastAsia="Times New Roman" w:hAnsi="Arial" w:cs="Arial"/>
          <w:bCs/>
          <w:sz w:val="20"/>
          <w:szCs w:val="20"/>
          <w:lang w:eastAsia="ru-RU"/>
        </w:rPr>
        <w:t>Субсидии юридическим лицам</w:t>
      </w:r>
      <w:r w:rsidRPr="00FD2169">
        <w:rPr>
          <w:rFonts w:ascii="Arial" w:eastAsia="Times New Roman" w:hAnsi="Arial" w:cs="Arial"/>
          <w:sz w:val="20"/>
          <w:szCs w:val="20"/>
          <w:lang w:eastAsia="ru-RU"/>
        </w:rPr>
        <w:t xml:space="preserve"> (за исключением субсидий муниципальным учреждениям)</w:t>
      </w:r>
      <w:r w:rsidRPr="00FD2169">
        <w:rPr>
          <w:rFonts w:ascii="Arial" w:eastAsia="Times New Roman" w:hAnsi="Arial" w:cs="Arial"/>
          <w:bCs/>
          <w:sz w:val="20"/>
          <w:szCs w:val="20"/>
          <w:lang w:eastAsia="ru-RU"/>
        </w:rPr>
        <w:t>, индивидуальным предпринимателям, физическим лицам - производителям товаров, работ, услуг, предоставляются в</w:t>
      </w:r>
      <w:r w:rsidRPr="00FD2169">
        <w:rPr>
          <w:rFonts w:ascii="Arial" w:eastAsia="Times New Roman" w:hAnsi="Arial" w:cs="Arial"/>
          <w:sz w:val="20"/>
          <w:szCs w:val="20"/>
          <w:lang w:eastAsia="ru-RU"/>
        </w:rPr>
        <w:t xml:space="preserve"> порядке, определяемом Администрацией Приволжского муниципального района в случаях, если расходы на их предоставление предусмотрены муниципальными программами Приволжского муниципального района.</w:t>
      </w:r>
    </w:p>
    <w:p w:rsidR="00FD2169" w:rsidRPr="00FD2169" w:rsidRDefault="00FD2169" w:rsidP="00FD21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Субсидии иным некоммерческим организациям, не являющимся муниципальными учреждениями, предоставляются из бюджета Приволжского муниципального района в порядке определения объема и предоставления указанных субсидий, установленном Администрацией Приволжского муниципального района.</w:t>
      </w:r>
    </w:p>
    <w:p w:rsidR="00FD2169" w:rsidRPr="00FD2169" w:rsidRDefault="00FD2169" w:rsidP="00FD21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13.</w:t>
      </w:r>
      <w:r w:rsidRPr="00FD2169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Утвердить объем бюджетных ассигнований муниципального дорожного </w:t>
      </w:r>
      <w:r w:rsidRPr="00FD2169">
        <w:rPr>
          <w:rFonts w:ascii="Arial" w:eastAsia="Times New Roman" w:hAnsi="Arial" w:cs="Arial"/>
          <w:bCs/>
          <w:sz w:val="20"/>
          <w:szCs w:val="20"/>
          <w:lang w:eastAsia="ru-RU"/>
        </w:rPr>
        <w:br/>
        <w:t>фонда Приволжского муниципального района:</w:t>
      </w:r>
    </w:p>
    <w:p w:rsidR="00FD2169" w:rsidRPr="00FD2169" w:rsidRDefault="00FD2169" w:rsidP="00FD21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на 2022 год в сумме 9 224 802,76 руб. </w:t>
      </w:r>
    </w:p>
    <w:p w:rsidR="00FD2169" w:rsidRPr="00FD2169" w:rsidRDefault="00FD2169" w:rsidP="00FD21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bCs/>
          <w:sz w:val="20"/>
          <w:szCs w:val="20"/>
          <w:lang w:eastAsia="ru-RU"/>
        </w:rPr>
        <w:t>на 2023 год в сумме 5 484 710,00 руб.</w:t>
      </w:r>
    </w:p>
    <w:p w:rsidR="00FD2169" w:rsidRPr="00FD2169" w:rsidRDefault="00FD2169" w:rsidP="00FD21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bCs/>
          <w:sz w:val="20"/>
          <w:szCs w:val="20"/>
          <w:lang w:eastAsia="ru-RU"/>
        </w:rPr>
        <w:t>на 2024 год в сумме 5 593 470,00 руб.</w:t>
      </w:r>
    </w:p>
    <w:p w:rsidR="00FD2169" w:rsidRPr="00FD2169" w:rsidRDefault="00FD2169" w:rsidP="00FD2169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bCs/>
          <w:sz w:val="20"/>
          <w:szCs w:val="20"/>
          <w:lang w:eastAsia="ru-RU"/>
        </w:rPr>
        <w:t>14.Утвердить верхний предел муниципального внутреннего долга Приволжского муниципального района:</w:t>
      </w:r>
    </w:p>
    <w:p w:rsidR="00FD2169" w:rsidRPr="00FD2169" w:rsidRDefault="00FD2169" w:rsidP="00FD2169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bCs/>
          <w:sz w:val="20"/>
          <w:szCs w:val="20"/>
          <w:lang w:eastAsia="ru-RU"/>
        </w:rPr>
        <w:t>на 1 января 2023 года в сумме 0,00 руб., в том числе верхний предел долга по муниципальным гарантиям в сумме 0,00 руб.;</w:t>
      </w:r>
    </w:p>
    <w:p w:rsidR="00FD2169" w:rsidRPr="00FD2169" w:rsidRDefault="00FD2169" w:rsidP="00FD2169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bCs/>
          <w:sz w:val="20"/>
          <w:szCs w:val="20"/>
          <w:lang w:eastAsia="ru-RU"/>
        </w:rPr>
        <w:t>на 1 января 2024 года в сумме 0,00 руб., в том числе верхний предел долга по муниципальным гарантиям в сумме 0,00 руб.;</w:t>
      </w:r>
    </w:p>
    <w:p w:rsidR="00FD2169" w:rsidRPr="00FD2169" w:rsidRDefault="00FD2169" w:rsidP="00FD2169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bCs/>
          <w:sz w:val="20"/>
          <w:szCs w:val="20"/>
          <w:lang w:eastAsia="ru-RU"/>
        </w:rPr>
        <w:t>на 1 января 2025 года в сумме 0,00 руб., в том числе верхний предел долга по муниципальным гарантиям в сумме 0,00 руб.;</w:t>
      </w:r>
    </w:p>
    <w:p w:rsidR="00FD2169" w:rsidRPr="00FD2169" w:rsidRDefault="00FD2169" w:rsidP="00FD2169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bCs/>
          <w:sz w:val="20"/>
          <w:szCs w:val="20"/>
          <w:lang w:eastAsia="ru-RU"/>
        </w:rPr>
        <w:t>15.Утвердить объем расходов на обслуживание муниципального долга Приволжского муниципального района:</w:t>
      </w:r>
    </w:p>
    <w:p w:rsidR="00FD2169" w:rsidRPr="00FD2169" w:rsidRDefault="00FD2169" w:rsidP="00FD2169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bCs/>
          <w:sz w:val="20"/>
          <w:szCs w:val="20"/>
          <w:lang w:eastAsia="ru-RU"/>
        </w:rPr>
        <w:t>на 2022 год в сумме 0,00 руб.</w:t>
      </w:r>
    </w:p>
    <w:p w:rsidR="00FD2169" w:rsidRPr="00FD2169" w:rsidRDefault="00FD2169" w:rsidP="00FD2169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bCs/>
          <w:sz w:val="20"/>
          <w:szCs w:val="20"/>
          <w:lang w:eastAsia="ru-RU"/>
        </w:rPr>
        <w:t>на 2023 год в сумме 0,00 руб.</w:t>
      </w:r>
    </w:p>
    <w:p w:rsidR="00FD2169" w:rsidRPr="00FD2169" w:rsidRDefault="00FD2169" w:rsidP="00FD2169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bCs/>
          <w:sz w:val="20"/>
          <w:szCs w:val="20"/>
          <w:lang w:eastAsia="ru-RU"/>
        </w:rPr>
        <w:t>на 2024 год в сумме 0,00 руб.</w:t>
      </w:r>
    </w:p>
    <w:p w:rsidR="00FD2169" w:rsidRPr="00FD2169" w:rsidRDefault="00FD2169" w:rsidP="00FD216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16.Утвердить распределение межбюджетных трансфертов бюджетам поселений Приволжского муниципального района на 2022 год согласно приложению № 7 к настоящему решению.</w:t>
      </w:r>
    </w:p>
    <w:p w:rsidR="00FD2169" w:rsidRPr="00FD2169" w:rsidRDefault="00FD2169" w:rsidP="00FD2169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17.</w:t>
      </w:r>
      <w:r w:rsidRPr="00FD2169">
        <w:rPr>
          <w:rFonts w:ascii="Arial" w:eastAsia="Times New Roman" w:hAnsi="Arial" w:cs="Arial"/>
          <w:bCs/>
          <w:sz w:val="20"/>
          <w:szCs w:val="20"/>
          <w:lang w:eastAsia="ru-RU"/>
        </w:rPr>
        <w:t>Утвердить Программу муниципальных заимствований Приволжского муниципального района</w:t>
      </w:r>
      <w:r w:rsidRPr="00FD2169">
        <w:rPr>
          <w:rFonts w:ascii="Arial" w:eastAsia="Times New Roman" w:hAnsi="Arial" w:cs="Arial"/>
          <w:sz w:val="20"/>
          <w:szCs w:val="20"/>
          <w:lang w:eastAsia="ru-RU"/>
        </w:rPr>
        <w:t xml:space="preserve"> на 2022 год и на плановый период 2023 и 2024 годов</w:t>
      </w:r>
      <w:r w:rsidRPr="00FD2169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согласно приложению № 8 к настоящему решению.</w:t>
      </w:r>
    </w:p>
    <w:p w:rsidR="00FD2169" w:rsidRPr="00FD2169" w:rsidRDefault="00FD2169" w:rsidP="00FD216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18.Установить, что в 2022 году и плановом периоде 2023 и 2024 годов муниципальные гарантии Приволжского муниципального района не предоставляются.</w:t>
      </w:r>
    </w:p>
    <w:p w:rsidR="00FD2169" w:rsidRPr="00FD2169" w:rsidRDefault="00FD2169" w:rsidP="00FD21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Общий объем бюджетных ассигнований на исполнение муниципальных гарантий Приволжского муниципального района по возможным гарантийным случаям:</w:t>
      </w:r>
    </w:p>
    <w:p w:rsidR="00FD2169" w:rsidRPr="00FD2169" w:rsidRDefault="00FD2169" w:rsidP="00FD21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на 2022 год - 0,00 рублей;</w:t>
      </w:r>
    </w:p>
    <w:p w:rsidR="00FD2169" w:rsidRPr="00FD2169" w:rsidRDefault="00FD2169" w:rsidP="00FD21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на 2023 год - 0,00 рублей;</w:t>
      </w:r>
    </w:p>
    <w:p w:rsidR="00FD2169" w:rsidRPr="00FD2169" w:rsidRDefault="00FD2169" w:rsidP="00FD21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на 2024 год - 0,00 рублей.</w:t>
      </w:r>
    </w:p>
    <w:p w:rsidR="00FD2169" w:rsidRPr="00FD2169" w:rsidRDefault="00FD2169" w:rsidP="00FD21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19.Установить, что остатки субсидий, предоставленных в 2021 году муниципальным бюджетным и автономным учреждениям Приволжского муниципального района на выполнение муниципального задания, в объеме, соответствующем недостигнутым показателям муниципального задания, подлежат в срок до 1 марта 2022 года возврату в бюджет Приволжского муниципального района в соответствии с порядком, установленным Администрацией Приволжского муниципального района.</w:t>
      </w:r>
    </w:p>
    <w:p w:rsidR="00FD2169" w:rsidRPr="00FD2169" w:rsidRDefault="00FD2169" w:rsidP="00FD21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20.Установить, что остатки средств бюджета Приволжского муниципального района на начало текущего финансового года в объеме, не превышающем сумму остатка неиспользованных бюджетных ассигнований на оплату заключенных от имени Приволжского муниципального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 на увеличение в текущем финансовом году бюджетных ассигнований на указанные цели по оплате заключенных муниципальных контрактов.</w:t>
      </w:r>
    </w:p>
    <w:p w:rsidR="00FD2169" w:rsidRPr="00FD2169" w:rsidRDefault="00FD2169" w:rsidP="00FD21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 xml:space="preserve">21.Установить размер увеличения (индексации) денежного вознаграждения Главы Приволжского муниципального района, должностных окладов муниципальных служащих Приволжского муниципального района, служащих, замещающих должности, не отнесенные к должностям муниципальной службы и </w:t>
      </w:r>
      <w:r w:rsidRPr="00FD2169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осуществляющих техническое обеспечение деятельности органов местного самоуправления Приволжского муниципального района, их структурных подразделений с 1 октября 2022 года равного 1,052.</w:t>
      </w:r>
    </w:p>
    <w:p w:rsidR="00FD2169" w:rsidRPr="00FD2169" w:rsidRDefault="00FD2169" w:rsidP="00FD216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22.Настоящее решение вступает в силу со дня его официального опубликования в информационном бюллетене «Вестник Совета и администрации Приволжского муниципального района».</w:t>
      </w:r>
    </w:p>
    <w:p w:rsidR="00FD2169" w:rsidRPr="00FD2169" w:rsidRDefault="00FD2169" w:rsidP="00FD216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23.Опубликовать настоящее решение в информационном бюллетене «Вестник Совета и администрации Приволжского муниципального района» и разместить на официальном сайте Приволжского муниципального района.</w:t>
      </w:r>
    </w:p>
    <w:p w:rsidR="00FD2169" w:rsidRPr="00FD2169" w:rsidRDefault="00FD2169" w:rsidP="00FD2169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:rsidR="00FD2169" w:rsidRPr="00FD2169" w:rsidRDefault="00FD2169" w:rsidP="00FD216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FD2169" w:rsidRPr="00FD2169" w:rsidRDefault="00FD2169" w:rsidP="00FD216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FD2169" w:rsidRPr="00FD2169" w:rsidRDefault="00FD2169" w:rsidP="00FD216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Председатель Совета Приволжского</w:t>
      </w:r>
    </w:p>
    <w:p w:rsidR="00FD2169" w:rsidRPr="00FD2169" w:rsidRDefault="00FD2169" w:rsidP="00FD216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 xml:space="preserve">муниципального района </w:t>
      </w:r>
      <w:r w:rsidRPr="00FD2169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FD2169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FD2169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FD2169">
        <w:rPr>
          <w:rFonts w:ascii="Arial" w:eastAsia="Times New Roman" w:hAnsi="Arial" w:cs="Arial"/>
          <w:sz w:val="20"/>
          <w:szCs w:val="20"/>
          <w:lang w:eastAsia="ru-RU"/>
        </w:rPr>
        <w:tab/>
        <w:t xml:space="preserve">                                     </w:t>
      </w:r>
      <w:r w:rsidR="00294473">
        <w:rPr>
          <w:rFonts w:ascii="Arial" w:eastAsia="Times New Roman" w:hAnsi="Arial" w:cs="Arial"/>
          <w:sz w:val="20"/>
          <w:szCs w:val="20"/>
          <w:lang w:eastAsia="ru-RU"/>
        </w:rPr>
        <w:tab/>
      </w:r>
      <w:r w:rsidR="00294473">
        <w:rPr>
          <w:rFonts w:ascii="Arial" w:eastAsia="Times New Roman" w:hAnsi="Arial" w:cs="Arial"/>
          <w:sz w:val="20"/>
          <w:szCs w:val="20"/>
          <w:lang w:eastAsia="ru-RU"/>
        </w:rPr>
        <w:tab/>
      </w:r>
      <w:r w:rsidR="00294473">
        <w:rPr>
          <w:rFonts w:ascii="Arial" w:eastAsia="Times New Roman" w:hAnsi="Arial" w:cs="Arial"/>
          <w:sz w:val="20"/>
          <w:szCs w:val="20"/>
          <w:lang w:eastAsia="ru-RU"/>
        </w:rPr>
        <w:tab/>
        <w:t xml:space="preserve">       </w:t>
      </w:r>
      <w:r w:rsidRPr="00FD2169">
        <w:rPr>
          <w:rFonts w:ascii="Arial" w:eastAsia="Times New Roman" w:hAnsi="Arial" w:cs="Arial"/>
          <w:sz w:val="20"/>
          <w:szCs w:val="20"/>
          <w:lang w:eastAsia="ru-RU"/>
        </w:rPr>
        <w:t>С.И. Лесных</w:t>
      </w:r>
    </w:p>
    <w:p w:rsidR="00FD2169" w:rsidRPr="00FD2169" w:rsidRDefault="00FD2169" w:rsidP="00FD216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FD2169" w:rsidRPr="00FD2169" w:rsidRDefault="00FD2169" w:rsidP="00FD216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Глава Приволжского</w:t>
      </w:r>
    </w:p>
    <w:p w:rsidR="00FD2169" w:rsidRPr="00FD2169" w:rsidRDefault="00FD2169" w:rsidP="00FD216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муниципального района                                                               </w:t>
      </w:r>
      <w:r w:rsidR="0029447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ab/>
      </w:r>
      <w:r w:rsidR="0029447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ab/>
      </w:r>
      <w:r w:rsidR="0029447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ab/>
        <w:t xml:space="preserve">          </w:t>
      </w:r>
      <w:r w:rsidRPr="00FD21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  </w:t>
      </w:r>
      <w:proofErr w:type="spellStart"/>
      <w:r w:rsidRPr="00FD21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И.В.Мельникова</w:t>
      </w:r>
      <w:proofErr w:type="spellEnd"/>
    </w:p>
    <w:p w:rsidR="00FD2169" w:rsidRPr="00FD2169" w:rsidRDefault="00FD2169" w:rsidP="00FD216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FD2169" w:rsidRPr="00FD2169" w:rsidRDefault="00FD2169">
      <w:pPr>
        <w:rPr>
          <w:rFonts w:ascii="Arial" w:hAnsi="Arial" w:cs="Arial"/>
          <w:sz w:val="20"/>
          <w:szCs w:val="20"/>
        </w:rPr>
      </w:pPr>
      <w:r w:rsidRPr="00FD2169">
        <w:rPr>
          <w:rFonts w:ascii="Arial" w:hAnsi="Arial" w:cs="Arial"/>
          <w:sz w:val="20"/>
          <w:szCs w:val="20"/>
        </w:rPr>
        <w:br w:type="page"/>
      </w:r>
    </w:p>
    <w:p w:rsidR="00FD2169" w:rsidRPr="00FD2169" w:rsidRDefault="00FD2169" w:rsidP="00FD2169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Приложение №1</w:t>
      </w:r>
    </w:p>
    <w:p w:rsidR="00FD2169" w:rsidRPr="00FD2169" w:rsidRDefault="00FD2169" w:rsidP="00FD2169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 xml:space="preserve"> к решению Совета Приволжского </w:t>
      </w:r>
    </w:p>
    <w:p w:rsidR="00FD2169" w:rsidRPr="00FD2169" w:rsidRDefault="00FD2169" w:rsidP="00FD2169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 xml:space="preserve">муниципального района от 22.12.2021 № 77                                                           </w:t>
      </w:r>
    </w:p>
    <w:p w:rsidR="00FD2169" w:rsidRPr="00FD2169" w:rsidRDefault="00FD2169" w:rsidP="00FD2169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 xml:space="preserve">  «О бюджете Приволжского муниципального района  </w:t>
      </w:r>
    </w:p>
    <w:p w:rsidR="00FD2169" w:rsidRPr="00FD2169" w:rsidRDefault="00FD2169" w:rsidP="00FD2169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 xml:space="preserve">на 2022 год и на плановый период 2023 и 2024 годов»  </w:t>
      </w:r>
    </w:p>
    <w:p w:rsidR="00FD2169" w:rsidRPr="00FD2169" w:rsidRDefault="00FD2169" w:rsidP="00FD2169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FD2169" w:rsidRPr="00FD2169" w:rsidRDefault="00FD2169" w:rsidP="00FD2169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Нормативы отчислений доходов в бюджет Приволжского муниципального района и поселений, входящих в состав района, подлежащих учёту и распределению между бюджетами бюджетной системы РФ и территориальными органами Федерального казначейства</w:t>
      </w:r>
    </w:p>
    <w:p w:rsidR="00FD2169" w:rsidRPr="00FD2169" w:rsidRDefault="00FD2169" w:rsidP="00FD2169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на 2022 год и на плановый период 2023 и 2024 годов</w:t>
      </w:r>
    </w:p>
    <w:p w:rsidR="00FD2169" w:rsidRPr="00FD2169" w:rsidRDefault="00FD2169" w:rsidP="00FD2169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 xml:space="preserve">(в редакции решения Совета от 27.01.2022 № 6) </w:t>
      </w:r>
    </w:p>
    <w:p w:rsidR="00FD2169" w:rsidRPr="00FD2169" w:rsidRDefault="00FD2169" w:rsidP="00FD2169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685"/>
        <w:gridCol w:w="1985"/>
        <w:gridCol w:w="2126"/>
      </w:tblGrid>
      <w:tr w:rsidR="00FD2169" w:rsidRPr="00FD2169" w:rsidTr="00294473">
        <w:trPr>
          <w:trHeight w:val="276"/>
        </w:trPr>
        <w:tc>
          <w:tcPr>
            <w:tcW w:w="2127" w:type="dxa"/>
            <w:vMerge w:val="restart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КБК (вид дохода)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налога (сбора) платежа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Норматив отчислений доходов, %</w:t>
            </w:r>
          </w:p>
        </w:tc>
      </w:tr>
      <w:tr w:rsidR="00FD2169" w:rsidRPr="00FD2169" w:rsidTr="00294473">
        <w:trPr>
          <w:trHeight w:val="146"/>
        </w:trPr>
        <w:tc>
          <w:tcPr>
            <w:tcW w:w="2127" w:type="dxa"/>
            <w:vMerge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Бюджеты городских и сельских поселений</w:t>
            </w:r>
          </w:p>
        </w:tc>
        <w:tc>
          <w:tcPr>
            <w:tcW w:w="2126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Бюджет муниципального района</w:t>
            </w:r>
          </w:p>
        </w:tc>
      </w:tr>
      <w:tr w:rsidR="00FD2169" w:rsidRPr="00FD2169" w:rsidTr="00294473">
        <w:trPr>
          <w:trHeight w:val="1120"/>
        </w:trPr>
        <w:tc>
          <w:tcPr>
            <w:tcW w:w="2127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1 09 07013 05</w:t>
            </w:r>
          </w:p>
        </w:tc>
        <w:tc>
          <w:tcPr>
            <w:tcW w:w="3685" w:type="dxa"/>
            <w:shd w:val="clear" w:color="auto" w:fill="auto"/>
          </w:tcPr>
          <w:p w:rsidR="00FD2169" w:rsidRPr="00FD2169" w:rsidRDefault="00FD2169" w:rsidP="00FD2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FD2169" w:rsidRPr="00FD2169" w:rsidTr="00294473">
        <w:trPr>
          <w:trHeight w:val="629"/>
        </w:trPr>
        <w:tc>
          <w:tcPr>
            <w:tcW w:w="2127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1 09 07022 05</w:t>
            </w:r>
          </w:p>
        </w:tc>
        <w:tc>
          <w:tcPr>
            <w:tcW w:w="3685" w:type="dxa"/>
            <w:shd w:val="clear" w:color="auto" w:fill="auto"/>
          </w:tcPr>
          <w:p w:rsidR="00FD2169" w:rsidRPr="00FD2169" w:rsidRDefault="00FD2169" w:rsidP="00FD2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Курортный сбор, мобилизуемый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FD2169" w:rsidRPr="00FD2169" w:rsidTr="00294473">
        <w:trPr>
          <w:trHeight w:val="273"/>
        </w:trPr>
        <w:tc>
          <w:tcPr>
            <w:tcW w:w="2127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1 09 07033 05</w:t>
            </w:r>
          </w:p>
        </w:tc>
        <w:tc>
          <w:tcPr>
            <w:tcW w:w="3685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FD2169" w:rsidRPr="00FD2169" w:rsidTr="00294473">
        <w:trPr>
          <w:trHeight w:val="273"/>
        </w:trPr>
        <w:tc>
          <w:tcPr>
            <w:tcW w:w="2127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1 09 07043 05</w:t>
            </w:r>
          </w:p>
        </w:tc>
        <w:tc>
          <w:tcPr>
            <w:tcW w:w="3685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FD2169" w:rsidRPr="00FD2169" w:rsidTr="00294473">
        <w:trPr>
          <w:trHeight w:val="273"/>
        </w:trPr>
        <w:tc>
          <w:tcPr>
            <w:tcW w:w="2127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1 09 07053 05</w:t>
            </w:r>
          </w:p>
        </w:tc>
        <w:tc>
          <w:tcPr>
            <w:tcW w:w="3685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FD2169" w:rsidRPr="00FD2169" w:rsidTr="00294473">
        <w:trPr>
          <w:trHeight w:val="273"/>
        </w:trPr>
        <w:tc>
          <w:tcPr>
            <w:tcW w:w="2127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1 11 02033 05</w:t>
            </w:r>
          </w:p>
        </w:tc>
        <w:tc>
          <w:tcPr>
            <w:tcW w:w="3685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FD2169" w:rsidRPr="00FD2169" w:rsidTr="00294473">
        <w:trPr>
          <w:trHeight w:val="273"/>
        </w:trPr>
        <w:tc>
          <w:tcPr>
            <w:tcW w:w="2127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1 11 02033 10</w:t>
            </w:r>
          </w:p>
        </w:tc>
        <w:tc>
          <w:tcPr>
            <w:tcW w:w="3685" w:type="dxa"/>
            <w:shd w:val="clear" w:color="auto" w:fill="auto"/>
          </w:tcPr>
          <w:p w:rsidR="00FD2169" w:rsidRPr="00FD2169" w:rsidRDefault="00FD2169" w:rsidP="00FD2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D2169" w:rsidRPr="00FD2169" w:rsidTr="00294473">
        <w:trPr>
          <w:trHeight w:val="273"/>
        </w:trPr>
        <w:tc>
          <w:tcPr>
            <w:tcW w:w="2127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1 11 02033 13</w:t>
            </w:r>
          </w:p>
        </w:tc>
        <w:tc>
          <w:tcPr>
            <w:tcW w:w="3685" w:type="dxa"/>
            <w:shd w:val="clear" w:color="auto" w:fill="auto"/>
          </w:tcPr>
          <w:p w:rsidR="00FD2169" w:rsidRPr="00FD2169" w:rsidRDefault="00FD2169" w:rsidP="00FD2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985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D2169" w:rsidRPr="00FD2169" w:rsidTr="00294473">
        <w:trPr>
          <w:trHeight w:val="273"/>
        </w:trPr>
        <w:tc>
          <w:tcPr>
            <w:tcW w:w="2127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1 13 01995 05</w:t>
            </w:r>
          </w:p>
        </w:tc>
        <w:tc>
          <w:tcPr>
            <w:tcW w:w="3685" w:type="dxa"/>
            <w:shd w:val="clear" w:color="auto" w:fill="auto"/>
          </w:tcPr>
          <w:p w:rsidR="00FD2169" w:rsidRPr="00FD2169" w:rsidRDefault="00FD2169" w:rsidP="00FD2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FD2169" w:rsidRPr="00FD2169" w:rsidTr="00294473">
        <w:trPr>
          <w:trHeight w:val="273"/>
        </w:trPr>
        <w:tc>
          <w:tcPr>
            <w:tcW w:w="2127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1 13 01995 10</w:t>
            </w:r>
          </w:p>
        </w:tc>
        <w:tc>
          <w:tcPr>
            <w:tcW w:w="3685" w:type="dxa"/>
            <w:shd w:val="clear" w:color="auto" w:fill="auto"/>
          </w:tcPr>
          <w:p w:rsidR="00FD2169" w:rsidRPr="00FD2169" w:rsidRDefault="00FD2169" w:rsidP="00FD2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D2169" w:rsidRPr="00FD2169" w:rsidTr="00294473">
        <w:trPr>
          <w:trHeight w:val="916"/>
        </w:trPr>
        <w:tc>
          <w:tcPr>
            <w:tcW w:w="2127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1 13 01995 13</w:t>
            </w:r>
          </w:p>
        </w:tc>
        <w:tc>
          <w:tcPr>
            <w:tcW w:w="3685" w:type="dxa"/>
            <w:shd w:val="clear" w:color="auto" w:fill="auto"/>
          </w:tcPr>
          <w:p w:rsidR="00FD2169" w:rsidRPr="00FD2169" w:rsidRDefault="00FD2169" w:rsidP="00FD2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985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D2169" w:rsidRPr="00FD2169" w:rsidTr="00294473">
        <w:trPr>
          <w:trHeight w:val="273"/>
        </w:trPr>
        <w:tc>
          <w:tcPr>
            <w:tcW w:w="2127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1 13 02065 05</w:t>
            </w:r>
          </w:p>
        </w:tc>
        <w:tc>
          <w:tcPr>
            <w:tcW w:w="3685" w:type="dxa"/>
            <w:shd w:val="clear" w:color="auto" w:fill="auto"/>
          </w:tcPr>
          <w:p w:rsidR="00FD2169" w:rsidRPr="00FD2169" w:rsidRDefault="00FD2169" w:rsidP="00FD2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Доходы, поступающие в порядке возмещения расходов, понесенных в </w:t>
            </w: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связи с эксплуатацией имущества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FD2169" w:rsidRPr="00FD2169" w:rsidTr="00294473">
        <w:trPr>
          <w:trHeight w:val="847"/>
        </w:trPr>
        <w:tc>
          <w:tcPr>
            <w:tcW w:w="2127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1 13 02065 10</w:t>
            </w:r>
          </w:p>
        </w:tc>
        <w:tc>
          <w:tcPr>
            <w:tcW w:w="3685" w:type="dxa"/>
            <w:shd w:val="clear" w:color="auto" w:fill="auto"/>
          </w:tcPr>
          <w:p w:rsidR="00FD2169" w:rsidRPr="00FD2169" w:rsidRDefault="00FD2169" w:rsidP="00FD2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D2169" w:rsidRPr="00FD2169" w:rsidTr="00294473">
        <w:trPr>
          <w:trHeight w:val="847"/>
        </w:trPr>
        <w:tc>
          <w:tcPr>
            <w:tcW w:w="2127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1 13 02065 13</w:t>
            </w:r>
          </w:p>
        </w:tc>
        <w:tc>
          <w:tcPr>
            <w:tcW w:w="3685" w:type="dxa"/>
            <w:shd w:val="clear" w:color="auto" w:fill="auto"/>
          </w:tcPr>
          <w:p w:rsidR="00FD2169" w:rsidRPr="00FD2169" w:rsidRDefault="00FD2169" w:rsidP="00FD2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985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D2169" w:rsidRPr="00FD2169" w:rsidTr="00294473">
        <w:trPr>
          <w:trHeight w:val="847"/>
        </w:trPr>
        <w:tc>
          <w:tcPr>
            <w:tcW w:w="2127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1 13 02995 05</w:t>
            </w:r>
          </w:p>
        </w:tc>
        <w:tc>
          <w:tcPr>
            <w:tcW w:w="3685" w:type="dxa"/>
            <w:shd w:val="clear" w:color="auto" w:fill="auto"/>
          </w:tcPr>
          <w:p w:rsidR="00FD2169" w:rsidRPr="00FD2169" w:rsidRDefault="00FD2169" w:rsidP="00FD2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FD2169" w:rsidRPr="00FD2169" w:rsidTr="00294473">
        <w:trPr>
          <w:trHeight w:val="273"/>
        </w:trPr>
        <w:tc>
          <w:tcPr>
            <w:tcW w:w="2127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1 13 02995 10</w:t>
            </w:r>
          </w:p>
        </w:tc>
        <w:tc>
          <w:tcPr>
            <w:tcW w:w="3685" w:type="dxa"/>
            <w:shd w:val="clear" w:color="auto" w:fill="auto"/>
          </w:tcPr>
          <w:p w:rsidR="00FD2169" w:rsidRPr="00FD2169" w:rsidRDefault="00FD2169" w:rsidP="00FD2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D2169" w:rsidRPr="00FD2169" w:rsidTr="00294473">
        <w:trPr>
          <w:trHeight w:val="273"/>
        </w:trPr>
        <w:tc>
          <w:tcPr>
            <w:tcW w:w="2127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1 13 02995 13</w:t>
            </w:r>
          </w:p>
        </w:tc>
        <w:tc>
          <w:tcPr>
            <w:tcW w:w="3685" w:type="dxa"/>
            <w:shd w:val="clear" w:color="auto" w:fill="auto"/>
          </w:tcPr>
          <w:p w:rsidR="00FD2169" w:rsidRPr="00FD2169" w:rsidRDefault="00FD2169" w:rsidP="00FD2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985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D2169" w:rsidRPr="00FD2169" w:rsidTr="00294473">
        <w:trPr>
          <w:trHeight w:val="273"/>
        </w:trPr>
        <w:tc>
          <w:tcPr>
            <w:tcW w:w="2127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1 15 02050 05</w:t>
            </w:r>
          </w:p>
        </w:tc>
        <w:tc>
          <w:tcPr>
            <w:tcW w:w="3685" w:type="dxa"/>
            <w:shd w:val="clear" w:color="auto" w:fill="auto"/>
          </w:tcPr>
          <w:p w:rsidR="00FD2169" w:rsidRPr="00FD2169" w:rsidRDefault="00FD2169" w:rsidP="00FD2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985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FD2169" w:rsidRPr="00FD2169" w:rsidTr="00294473">
        <w:trPr>
          <w:trHeight w:val="273"/>
        </w:trPr>
        <w:tc>
          <w:tcPr>
            <w:tcW w:w="2127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1 15 02050 10</w:t>
            </w:r>
          </w:p>
        </w:tc>
        <w:tc>
          <w:tcPr>
            <w:tcW w:w="3685" w:type="dxa"/>
            <w:shd w:val="clear" w:color="auto" w:fill="auto"/>
          </w:tcPr>
          <w:p w:rsidR="00FD2169" w:rsidRPr="00FD2169" w:rsidRDefault="00FD2169" w:rsidP="00FD2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  <w:p w:rsidR="00FD2169" w:rsidRPr="00FD2169" w:rsidRDefault="00FD2169" w:rsidP="00FD2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D2169" w:rsidRPr="00FD2169" w:rsidTr="00294473">
        <w:trPr>
          <w:trHeight w:val="1255"/>
        </w:trPr>
        <w:tc>
          <w:tcPr>
            <w:tcW w:w="2127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1 15 02050 13</w:t>
            </w:r>
          </w:p>
        </w:tc>
        <w:tc>
          <w:tcPr>
            <w:tcW w:w="3685" w:type="dxa"/>
            <w:shd w:val="clear" w:color="auto" w:fill="auto"/>
          </w:tcPr>
          <w:p w:rsidR="00FD2169" w:rsidRPr="00FD2169" w:rsidRDefault="00FD2169" w:rsidP="00FD2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985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D2169" w:rsidRPr="00FD2169" w:rsidTr="00294473">
        <w:trPr>
          <w:trHeight w:val="273"/>
        </w:trPr>
        <w:tc>
          <w:tcPr>
            <w:tcW w:w="2127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1 16 10061 05 </w:t>
            </w:r>
          </w:p>
        </w:tc>
        <w:tc>
          <w:tcPr>
            <w:tcW w:w="3685" w:type="dxa"/>
            <w:shd w:val="clear" w:color="auto" w:fill="auto"/>
          </w:tcPr>
          <w:p w:rsidR="00FD2169" w:rsidRPr="00FD2169" w:rsidRDefault="00FD2169" w:rsidP="00FD2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85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FD2169" w:rsidRPr="00FD2169" w:rsidTr="00294473">
        <w:trPr>
          <w:trHeight w:val="273"/>
        </w:trPr>
        <w:tc>
          <w:tcPr>
            <w:tcW w:w="2127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1 16 07010 13</w:t>
            </w:r>
          </w:p>
        </w:tc>
        <w:tc>
          <w:tcPr>
            <w:tcW w:w="3685" w:type="dxa"/>
            <w:shd w:val="clear" w:color="auto" w:fill="auto"/>
          </w:tcPr>
          <w:p w:rsidR="00FD2169" w:rsidRPr="00FD2169" w:rsidRDefault="00FD2169" w:rsidP="00FD2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</w:t>
            </w: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органом, казенным учреждением городского поселения</w:t>
            </w:r>
          </w:p>
        </w:tc>
        <w:tc>
          <w:tcPr>
            <w:tcW w:w="1985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2126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D2169" w:rsidRPr="00FD2169" w:rsidTr="00294473">
        <w:trPr>
          <w:trHeight w:val="273"/>
        </w:trPr>
        <w:tc>
          <w:tcPr>
            <w:tcW w:w="2127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1 16 07090 05  </w:t>
            </w:r>
          </w:p>
        </w:tc>
        <w:tc>
          <w:tcPr>
            <w:tcW w:w="3685" w:type="dxa"/>
            <w:shd w:val="clear" w:color="auto" w:fill="auto"/>
          </w:tcPr>
          <w:p w:rsidR="00FD2169" w:rsidRPr="00FD2169" w:rsidRDefault="00FD2169" w:rsidP="00FD2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985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FD2169" w:rsidRPr="00FD2169" w:rsidTr="00294473">
        <w:trPr>
          <w:trHeight w:val="273"/>
        </w:trPr>
        <w:tc>
          <w:tcPr>
            <w:tcW w:w="2127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1 16 07090 13</w:t>
            </w:r>
          </w:p>
        </w:tc>
        <w:tc>
          <w:tcPr>
            <w:tcW w:w="3685" w:type="dxa"/>
            <w:shd w:val="clear" w:color="auto" w:fill="auto"/>
          </w:tcPr>
          <w:p w:rsidR="00FD2169" w:rsidRPr="00FD2169" w:rsidRDefault="00FD2169" w:rsidP="00FD2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985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D2169" w:rsidRPr="00FD2169" w:rsidTr="00294473">
        <w:trPr>
          <w:trHeight w:val="273"/>
        </w:trPr>
        <w:tc>
          <w:tcPr>
            <w:tcW w:w="2127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1 16 10100 05  </w:t>
            </w:r>
          </w:p>
        </w:tc>
        <w:tc>
          <w:tcPr>
            <w:tcW w:w="3685" w:type="dxa"/>
            <w:shd w:val="clear" w:color="auto" w:fill="auto"/>
          </w:tcPr>
          <w:p w:rsidR="00FD2169" w:rsidRPr="00FD2169" w:rsidRDefault="00FD2169" w:rsidP="00FD2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985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FD2169" w:rsidRPr="00FD2169" w:rsidTr="00294473">
        <w:trPr>
          <w:trHeight w:val="273"/>
        </w:trPr>
        <w:tc>
          <w:tcPr>
            <w:tcW w:w="2127" w:type="dxa"/>
            <w:shd w:val="clear" w:color="auto" w:fill="auto"/>
          </w:tcPr>
          <w:p w:rsidR="00FD2169" w:rsidRPr="00FD2169" w:rsidRDefault="00FD2169" w:rsidP="00FD2169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FD2169">
              <w:rPr>
                <w:rFonts w:ascii="Arial" w:eastAsia="Calibri" w:hAnsi="Arial" w:cs="Arial"/>
                <w:sz w:val="20"/>
                <w:szCs w:val="20"/>
              </w:rPr>
              <w:t xml:space="preserve">1 16 10100 13 </w:t>
            </w:r>
          </w:p>
          <w:p w:rsidR="00FD2169" w:rsidRPr="00FD2169" w:rsidRDefault="00FD2169" w:rsidP="00FD21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shd w:val="clear" w:color="auto" w:fill="auto"/>
          </w:tcPr>
          <w:p w:rsidR="00FD2169" w:rsidRPr="00FD2169" w:rsidRDefault="00FD2169" w:rsidP="00FD2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Calibri" w:hAnsi="Arial" w:cs="Arial"/>
                <w:sz w:val="20"/>
                <w:szCs w:val="20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  <w:p w:rsidR="00FD2169" w:rsidRPr="00FD2169" w:rsidRDefault="00FD2169" w:rsidP="00FD2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D2169" w:rsidRPr="00FD2169" w:rsidTr="00294473">
        <w:trPr>
          <w:trHeight w:val="273"/>
        </w:trPr>
        <w:tc>
          <w:tcPr>
            <w:tcW w:w="2127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1 17 01050 05</w:t>
            </w:r>
          </w:p>
        </w:tc>
        <w:tc>
          <w:tcPr>
            <w:tcW w:w="3685" w:type="dxa"/>
            <w:shd w:val="clear" w:color="auto" w:fill="auto"/>
          </w:tcPr>
          <w:p w:rsidR="00FD2169" w:rsidRPr="00FD2169" w:rsidRDefault="00FD2169" w:rsidP="00FD2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FD2169" w:rsidRPr="00FD2169" w:rsidTr="00294473">
        <w:trPr>
          <w:trHeight w:val="273"/>
        </w:trPr>
        <w:tc>
          <w:tcPr>
            <w:tcW w:w="2127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1 17 01050 10</w:t>
            </w:r>
          </w:p>
        </w:tc>
        <w:tc>
          <w:tcPr>
            <w:tcW w:w="3685" w:type="dxa"/>
            <w:shd w:val="clear" w:color="auto" w:fill="auto"/>
          </w:tcPr>
          <w:p w:rsidR="00FD2169" w:rsidRPr="00FD2169" w:rsidRDefault="00FD2169" w:rsidP="00FD2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D2169" w:rsidRPr="00FD2169" w:rsidTr="00294473">
        <w:trPr>
          <w:trHeight w:val="273"/>
        </w:trPr>
        <w:tc>
          <w:tcPr>
            <w:tcW w:w="2127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1 17 01050 13</w:t>
            </w:r>
          </w:p>
        </w:tc>
        <w:tc>
          <w:tcPr>
            <w:tcW w:w="3685" w:type="dxa"/>
            <w:shd w:val="clear" w:color="auto" w:fill="auto"/>
          </w:tcPr>
          <w:p w:rsidR="00FD2169" w:rsidRPr="00FD2169" w:rsidRDefault="00FD2169" w:rsidP="00FD2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985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D2169" w:rsidRPr="00FD2169" w:rsidTr="00294473">
        <w:trPr>
          <w:trHeight w:val="273"/>
        </w:trPr>
        <w:tc>
          <w:tcPr>
            <w:tcW w:w="2127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1 17 02020 05</w:t>
            </w:r>
          </w:p>
        </w:tc>
        <w:tc>
          <w:tcPr>
            <w:tcW w:w="3685" w:type="dxa"/>
            <w:shd w:val="clear" w:color="auto" w:fill="auto"/>
          </w:tcPr>
          <w:p w:rsidR="00FD2169" w:rsidRPr="00FD2169" w:rsidRDefault="00FD2169" w:rsidP="00FD2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1985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FD2169" w:rsidRPr="00FD2169" w:rsidTr="00294473">
        <w:trPr>
          <w:trHeight w:val="273"/>
        </w:trPr>
        <w:tc>
          <w:tcPr>
            <w:tcW w:w="2127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1 17 02020 10</w:t>
            </w:r>
          </w:p>
        </w:tc>
        <w:tc>
          <w:tcPr>
            <w:tcW w:w="3685" w:type="dxa"/>
            <w:shd w:val="clear" w:color="auto" w:fill="auto"/>
          </w:tcPr>
          <w:p w:rsidR="00FD2169" w:rsidRPr="00FD2169" w:rsidRDefault="00FD2169" w:rsidP="00FD2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985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D2169" w:rsidRPr="00FD2169" w:rsidTr="00294473">
        <w:trPr>
          <w:trHeight w:val="273"/>
        </w:trPr>
        <w:tc>
          <w:tcPr>
            <w:tcW w:w="2127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1 17 02020 13</w:t>
            </w:r>
          </w:p>
        </w:tc>
        <w:tc>
          <w:tcPr>
            <w:tcW w:w="3685" w:type="dxa"/>
            <w:shd w:val="clear" w:color="auto" w:fill="auto"/>
          </w:tcPr>
          <w:p w:rsidR="00FD2169" w:rsidRPr="00FD2169" w:rsidRDefault="00FD2169" w:rsidP="00FD2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</w:t>
            </w: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обязательствам, возникшим до 1 января 2008 года)</w:t>
            </w:r>
          </w:p>
        </w:tc>
        <w:tc>
          <w:tcPr>
            <w:tcW w:w="1985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2126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D2169" w:rsidRPr="00FD2169" w:rsidTr="00294473">
        <w:trPr>
          <w:trHeight w:val="273"/>
        </w:trPr>
        <w:tc>
          <w:tcPr>
            <w:tcW w:w="2127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1 17 05050 05</w:t>
            </w:r>
          </w:p>
        </w:tc>
        <w:tc>
          <w:tcPr>
            <w:tcW w:w="3685" w:type="dxa"/>
            <w:shd w:val="clear" w:color="auto" w:fill="auto"/>
          </w:tcPr>
          <w:p w:rsidR="00FD2169" w:rsidRPr="00FD2169" w:rsidRDefault="00FD2169" w:rsidP="00FD2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FD2169" w:rsidRPr="00FD2169" w:rsidTr="00294473">
        <w:trPr>
          <w:trHeight w:val="681"/>
        </w:trPr>
        <w:tc>
          <w:tcPr>
            <w:tcW w:w="2127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1 17 05050 10 </w:t>
            </w:r>
          </w:p>
          <w:p w:rsidR="00FD2169" w:rsidRPr="00FD2169" w:rsidRDefault="00FD2169" w:rsidP="00FD21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shd w:val="clear" w:color="auto" w:fill="auto"/>
          </w:tcPr>
          <w:p w:rsidR="00FD2169" w:rsidRPr="00FD2169" w:rsidRDefault="00FD2169" w:rsidP="00FD2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D2169" w:rsidRPr="00FD2169" w:rsidTr="00294473">
        <w:trPr>
          <w:trHeight w:val="681"/>
        </w:trPr>
        <w:tc>
          <w:tcPr>
            <w:tcW w:w="2127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1 17 05050 13 </w:t>
            </w:r>
          </w:p>
          <w:p w:rsidR="00FD2169" w:rsidRPr="00FD2169" w:rsidRDefault="00FD2169" w:rsidP="00FD21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shd w:val="clear" w:color="auto" w:fill="auto"/>
          </w:tcPr>
          <w:p w:rsidR="00FD2169" w:rsidRPr="00FD2169" w:rsidRDefault="00FD2169" w:rsidP="00FD2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985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D2169" w:rsidRPr="00FD2169" w:rsidTr="00294473">
        <w:trPr>
          <w:trHeight w:val="70"/>
        </w:trPr>
        <w:tc>
          <w:tcPr>
            <w:tcW w:w="2127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117 14030 05</w:t>
            </w:r>
          </w:p>
        </w:tc>
        <w:tc>
          <w:tcPr>
            <w:tcW w:w="3685" w:type="dxa"/>
            <w:shd w:val="clear" w:color="auto" w:fill="auto"/>
          </w:tcPr>
          <w:p w:rsidR="00FD2169" w:rsidRPr="00FD2169" w:rsidRDefault="00FD2169" w:rsidP="00FD2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FD2169" w:rsidRPr="00FD2169" w:rsidTr="00294473">
        <w:trPr>
          <w:trHeight w:val="70"/>
        </w:trPr>
        <w:tc>
          <w:tcPr>
            <w:tcW w:w="2127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1 17 14030 10</w:t>
            </w:r>
          </w:p>
        </w:tc>
        <w:tc>
          <w:tcPr>
            <w:tcW w:w="3685" w:type="dxa"/>
            <w:shd w:val="clear" w:color="auto" w:fill="auto"/>
          </w:tcPr>
          <w:p w:rsidR="00FD2169" w:rsidRPr="00FD2169" w:rsidRDefault="00FD2169" w:rsidP="00FD2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D2169" w:rsidRPr="00FD2169" w:rsidTr="00294473">
        <w:trPr>
          <w:trHeight w:val="70"/>
        </w:trPr>
        <w:tc>
          <w:tcPr>
            <w:tcW w:w="2127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1 17 14030 13</w:t>
            </w:r>
          </w:p>
        </w:tc>
        <w:tc>
          <w:tcPr>
            <w:tcW w:w="3685" w:type="dxa"/>
            <w:shd w:val="clear" w:color="auto" w:fill="auto"/>
          </w:tcPr>
          <w:p w:rsidR="00FD2169" w:rsidRPr="00FD2169" w:rsidRDefault="00FD2169" w:rsidP="00FD2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1985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FD2169" w:rsidRPr="00FD2169" w:rsidRDefault="00FD2169" w:rsidP="00FD216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FD2169" w:rsidRPr="00FD2169" w:rsidRDefault="00FD2169" w:rsidP="00FD216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FD2169" w:rsidRPr="00FD2169" w:rsidRDefault="00FD2169">
      <w:pPr>
        <w:rPr>
          <w:rFonts w:ascii="Arial" w:hAnsi="Arial" w:cs="Arial"/>
          <w:sz w:val="20"/>
          <w:szCs w:val="20"/>
        </w:rPr>
      </w:pPr>
      <w:r w:rsidRPr="00FD2169">
        <w:rPr>
          <w:rFonts w:ascii="Arial" w:hAnsi="Arial" w:cs="Arial"/>
          <w:sz w:val="20"/>
          <w:szCs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3119"/>
        <w:gridCol w:w="527"/>
        <w:gridCol w:w="1174"/>
        <w:gridCol w:w="1701"/>
        <w:gridCol w:w="1694"/>
      </w:tblGrid>
      <w:tr w:rsidR="00FD2169" w:rsidRPr="00FD2169" w:rsidTr="008D4EF2">
        <w:trPr>
          <w:trHeight w:val="1740"/>
        </w:trPr>
        <w:tc>
          <w:tcPr>
            <w:tcW w:w="5484" w:type="dxa"/>
            <w:gridSpan w:val="3"/>
            <w:noWrap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9" w:type="dxa"/>
            <w:gridSpan w:val="3"/>
            <w:hideMark/>
          </w:tcPr>
          <w:p w:rsidR="00FD2169" w:rsidRPr="00FD2169" w:rsidRDefault="00FD2169" w:rsidP="0029447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Приложение № 2                                                                                     к решению Совета Прив</w:t>
            </w:r>
            <w:r w:rsidR="00294473">
              <w:rPr>
                <w:rFonts w:ascii="Arial" w:hAnsi="Arial" w:cs="Arial"/>
                <w:sz w:val="20"/>
                <w:szCs w:val="20"/>
              </w:rPr>
              <w:t xml:space="preserve">олжского муниципального района </w:t>
            </w:r>
            <w:r w:rsidRPr="00FD2169">
              <w:rPr>
                <w:rFonts w:ascii="Arial" w:hAnsi="Arial" w:cs="Arial"/>
                <w:sz w:val="20"/>
                <w:szCs w:val="20"/>
              </w:rPr>
              <w:t xml:space="preserve">от 22.12.2021 № 77                                                                                 "О бюджете Приволжского муниципального </w:t>
            </w:r>
            <w:proofErr w:type="gramStart"/>
            <w:r w:rsidRPr="00FD2169">
              <w:rPr>
                <w:rFonts w:ascii="Arial" w:hAnsi="Arial" w:cs="Arial"/>
                <w:sz w:val="20"/>
                <w:szCs w:val="20"/>
              </w:rPr>
              <w:t xml:space="preserve">района  </w:t>
            </w:r>
            <w:r w:rsidRPr="00FD2169">
              <w:rPr>
                <w:rFonts w:ascii="Arial" w:hAnsi="Arial" w:cs="Arial"/>
                <w:sz w:val="20"/>
                <w:szCs w:val="20"/>
              </w:rPr>
              <w:br/>
              <w:t>на</w:t>
            </w:r>
            <w:proofErr w:type="gramEnd"/>
            <w:r w:rsidRPr="00FD2169">
              <w:rPr>
                <w:rFonts w:ascii="Arial" w:hAnsi="Arial" w:cs="Arial"/>
                <w:sz w:val="20"/>
                <w:szCs w:val="20"/>
              </w:rPr>
              <w:t xml:space="preserve"> 2022 год и на плановый период 2023 и 2024 годов" </w:t>
            </w:r>
          </w:p>
        </w:tc>
      </w:tr>
      <w:tr w:rsidR="00FD2169" w:rsidRPr="00FD2169" w:rsidTr="008D4EF2">
        <w:trPr>
          <w:trHeight w:val="495"/>
        </w:trPr>
        <w:tc>
          <w:tcPr>
            <w:tcW w:w="10053" w:type="dxa"/>
            <w:gridSpan w:val="6"/>
            <w:hideMark/>
          </w:tcPr>
          <w:p w:rsidR="00FD2169" w:rsidRPr="00FD2169" w:rsidRDefault="00FD2169" w:rsidP="0029447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Доходы бюджета Приволжского муниципального района по кодам классификации доходов бюджетов на 2022 год и на плановый период 2023 и 2024 годов</w:t>
            </w:r>
          </w:p>
        </w:tc>
      </w:tr>
      <w:tr w:rsidR="00FD2169" w:rsidRPr="00FD2169" w:rsidTr="008D4EF2">
        <w:trPr>
          <w:trHeight w:val="375"/>
        </w:trPr>
        <w:tc>
          <w:tcPr>
            <w:tcW w:w="10053" w:type="dxa"/>
            <w:gridSpan w:val="6"/>
            <w:hideMark/>
          </w:tcPr>
          <w:p w:rsidR="00FD2169" w:rsidRPr="00FD2169" w:rsidRDefault="00FD2169" w:rsidP="002944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(в редакции решения Совета от 27.01.2022 № 6)</w:t>
            </w:r>
          </w:p>
        </w:tc>
      </w:tr>
      <w:tr w:rsidR="00294473" w:rsidRPr="00FD2169" w:rsidTr="008D4EF2">
        <w:trPr>
          <w:trHeight w:val="300"/>
        </w:trPr>
        <w:tc>
          <w:tcPr>
            <w:tcW w:w="1838" w:type="dxa"/>
            <w:hideMark/>
          </w:tcPr>
          <w:p w:rsidR="00294473" w:rsidRPr="00FD2169" w:rsidRDefault="00294473" w:rsidP="00FD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hideMark/>
          </w:tcPr>
          <w:p w:rsidR="00294473" w:rsidRPr="00FD2169" w:rsidRDefault="00294473" w:rsidP="00FD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6" w:type="dxa"/>
            <w:gridSpan w:val="4"/>
            <w:hideMark/>
          </w:tcPr>
          <w:p w:rsidR="00294473" w:rsidRPr="00FD2169" w:rsidRDefault="00294473" w:rsidP="00294473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Единица измерения: руб.</w:t>
            </w:r>
          </w:p>
        </w:tc>
      </w:tr>
      <w:tr w:rsidR="00294473" w:rsidRPr="00FD2169" w:rsidTr="008D4EF2">
        <w:trPr>
          <w:trHeight w:val="408"/>
        </w:trPr>
        <w:tc>
          <w:tcPr>
            <w:tcW w:w="1838" w:type="dxa"/>
            <w:vMerge w:val="restart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Код классификации доходов бюджетов РФ</w:t>
            </w:r>
          </w:p>
        </w:tc>
        <w:tc>
          <w:tcPr>
            <w:tcW w:w="3119" w:type="dxa"/>
            <w:vMerge w:val="restart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1701" w:type="dxa"/>
            <w:gridSpan w:val="2"/>
            <w:vMerge w:val="restart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2022 год</w:t>
            </w:r>
          </w:p>
        </w:tc>
        <w:tc>
          <w:tcPr>
            <w:tcW w:w="1701" w:type="dxa"/>
            <w:vMerge w:val="restart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 xml:space="preserve"> 2023 год </w:t>
            </w:r>
          </w:p>
        </w:tc>
        <w:tc>
          <w:tcPr>
            <w:tcW w:w="1694" w:type="dxa"/>
            <w:vMerge w:val="restart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 xml:space="preserve"> 2024 год </w:t>
            </w:r>
          </w:p>
        </w:tc>
      </w:tr>
      <w:tr w:rsidR="00294473" w:rsidRPr="00FD2169" w:rsidTr="008D4EF2">
        <w:trPr>
          <w:trHeight w:val="450"/>
        </w:trPr>
        <w:tc>
          <w:tcPr>
            <w:tcW w:w="1838" w:type="dxa"/>
            <w:vMerge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694" w:type="dxa"/>
            <w:vMerge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94473" w:rsidRPr="00FD2169" w:rsidTr="008D4EF2">
        <w:trPr>
          <w:trHeight w:val="450"/>
        </w:trPr>
        <w:tc>
          <w:tcPr>
            <w:tcW w:w="1838" w:type="dxa"/>
            <w:vMerge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694" w:type="dxa"/>
            <w:vMerge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94473" w:rsidRPr="00FD2169" w:rsidTr="008D4EF2">
        <w:trPr>
          <w:trHeight w:val="63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000 1 00 00000 00 0000 000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 xml:space="preserve">НАЛОГОВЫЕ И </w:t>
            </w:r>
            <w:proofErr w:type="gramStart"/>
            <w:r w:rsidRPr="00FD2169">
              <w:rPr>
                <w:rFonts w:ascii="Arial" w:hAnsi="Arial" w:cs="Arial"/>
                <w:bCs/>
                <w:sz w:val="20"/>
                <w:szCs w:val="20"/>
              </w:rPr>
              <w:t>НЕНАЛОГОВЫЕ  ДОХОДЫ</w:t>
            </w:r>
            <w:proofErr w:type="gramEnd"/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106 063 086,92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99 363 116,92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99 786 509,92</w:t>
            </w:r>
          </w:p>
        </w:tc>
      </w:tr>
      <w:tr w:rsidR="00294473" w:rsidRPr="00FD2169" w:rsidTr="008D4EF2">
        <w:trPr>
          <w:trHeight w:val="31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000 1 01 00000 00 0000 000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65 411 000,00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61 542 500,00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61 672 500,00</w:t>
            </w:r>
          </w:p>
        </w:tc>
      </w:tr>
      <w:tr w:rsidR="00294473" w:rsidRPr="00FD2169" w:rsidTr="008D4EF2">
        <w:trPr>
          <w:trHeight w:val="31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000 1 01 02000 01 0000 110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65 411 000,00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61 542 500,00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61 672 500,00</w:t>
            </w:r>
          </w:p>
        </w:tc>
      </w:tr>
      <w:tr w:rsidR="00294473" w:rsidRPr="00FD2169" w:rsidTr="008D4EF2">
        <w:trPr>
          <w:trHeight w:val="238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000 1 01 02010 01 0000 110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64 286 000,00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60 417 500,00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60 547 500,00</w:t>
            </w:r>
          </w:p>
        </w:tc>
      </w:tr>
      <w:tr w:rsidR="00294473" w:rsidRPr="00FD2169" w:rsidTr="008D4EF2">
        <w:trPr>
          <w:trHeight w:val="229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182 1 01 02010 01 0000 110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64 286 000,00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60 417 500,00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60 547 500,00</w:t>
            </w:r>
          </w:p>
        </w:tc>
      </w:tr>
      <w:tr w:rsidR="00294473" w:rsidRPr="00FD2169" w:rsidTr="008D4EF2">
        <w:trPr>
          <w:trHeight w:val="348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000 1 01 02020 01 0000 110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</w:tr>
      <w:tr w:rsidR="00294473" w:rsidRPr="00FD2169" w:rsidTr="008D4EF2">
        <w:trPr>
          <w:trHeight w:val="351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182 1 01 02020 01 0000 110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</w:tr>
      <w:tr w:rsidR="00294473" w:rsidRPr="00FD2169" w:rsidTr="008D4EF2">
        <w:trPr>
          <w:trHeight w:val="168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000 1 01 02030 01 0000 110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625 000,00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625 000,00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625 000,00</w:t>
            </w:r>
          </w:p>
        </w:tc>
      </w:tr>
      <w:tr w:rsidR="00294473" w:rsidRPr="00FD2169" w:rsidTr="008D4EF2">
        <w:trPr>
          <w:trHeight w:val="157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182 1 01 02030 01 0000 110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625 000,00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625 000,00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625 000,00</w:t>
            </w:r>
          </w:p>
        </w:tc>
      </w:tr>
      <w:tr w:rsidR="00294473" w:rsidRPr="00FD2169" w:rsidTr="008D4EF2">
        <w:trPr>
          <w:trHeight w:val="262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000 1 01 02040 01 0000 110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</w:t>
            </w: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Налогового кодекса Российской Федерации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300 000,00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</w:tr>
      <w:tr w:rsidR="00294473" w:rsidRPr="00FD2169" w:rsidTr="008D4EF2">
        <w:trPr>
          <w:trHeight w:val="280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182 1 01 02040 01 0000 110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</w:tr>
      <w:tr w:rsidR="00294473" w:rsidRPr="00FD2169" w:rsidTr="008D4EF2">
        <w:trPr>
          <w:trHeight w:val="136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000 1 03 00000 00 0000 000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5 380 880,00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5 484 710,00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5 593 470,00</w:t>
            </w:r>
          </w:p>
        </w:tc>
      </w:tr>
      <w:tr w:rsidR="00294473" w:rsidRPr="00FD2169" w:rsidTr="008D4EF2">
        <w:trPr>
          <w:trHeight w:val="99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000 1 03 02000 01 0000 110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5 380 880,00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5 484 710,00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5 593 470,00</w:t>
            </w:r>
          </w:p>
        </w:tc>
      </w:tr>
      <w:tr w:rsidR="00294473" w:rsidRPr="00FD2169" w:rsidTr="008D4EF2">
        <w:trPr>
          <w:trHeight w:val="195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000 1 03 02230 01 0000 110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Доходы от уплаты акцизов на дизельное топливо, подлежащие </w:t>
            </w:r>
            <w:proofErr w:type="gramStart"/>
            <w:r w:rsidRPr="00FD2169">
              <w:rPr>
                <w:rFonts w:ascii="Arial" w:hAnsi="Arial" w:cs="Arial"/>
                <w:sz w:val="20"/>
                <w:szCs w:val="20"/>
              </w:rPr>
              <w:t>распределению  между</w:t>
            </w:r>
            <w:proofErr w:type="gramEnd"/>
            <w:r w:rsidRPr="00FD2169">
              <w:rPr>
                <w:rFonts w:ascii="Arial" w:hAnsi="Arial" w:cs="Arial"/>
                <w:sz w:val="20"/>
                <w:szCs w:val="20"/>
              </w:rPr>
              <w:t xml:space="preserve">  бюджетами  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2 432 860,00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2 453 850,00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2 462 730,00</w:t>
            </w:r>
          </w:p>
        </w:tc>
      </w:tr>
      <w:tr w:rsidR="00294473" w:rsidRPr="00FD2169" w:rsidTr="008D4EF2">
        <w:trPr>
          <w:trHeight w:val="321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000 1 03 02231 01 0000 110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</w:t>
            </w: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целях формирования дорожных фондов субъектов Российской Федерации)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2 432 860,00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2 453 850,00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2 462 730,00</w:t>
            </w:r>
          </w:p>
        </w:tc>
      </w:tr>
      <w:tr w:rsidR="00294473" w:rsidRPr="00FD2169" w:rsidTr="008D4EF2">
        <w:trPr>
          <w:trHeight w:val="321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100 1 03 02231 01 0000 110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2 432 860,00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2 453 850,00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2 462 730,00</w:t>
            </w:r>
          </w:p>
        </w:tc>
      </w:tr>
      <w:tr w:rsidR="00294473" w:rsidRPr="00FD2169" w:rsidTr="008D4EF2">
        <w:trPr>
          <w:trHeight w:val="261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000 1 03 02240 01 0000 110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D2169">
              <w:rPr>
                <w:rFonts w:ascii="Arial" w:hAnsi="Arial" w:cs="Arial"/>
                <w:sz w:val="20"/>
                <w:szCs w:val="20"/>
              </w:rPr>
              <w:t>инжекторных</w:t>
            </w:r>
            <w:proofErr w:type="spellEnd"/>
            <w:r w:rsidRPr="00FD2169">
              <w:rPr>
                <w:rFonts w:ascii="Arial" w:hAnsi="Arial" w:cs="Arial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13 470,00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13 740,00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14 230,00</w:t>
            </w:r>
          </w:p>
        </w:tc>
      </w:tr>
      <w:tr w:rsidR="00294473" w:rsidRPr="00FD2169" w:rsidTr="008D4EF2">
        <w:trPr>
          <w:trHeight w:val="381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000 1 03 02241 01 0000 110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D2169">
              <w:rPr>
                <w:rFonts w:ascii="Arial" w:hAnsi="Arial" w:cs="Arial"/>
                <w:sz w:val="20"/>
                <w:szCs w:val="20"/>
              </w:rPr>
              <w:t>инжекторных</w:t>
            </w:r>
            <w:proofErr w:type="spellEnd"/>
            <w:r w:rsidRPr="00FD2169">
              <w:rPr>
                <w:rFonts w:ascii="Arial" w:hAnsi="Arial" w:cs="Arial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13 470,00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13 740,00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14 230,00</w:t>
            </w:r>
          </w:p>
        </w:tc>
      </w:tr>
      <w:tr w:rsidR="00294473" w:rsidRPr="00FD2169" w:rsidTr="008D4EF2">
        <w:trPr>
          <w:trHeight w:val="385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100 1 03 02241 01 0000 110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D2169">
              <w:rPr>
                <w:rFonts w:ascii="Arial" w:hAnsi="Arial" w:cs="Arial"/>
                <w:sz w:val="20"/>
                <w:szCs w:val="20"/>
              </w:rPr>
              <w:t>инжекторных</w:t>
            </w:r>
            <w:proofErr w:type="spellEnd"/>
            <w:r w:rsidRPr="00FD2169">
              <w:rPr>
                <w:rFonts w:ascii="Arial" w:hAnsi="Arial" w:cs="Arial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13 470,00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13 740,00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14 230,00</w:t>
            </w:r>
          </w:p>
        </w:tc>
      </w:tr>
      <w:tr w:rsidR="00294473" w:rsidRPr="00FD2169" w:rsidTr="008D4EF2">
        <w:trPr>
          <w:trHeight w:val="243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000 1 03 02250 01 0000 110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3 239 620,00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3 321 190,00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3 432 560,00</w:t>
            </w:r>
          </w:p>
        </w:tc>
      </w:tr>
      <w:tr w:rsidR="00294473" w:rsidRPr="00FD2169" w:rsidTr="008D4EF2">
        <w:trPr>
          <w:trHeight w:val="354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000 1 03 02251 01 0000 110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3 239 620,00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3 321 190,00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3 432 560,00</w:t>
            </w:r>
          </w:p>
        </w:tc>
      </w:tr>
      <w:tr w:rsidR="00294473" w:rsidRPr="00FD2169" w:rsidTr="008D4EF2">
        <w:trPr>
          <w:trHeight w:val="348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100 1 03 02251 01 0000 110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3 239 620,00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3 321 190,00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3 432 560,00</w:t>
            </w:r>
          </w:p>
        </w:tc>
      </w:tr>
      <w:tr w:rsidR="00294473" w:rsidRPr="00FD2169" w:rsidTr="008D4EF2">
        <w:trPr>
          <w:trHeight w:val="192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000 1 03 02260 01 0000 110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-305 070,00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-304 070,00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-316 050,00</w:t>
            </w:r>
          </w:p>
        </w:tc>
      </w:tr>
      <w:tr w:rsidR="00294473" w:rsidRPr="00FD2169" w:rsidTr="008D4EF2">
        <w:trPr>
          <w:trHeight w:val="333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000 1 03 02261 01 0000 110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</w:t>
            </w: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дорожных фондов субъектов Российской Федерации)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-305 070,00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-304 070,00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-316 050,00</w:t>
            </w:r>
          </w:p>
        </w:tc>
      </w:tr>
      <w:tr w:rsidR="00294473" w:rsidRPr="00FD2169" w:rsidTr="008D4EF2">
        <w:trPr>
          <w:trHeight w:val="319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100 1 03 02261 01 0000 110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-305 070,00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-304 070,00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-316 050,00</w:t>
            </w:r>
          </w:p>
        </w:tc>
      </w:tr>
      <w:tr w:rsidR="00294473" w:rsidRPr="00FD2169" w:rsidTr="008D4EF2">
        <w:trPr>
          <w:trHeight w:val="31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000 1 05 00000 00 0000 000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8 685 000,00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5 765 000,00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5 865 000,00</w:t>
            </w:r>
          </w:p>
        </w:tc>
      </w:tr>
      <w:tr w:rsidR="00294473" w:rsidRPr="00FD2169" w:rsidTr="008D4EF2">
        <w:trPr>
          <w:trHeight w:val="70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000 1 05 01000 00 0000 110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6 520 000,00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3 625 000,00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3 625 000,00</w:t>
            </w:r>
          </w:p>
        </w:tc>
      </w:tr>
      <w:tr w:rsidR="00294473" w:rsidRPr="00FD2169" w:rsidTr="008D4EF2">
        <w:trPr>
          <w:trHeight w:val="100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000 1 05 01010 01 0000 110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2 910 000,00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1 912 500,00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1 912 500,00</w:t>
            </w:r>
          </w:p>
        </w:tc>
      </w:tr>
      <w:tr w:rsidR="00294473" w:rsidRPr="00FD2169" w:rsidTr="008D4EF2">
        <w:trPr>
          <w:trHeight w:val="105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000 1 05 01011 01 0000 110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2 910 000,00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1 912 500,00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1 912 500,00</w:t>
            </w:r>
          </w:p>
        </w:tc>
      </w:tr>
      <w:tr w:rsidR="00294473" w:rsidRPr="00FD2169" w:rsidTr="008D4EF2">
        <w:trPr>
          <w:trHeight w:val="105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182 1 05 01011 01 0000 110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2 910 000,00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1 912 500,00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1 912 500,00</w:t>
            </w:r>
          </w:p>
        </w:tc>
      </w:tr>
      <w:tr w:rsidR="00294473" w:rsidRPr="00FD2169" w:rsidTr="008D4EF2">
        <w:trPr>
          <w:trHeight w:val="127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000 1 05 01020 01 0000 110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3 610 000,00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1 712 500,00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1 712 500,00</w:t>
            </w:r>
          </w:p>
        </w:tc>
      </w:tr>
      <w:tr w:rsidR="00294473" w:rsidRPr="00FD2169" w:rsidTr="008D4EF2">
        <w:trPr>
          <w:trHeight w:val="192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000 1 05 01021 01 0000 110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3 610 000,00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1 712 500,00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1 712 500,00</w:t>
            </w:r>
          </w:p>
        </w:tc>
      </w:tr>
      <w:tr w:rsidR="00294473" w:rsidRPr="00FD2169" w:rsidTr="008D4EF2">
        <w:trPr>
          <w:trHeight w:val="192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182 1 05 01021 01 0000 110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3 610 000,00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1 712 500,00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1 712 500,00</w:t>
            </w:r>
          </w:p>
        </w:tc>
      </w:tr>
      <w:tr w:rsidR="00294473" w:rsidRPr="00FD2169" w:rsidTr="008D4EF2">
        <w:trPr>
          <w:trHeight w:val="675"/>
        </w:trPr>
        <w:tc>
          <w:tcPr>
            <w:tcW w:w="1838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000 1 05 02000 02 0000 110</w:t>
            </w:r>
          </w:p>
        </w:tc>
        <w:tc>
          <w:tcPr>
            <w:tcW w:w="311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65 000,00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40 000,00</w:t>
            </w:r>
          </w:p>
        </w:tc>
      </w:tr>
      <w:tr w:rsidR="00294473" w:rsidRPr="00FD2169" w:rsidTr="008D4EF2">
        <w:trPr>
          <w:trHeight w:val="70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000  1 05 02010 02 0000 110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65 000,00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40 000,00</w:t>
            </w:r>
          </w:p>
        </w:tc>
      </w:tr>
      <w:tr w:rsidR="00294473" w:rsidRPr="00FD2169" w:rsidTr="008D4EF2">
        <w:trPr>
          <w:trHeight w:val="63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182 1 05 02010 02 0000 110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65 000,00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40 000,00</w:t>
            </w:r>
          </w:p>
        </w:tc>
      </w:tr>
      <w:tr w:rsidR="00294473" w:rsidRPr="00FD2169" w:rsidTr="008D4EF2">
        <w:trPr>
          <w:trHeight w:val="36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000 1 05 03000 01 0000 110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</w:tr>
      <w:tr w:rsidR="00294473" w:rsidRPr="00FD2169" w:rsidTr="008D4EF2">
        <w:trPr>
          <w:trHeight w:val="34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000 1 05 03010 01 0000 110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</w:tr>
      <w:tr w:rsidR="00294473" w:rsidRPr="00FD2169" w:rsidTr="008D4EF2">
        <w:trPr>
          <w:trHeight w:val="42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182 1 05 03010 01 0000 110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</w:tr>
      <w:tr w:rsidR="00294473" w:rsidRPr="00FD2169" w:rsidTr="008D4EF2">
        <w:trPr>
          <w:trHeight w:val="69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000 1 05 04000 02 0000 110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2 000 000,00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2 000 000,00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2 100 000,00</w:t>
            </w:r>
          </w:p>
        </w:tc>
      </w:tr>
      <w:tr w:rsidR="00294473" w:rsidRPr="00FD2169" w:rsidTr="008D4EF2">
        <w:trPr>
          <w:trHeight w:val="138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000 1 05 04020 02 0000 110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2 000 000,00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2 000 000,00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2 100 000,00</w:t>
            </w:r>
          </w:p>
        </w:tc>
      </w:tr>
      <w:tr w:rsidR="00294473" w:rsidRPr="00FD2169" w:rsidTr="008D4EF2">
        <w:trPr>
          <w:trHeight w:val="126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182 1 05 04020 02 0000 110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2 000 000,00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2 000 000,00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2 100 000,00</w:t>
            </w:r>
          </w:p>
        </w:tc>
      </w:tr>
      <w:tr w:rsidR="00294473" w:rsidRPr="00FD2169" w:rsidTr="008D4EF2">
        <w:trPr>
          <w:trHeight w:val="31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000 1 08 00000 00 0000 000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2 655 000,00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2 655 000,00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2 705 000,00</w:t>
            </w:r>
          </w:p>
        </w:tc>
      </w:tr>
      <w:tr w:rsidR="00294473" w:rsidRPr="00FD2169" w:rsidTr="008D4EF2">
        <w:trPr>
          <w:trHeight w:val="102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000 1 08 03000 01 0000 110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2 650 000,00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2 650 000,00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2 700 000,00</w:t>
            </w:r>
          </w:p>
        </w:tc>
      </w:tr>
      <w:tr w:rsidR="00294473" w:rsidRPr="00FD2169" w:rsidTr="008D4EF2">
        <w:trPr>
          <w:trHeight w:val="163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000 1 08 03010 01 0000 110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2 650 000,00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2 650 000,00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2 700 000,00</w:t>
            </w:r>
          </w:p>
        </w:tc>
      </w:tr>
      <w:tr w:rsidR="00294473" w:rsidRPr="00FD2169" w:rsidTr="008D4EF2">
        <w:trPr>
          <w:trHeight w:val="144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 182 1 08 03010 01 0000 110    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2 650 000,00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2 650 000,00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2 700 000,00</w:t>
            </w:r>
          </w:p>
        </w:tc>
      </w:tr>
      <w:tr w:rsidR="00294473" w:rsidRPr="00FD2169" w:rsidTr="008D4EF2">
        <w:trPr>
          <w:trHeight w:val="1084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000 1 08 07000 01 0000 110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</w:tr>
      <w:tr w:rsidR="00294473" w:rsidRPr="00FD2169" w:rsidTr="008D4EF2">
        <w:trPr>
          <w:trHeight w:val="105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000 1 08 07150 01 1000 110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</w:tr>
      <w:tr w:rsidR="00294473" w:rsidRPr="00FD2169" w:rsidTr="008D4EF2">
        <w:trPr>
          <w:trHeight w:val="848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303 1 08 07150 01 1000 110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 Госпошлина на выдачу разрешения на установку рекламной конструкции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</w:tr>
      <w:tr w:rsidR="00294473" w:rsidRPr="00FD2169" w:rsidTr="008D4EF2">
        <w:trPr>
          <w:trHeight w:val="135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000 1 11 00000 00 0000 000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3 740 546,92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3 740 546,92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3 740 546,92</w:t>
            </w:r>
          </w:p>
        </w:tc>
      </w:tr>
      <w:tr w:rsidR="00294473" w:rsidRPr="00FD2169" w:rsidTr="008D4EF2">
        <w:trPr>
          <w:trHeight w:val="285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000 1 11 05000 00 0000 120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3 536 546,92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3 536 546,92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3 536 546,92</w:t>
            </w:r>
          </w:p>
        </w:tc>
      </w:tr>
      <w:tr w:rsidR="00294473" w:rsidRPr="00FD2169" w:rsidTr="008D4EF2">
        <w:trPr>
          <w:trHeight w:val="208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000 1 11 05010 00 0000 120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3 230 000,00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3 230 000,00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3 230 000,00</w:t>
            </w:r>
          </w:p>
        </w:tc>
      </w:tr>
      <w:tr w:rsidR="00294473" w:rsidRPr="00FD2169" w:rsidTr="008D4EF2">
        <w:trPr>
          <w:trHeight w:val="259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000 1 11 05013 05 0000 120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1 230 000,00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1 230 000,00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1 230 000,00</w:t>
            </w:r>
          </w:p>
        </w:tc>
      </w:tr>
      <w:tr w:rsidR="00294473" w:rsidRPr="00FD2169" w:rsidTr="008D4EF2">
        <w:trPr>
          <w:trHeight w:val="253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303 1 11 05013 05 0000 120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1 230 000,00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1 230 000,00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1 230 000,00</w:t>
            </w:r>
          </w:p>
        </w:tc>
      </w:tr>
      <w:tr w:rsidR="00294473" w:rsidRPr="00FD2169" w:rsidTr="008D4EF2">
        <w:trPr>
          <w:trHeight w:val="225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000 1 11 05013 13 0000 120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2 000 000,00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2 000 000,00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2 000 000,00</w:t>
            </w:r>
          </w:p>
        </w:tc>
      </w:tr>
      <w:tr w:rsidR="00294473" w:rsidRPr="00FD2169" w:rsidTr="008D4EF2">
        <w:trPr>
          <w:trHeight w:val="226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313 1 11 05013 13 0000 120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</w:tr>
      <w:tr w:rsidR="00294473" w:rsidRPr="00FD2169" w:rsidTr="008D4EF2">
        <w:trPr>
          <w:trHeight w:val="225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220 1 11 05013 13 0000 120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</w:tr>
      <w:tr w:rsidR="00294473" w:rsidRPr="00FD2169" w:rsidTr="008D4EF2">
        <w:trPr>
          <w:trHeight w:val="259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000 1 11 05020 00 0000 120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</w:tr>
      <w:tr w:rsidR="00294473" w:rsidRPr="00FD2169" w:rsidTr="008D4EF2">
        <w:trPr>
          <w:trHeight w:val="225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000 1 11 05025 05 0000 120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</w:t>
            </w: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бюджетных и автономных учреждений)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200 000,00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</w:tr>
      <w:tr w:rsidR="00294473" w:rsidRPr="00FD2169" w:rsidTr="008D4EF2">
        <w:trPr>
          <w:trHeight w:val="222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303 1 11 05025 05 0000 120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</w:tr>
      <w:tr w:rsidR="00294473" w:rsidRPr="00FD2169" w:rsidTr="008D4EF2">
        <w:trPr>
          <w:trHeight w:val="556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000 1 11 05030 00 0000 120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106 546,92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106 546,92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106 546,92</w:t>
            </w:r>
          </w:p>
        </w:tc>
      </w:tr>
      <w:tr w:rsidR="00294473" w:rsidRPr="00FD2169" w:rsidTr="008D4EF2">
        <w:trPr>
          <w:trHeight w:val="198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000 1 11 05035 05 0000 120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106 546,92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106 546,92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106 546,92</w:t>
            </w:r>
          </w:p>
        </w:tc>
      </w:tr>
      <w:tr w:rsidR="00294473" w:rsidRPr="00FD2169" w:rsidTr="008D4EF2">
        <w:trPr>
          <w:trHeight w:val="201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303 1 11 05035 05 0000 120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106 546,92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106 546,92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106 546,92</w:t>
            </w:r>
          </w:p>
        </w:tc>
      </w:tr>
      <w:tr w:rsidR="00294473" w:rsidRPr="00FD2169" w:rsidTr="008D4EF2">
        <w:trPr>
          <w:trHeight w:val="253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000 1 11 09000 00 0000 120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204 000,00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204 000,00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204 000,00</w:t>
            </w:r>
          </w:p>
        </w:tc>
      </w:tr>
      <w:tr w:rsidR="00294473" w:rsidRPr="00FD2169" w:rsidTr="008D4EF2">
        <w:trPr>
          <w:trHeight w:val="240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000 1 11 09040 00 0000 120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204 000,00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204 000,00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204 000,00</w:t>
            </w:r>
          </w:p>
        </w:tc>
      </w:tr>
      <w:tr w:rsidR="00294473" w:rsidRPr="00FD2169" w:rsidTr="008D4EF2">
        <w:trPr>
          <w:trHeight w:val="226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000 1 11 09045 05 0000 120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204 000,00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204 000,00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204 000,00</w:t>
            </w:r>
          </w:p>
        </w:tc>
      </w:tr>
      <w:tr w:rsidR="00294473" w:rsidRPr="00FD2169" w:rsidTr="008D4EF2">
        <w:trPr>
          <w:trHeight w:val="220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303 1 11 09045 05 0000 120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 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204 000,00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204 000,00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204 000,00</w:t>
            </w:r>
          </w:p>
        </w:tc>
      </w:tr>
      <w:tr w:rsidR="00294473" w:rsidRPr="00FD2169" w:rsidTr="008D4EF2">
        <w:trPr>
          <w:trHeight w:val="70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000 1 12 00000 00 0000 000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289 265,00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300 835,00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312 868,00</w:t>
            </w:r>
          </w:p>
        </w:tc>
      </w:tr>
      <w:tr w:rsidR="00294473" w:rsidRPr="00FD2169" w:rsidTr="008D4EF2">
        <w:trPr>
          <w:trHeight w:val="70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000 1 12 01000 01 0000 120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289 265,00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300 835,00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312 868,00</w:t>
            </w:r>
          </w:p>
        </w:tc>
      </w:tr>
      <w:tr w:rsidR="00294473" w:rsidRPr="00FD2169" w:rsidTr="008D4EF2">
        <w:trPr>
          <w:trHeight w:val="93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000 1 12 01010 01 0000 120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12 020,00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12 500,00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13 000,00</w:t>
            </w:r>
          </w:p>
        </w:tc>
      </w:tr>
      <w:tr w:rsidR="00294473" w:rsidRPr="00FD2169" w:rsidTr="008D4EF2">
        <w:trPr>
          <w:trHeight w:val="189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048 1 12 01010 01 6000 120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12 020,00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12 500,00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13 000,00</w:t>
            </w:r>
          </w:p>
        </w:tc>
      </w:tr>
      <w:tr w:rsidR="00294473" w:rsidRPr="00FD2169" w:rsidTr="008D4EF2">
        <w:trPr>
          <w:trHeight w:val="75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000 1 12 01030 01 0000 120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Плата за сбросы загрязняющих веществ в водные объекты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2 067,00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2 150,00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2 236,00</w:t>
            </w:r>
          </w:p>
        </w:tc>
      </w:tr>
      <w:tr w:rsidR="00294473" w:rsidRPr="00FD2169" w:rsidTr="008D4EF2">
        <w:trPr>
          <w:trHeight w:val="193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048 1 12 01030 01 6000 120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2 067,00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2 150,00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2 236,00</w:t>
            </w:r>
          </w:p>
        </w:tc>
      </w:tr>
      <w:tr w:rsidR="00294473" w:rsidRPr="00FD2169" w:rsidTr="008D4EF2">
        <w:trPr>
          <w:trHeight w:val="73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000 1 12 01040 01 0000 120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Плата за размещение отходов производства и потребления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275 178,00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286 185,00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297 632,00</w:t>
            </w:r>
          </w:p>
        </w:tc>
      </w:tr>
      <w:tr w:rsidR="00294473" w:rsidRPr="00FD2169" w:rsidTr="008D4EF2">
        <w:trPr>
          <w:trHeight w:val="40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000 1 12 01041 01 0000 120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Плата за размещение отходов производства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9 528,00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9 909,00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10 305,00</w:t>
            </w:r>
          </w:p>
        </w:tc>
      </w:tr>
      <w:tr w:rsidR="00294473" w:rsidRPr="00FD2169" w:rsidTr="008D4EF2">
        <w:trPr>
          <w:trHeight w:val="159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048 1 12 01041 01 6000 120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9 528,00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9 909,00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10 305,00</w:t>
            </w:r>
          </w:p>
        </w:tc>
      </w:tr>
      <w:tr w:rsidR="00294473" w:rsidRPr="00FD2169" w:rsidTr="008D4EF2">
        <w:trPr>
          <w:trHeight w:val="67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000 1 12 01042 01 0000 120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Плата за размещение твердых коммунальных отходов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265 650,00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276 276,00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287 327,00</w:t>
            </w:r>
          </w:p>
        </w:tc>
      </w:tr>
      <w:tr w:rsidR="00294473" w:rsidRPr="00FD2169" w:rsidTr="008D4EF2">
        <w:trPr>
          <w:trHeight w:val="168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048 1 12 01042 01 6000 120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Плата за размещение твердых коммунальных </w:t>
            </w:r>
            <w:proofErr w:type="gramStart"/>
            <w:r w:rsidRPr="00FD2169">
              <w:rPr>
                <w:rFonts w:ascii="Arial" w:hAnsi="Arial" w:cs="Arial"/>
                <w:sz w:val="20"/>
                <w:szCs w:val="20"/>
              </w:rPr>
              <w:t>отходов(</w:t>
            </w:r>
            <w:proofErr w:type="gramEnd"/>
            <w:r w:rsidRPr="00FD2169">
              <w:rPr>
                <w:rFonts w:ascii="Arial" w:hAnsi="Arial" w:cs="Arial"/>
                <w:sz w:val="20"/>
                <w:szCs w:val="20"/>
              </w:rPr>
              <w:t>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265 650,00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276 276,00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287 327,00</w:t>
            </w:r>
          </w:p>
        </w:tc>
      </w:tr>
      <w:tr w:rsidR="00294473" w:rsidRPr="00FD2169" w:rsidTr="008D4EF2">
        <w:trPr>
          <w:trHeight w:val="103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000 1 13 00000 00 0000 000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19 170 030,00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19 143 160,00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19 165 760,00</w:t>
            </w:r>
          </w:p>
        </w:tc>
      </w:tr>
      <w:tr w:rsidR="00294473" w:rsidRPr="00FD2169" w:rsidTr="008D4EF2">
        <w:trPr>
          <w:trHeight w:val="37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000 1 13 01000 00 0000 130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19 040 030,00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19 013 160,00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19 035 760,00</w:t>
            </w:r>
          </w:p>
        </w:tc>
      </w:tr>
      <w:tr w:rsidR="00294473" w:rsidRPr="00FD2169" w:rsidTr="008D4EF2">
        <w:trPr>
          <w:trHeight w:val="70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000 1 13 01990 00 0000 130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19 040 030,00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19 013 160,00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19 035 760,00</w:t>
            </w:r>
          </w:p>
        </w:tc>
      </w:tr>
      <w:tr w:rsidR="00294473" w:rsidRPr="00FD2169" w:rsidTr="008D4EF2">
        <w:trPr>
          <w:trHeight w:val="99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000 1 13 01995 05 0000 130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19 040 030,00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19 013 160,00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19 035 760,00</w:t>
            </w:r>
          </w:p>
        </w:tc>
      </w:tr>
      <w:tr w:rsidR="00294473" w:rsidRPr="00FD2169" w:rsidTr="008D4EF2">
        <w:trPr>
          <w:trHeight w:val="160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073 1 13 01995 05 0001 130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Прочие доходы от оказания платных услуг (работ) получателями средств бюджетов муниципальных районов (доходы от оказания платных услуг казенными учреждениями)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16 212 400,00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16 168 900,00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16 168 900,00</w:t>
            </w:r>
          </w:p>
        </w:tc>
      </w:tr>
      <w:tr w:rsidR="00294473" w:rsidRPr="00FD2169" w:rsidTr="008D4EF2">
        <w:trPr>
          <w:trHeight w:val="126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073 1 13 01995 05 0002 130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Прочие доходы от оказания платных услуг (работ) получателями средств бюджетов муниципальных районов (прочие доходы от оказания платных услуг)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2 827 630,00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2 844 260,00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2 866 860,00</w:t>
            </w:r>
          </w:p>
        </w:tc>
      </w:tr>
      <w:tr w:rsidR="00294473" w:rsidRPr="00FD2169" w:rsidTr="008D4EF2">
        <w:trPr>
          <w:trHeight w:val="46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000 1 13 02000 00 0000 130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130 000,00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130 000,00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130 000,00</w:t>
            </w:r>
          </w:p>
        </w:tc>
      </w:tr>
      <w:tr w:rsidR="00294473" w:rsidRPr="00FD2169" w:rsidTr="008D4EF2">
        <w:trPr>
          <w:trHeight w:val="67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000 1 13 02990 00 0000 130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130 000,00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130 000,00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130 000,00</w:t>
            </w:r>
          </w:p>
        </w:tc>
      </w:tr>
      <w:tr w:rsidR="00294473" w:rsidRPr="00FD2169" w:rsidTr="008D4EF2">
        <w:trPr>
          <w:trHeight w:val="81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000 1 13 02995 05 0000 130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130 000,00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130 000,00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130 000,00</w:t>
            </w:r>
          </w:p>
        </w:tc>
      </w:tr>
      <w:tr w:rsidR="00294473" w:rsidRPr="00FD2169" w:rsidTr="008D4EF2">
        <w:trPr>
          <w:trHeight w:val="105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073 1 13 02995 05 0043 130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Прочие доходы от компенсации затрат бюджетов муниципальных районов (прочие доходы от компенсации затрат) 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130 000,00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130 000,00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130 000,00</w:t>
            </w:r>
          </w:p>
        </w:tc>
      </w:tr>
      <w:tr w:rsidR="00294473" w:rsidRPr="00FD2169" w:rsidTr="008D4EF2">
        <w:trPr>
          <w:trHeight w:val="93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000 1 14 00000 00 0000 000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 xml:space="preserve">ДОХОДЫ ОТ ПРОДАЖИ </w:t>
            </w:r>
            <w:proofErr w:type="gramStart"/>
            <w:r w:rsidRPr="00FD2169">
              <w:rPr>
                <w:rFonts w:ascii="Arial" w:hAnsi="Arial" w:cs="Arial"/>
                <w:bCs/>
                <w:sz w:val="20"/>
                <w:szCs w:val="20"/>
              </w:rPr>
              <w:t>МАТЕРИАЛЬНЫХ  И</w:t>
            </w:r>
            <w:proofErr w:type="gramEnd"/>
            <w:r w:rsidRPr="00FD2169">
              <w:rPr>
                <w:rFonts w:ascii="Arial" w:hAnsi="Arial" w:cs="Arial"/>
                <w:bCs/>
                <w:sz w:val="20"/>
                <w:szCs w:val="20"/>
              </w:rPr>
              <w:t xml:space="preserve"> НЕМАТЕРИАЛЬНЫХ АКТИВОВ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470 000,00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470 000,00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470 000,00</w:t>
            </w:r>
          </w:p>
        </w:tc>
      </w:tr>
      <w:tr w:rsidR="00294473" w:rsidRPr="00FD2169" w:rsidTr="008D4EF2">
        <w:trPr>
          <w:trHeight w:val="100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000 1 14 06000 00 0000 430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470 000,00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470 000,00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470 000,00</w:t>
            </w:r>
          </w:p>
        </w:tc>
      </w:tr>
      <w:tr w:rsidR="00294473" w:rsidRPr="00FD2169" w:rsidTr="008D4EF2">
        <w:trPr>
          <w:trHeight w:val="100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000 1 14 06010 00 0000 430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470 000,00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470 000,00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470 000,00</w:t>
            </w:r>
          </w:p>
        </w:tc>
      </w:tr>
      <w:tr w:rsidR="00294473" w:rsidRPr="00FD2169" w:rsidTr="008D4EF2">
        <w:trPr>
          <w:trHeight w:val="159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000 1 14 06013 05 0000 430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</w:tr>
      <w:tr w:rsidR="00294473" w:rsidRPr="00FD2169" w:rsidTr="008D4EF2">
        <w:trPr>
          <w:trHeight w:val="169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303 1 14 06013 05 0000 430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</w:tr>
      <w:tr w:rsidR="00294473" w:rsidRPr="00FD2169" w:rsidTr="008D4EF2">
        <w:trPr>
          <w:trHeight w:val="129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000 1 14 06013 13 0000 430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270 000,00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270 000,00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270 000,00</w:t>
            </w:r>
          </w:p>
        </w:tc>
      </w:tr>
      <w:tr w:rsidR="00294473" w:rsidRPr="00FD2169" w:rsidTr="008D4EF2">
        <w:trPr>
          <w:trHeight w:val="132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313 1 14 06013 13 0000 430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</w:tr>
      <w:tr w:rsidR="00294473" w:rsidRPr="00FD2169" w:rsidTr="008D4EF2">
        <w:trPr>
          <w:trHeight w:val="138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220 1 14 06013 13 0000 430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70 000,00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70 000,00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70 000,00</w:t>
            </w:r>
          </w:p>
        </w:tc>
      </w:tr>
      <w:tr w:rsidR="00294473" w:rsidRPr="00FD2169" w:rsidTr="008D4EF2">
        <w:trPr>
          <w:trHeight w:val="63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000 1 16 00000 00 0000 000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36 725,00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36 725,00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36 725,00</w:t>
            </w:r>
          </w:p>
        </w:tc>
      </w:tr>
      <w:tr w:rsidR="00294473" w:rsidRPr="00FD2169" w:rsidTr="008D4EF2">
        <w:trPr>
          <w:trHeight w:val="102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000 1 16 01000 01 0000 140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36 725,00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36 725,00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36 725,00</w:t>
            </w:r>
          </w:p>
        </w:tc>
      </w:tr>
      <w:tr w:rsidR="00294473" w:rsidRPr="00FD2169" w:rsidTr="008D4EF2">
        <w:trPr>
          <w:trHeight w:val="162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000 1 16 01050 01 0000 140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</w:t>
            </w: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правонарушения, посягающие на права граждан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4 200,00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4 200,00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4 200,00</w:t>
            </w:r>
          </w:p>
        </w:tc>
      </w:tr>
      <w:tr w:rsidR="00294473" w:rsidRPr="00FD2169" w:rsidTr="008D4EF2">
        <w:trPr>
          <w:trHeight w:val="226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000 1 16 01053 01 0000 140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4 200,00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4 200,00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4 200,00</w:t>
            </w:r>
          </w:p>
        </w:tc>
      </w:tr>
      <w:tr w:rsidR="00294473" w:rsidRPr="00FD2169" w:rsidTr="008D4EF2">
        <w:trPr>
          <w:trHeight w:val="229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023 1 16 01053 01 0000 140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4 200,00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4 200,00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4 200,00</w:t>
            </w:r>
          </w:p>
        </w:tc>
      </w:tr>
      <w:tr w:rsidR="00294473" w:rsidRPr="00FD2169" w:rsidTr="008D4EF2">
        <w:trPr>
          <w:trHeight w:val="223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000 1 16 01060 01 0000 140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10 700,00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10 700,00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10 700,00</w:t>
            </w:r>
          </w:p>
        </w:tc>
      </w:tr>
      <w:tr w:rsidR="00294473" w:rsidRPr="00FD2169" w:rsidTr="008D4EF2">
        <w:trPr>
          <w:trHeight w:val="291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000 1 16 01063 01 0000 140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10 700,00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10 700,00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10 700,00</w:t>
            </w:r>
          </w:p>
        </w:tc>
      </w:tr>
      <w:tr w:rsidR="00294473" w:rsidRPr="00FD2169" w:rsidTr="008D4EF2">
        <w:trPr>
          <w:trHeight w:val="291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023 1 16 01063 01 0000 140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4 200,00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4 200,00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4 200,00</w:t>
            </w:r>
          </w:p>
        </w:tc>
      </w:tr>
      <w:tr w:rsidR="00294473" w:rsidRPr="00FD2169" w:rsidTr="008D4EF2">
        <w:trPr>
          <w:trHeight w:val="292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042 1 16 01063 01 0000 140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6 500,00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6 500,00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6 500,00</w:t>
            </w:r>
          </w:p>
        </w:tc>
      </w:tr>
      <w:tr w:rsidR="00294473" w:rsidRPr="00FD2169" w:rsidTr="008D4EF2">
        <w:trPr>
          <w:trHeight w:val="168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000 1 16 01070 01 0000 140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1 250,00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1 250,00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1 250,00</w:t>
            </w:r>
          </w:p>
        </w:tc>
      </w:tr>
      <w:tr w:rsidR="00294473" w:rsidRPr="00FD2169" w:rsidTr="008D4EF2">
        <w:trPr>
          <w:trHeight w:val="225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000 1 16 01073 01 0000 140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1 250,00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1 250,00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1 250,00</w:t>
            </w:r>
          </w:p>
        </w:tc>
      </w:tr>
      <w:tr w:rsidR="00294473" w:rsidRPr="00FD2169" w:rsidTr="008D4EF2">
        <w:trPr>
          <w:trHeight w:val="247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042 1 16 01073 01 0000 140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1 250,00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1 250,00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1 250,00</w:t>
            </w:r>
          </w:p>
        </w:tc>
      </w:tr>
      <w:tr w:rsidR="00294473" w:rsidRPr="00FD2169" w:rsidTr="008D4EF2">
        <w:trPr>
          <w:trHeight w:val="193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000 1 16 01080 01 0000 140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1 250,00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1 250,00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1 250,00</w:t>
            </w:r>
          </w:p>
        </w:tc>
      </w:tr>
      <w:tr w:rsidR="00294473" w:rsidRPr="00FD2169" w:rsidTr="008D4EF2">
        <w:trPr>
          <w:trHeight w:val="253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000 1 16 01083 01 0000 140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</w:t>
            </w: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1 250,00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1 250,00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1 250,00</w:t>
            </w:r>
          </w:p>
        </w:tc>
      </w:tr>
      <w:tr w:rsidR="00294473" w:rsidRPr="00FD2169" w:rsidTr="008D4EF2">
        <w:trPr>
          <w:trHeight w:val="262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042 1 16 01083 01 0000 140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1 250,00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1 250,00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1 250,00</w:t>
            </w:r>
          </w:p>
        </w:tc>
      </w:tr>
      <w:tr w:rsidR="00294473" w:rsidRPr="00FD2169" w:rsidTr="008D4EF2">
        <w:trPr>
          <w:trHeight w:val="168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000 1 16 01120 01 0000 140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4 200,00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4 200,00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4 200,00</w:t>
            </w:r>
          </w:p>
        </w:tc>
      </w:tr>
      <w:tr w:rsidR="00294473" w:rsidRPr="00FD2169" w:rsidTr="008D4EF2">
        <w:trPr>
          <w:trHeight w:val="223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000 1 16 01123 01 0000 140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4 200,00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4 200,00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4 200,00</w:t>
            </w:r>
          </w:p>
        </w:tc>
      </w:tr>
      <w:tr w:rsidR="00294473" w:rsidRPr="00FD2169" w:rsidTr="008D4EF2">
        <w:trPr>
          <w:trHeight w:val="220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023 1 16 01123 01 0000 140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</w:t>
            </w: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судьями, комиссиями по делам несовершеннолетних и защите их прав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4 200,00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4 200,00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4 200,00</w:t>
            </w:r>
          </w:p>
        </w:tc>
      </w:tr>
      <w:tr w:rsidR="00294473" w:rsidRPr="00FD2169" w:rsidTr="008D4EF2">
        <w:trPr>
          <w:trHeight w:val="225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000 1 16 01140 01 0000 140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125,00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125,00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125,00</w:t>
            </w:r>
          </w:p>
        </w:tc>
      </w:tr>
      <w:tr w:rsidR="00294473" w:rsidRPr="00FD2169" w:rsidTr="008D4EF2">
        <w:trPr>
          <w:trHeight w:val="288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042 1 16 01143 01 0000 140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125,00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125,00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125,00</w:t>
            </w:r>
          </w:p>
        </w:tc>
      </w:tr>
      <w:tr w:rsidR="00294473" w:rsidRPr="00FD2169" w:rsidTr="008D4EF2">
        <w:trPr>
          <w:trHeight w:val="198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000 1 16 01200 01 0000 140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15 000,00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15 000,00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15 000,00</w:t>
            </w:r>
          </w:p>
        </w:tc>
      </w:tr>
      <w:tr w:rsidR="00294473" w:rsidRPr="00FD2169" w:rsidTr="008D4EF2">
        <w:trPr>
          <w:trHeight w:val="261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000 1 16 01203 01 0000 140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15 000,00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15 000,00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15 000,00</w:t>
            </w:r>
          </w:p>
        </w:tc>
      </w:tr>
      <w:tr w:rsidR="00294473" w:rsidRPr="00FD2169" w:rsidTr="008D4EF2">
        <w:trPr>
          <w:trHeight w:val="258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023 1 16 01203 01 0000 140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4 200,00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4 200,00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4 200,00</w:t>
            </w:r>
          </w:p>
        </w:tc>
      </w:tr>
      <w:tr w:rsidR="00294473" w:rsidRPr="00FD2169" w:rsidTr="008D4EF2">
        <w:trPr>
          <w:trHeight w:val="268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042 1 16 01203 01 0000 140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10 800,00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10 800,00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10 800,00</w:t>
            </w:r>
          </w:p>
        </w:tc>
      </w:tr>
      <w:tr w:rsidR="00294473" w:rsidRPr="00FD2169" w:rsidTr="008D4EF2">
        <w:trPr>
          <w:trHeight w:val="46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0001 17 00000 00 0000 000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224 640,00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224 640,00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224 640,00</w:t>
            </w:r>
          </w:p>
        </w:tc>
      </w:tr>
      <w:tr w:rsidR="00294473" w:rsidRPr="00FD2169" w:rsidTr="008D4EF2">
        <w:trPr>
          <w:trHeight w:val="40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000 1 17 05000 00 0000 180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224 640,00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224 640,00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224 640,00</w:t>
            </w:r>
          </w:p>
        </w:tc>
      </w:tr>
      <w:tr w:rsidR="00294473" w:rsidRPr="00FD2169" w:rsidTr="008D4EF2">
        <w:trPr>
          <w:trHeight w:val="69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000 1 17 05050 05 0000 180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224 640,00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224 640,00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224 640,00</w:t>
            </w:r>
          </w:p>
        </w:tc>
      </w:tr>
      <w:tr w:rsidR="00294473" w:rsidRPr="00FD2169" w:rsidTr="008D4EF2">
        <w:trPr>
          <w:trHeight w:val="136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303 1 17 05050 05 0007 180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Прочие неналоговые доходы бюджетов муниципальных районов (предоставление права на установку и </w:t>
            </w: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эксплуатацию рекламных конструкций)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224 640,00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224 640,00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224 640,00</w:t>
            </w:r>
          </w:p>
        </w:tc>
      </w:tr>
      <w:tr w:rsidR="00294473" w:rsidRPr="00FD2169" w:rsidTr="008D4EF2">
        <w:trPr>
          <w:trHeight w:val="46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000 2 00 00000 00 0000 000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285 232 224,84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248 495 665,64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234 057 533,45</w:t>
            </w:r>
          </w:p>
        </w:tc>
      </w:tr>
      <w:tr w:rsidR="00294473" w:rsidRPr="00FD2169" w:rsidTr="008D4EF2">
        <w:trPr>
          <w:trHeight w:val="103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000 2 02 00000 00 0000 000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285 232 224,84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248 495 665,64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234 057 533,45</w:t>
            </w:r>
          </w:p>
        </w:tc>
      </w:tr>
      <w:tr w:rsidR="00294473" w:rsidRPr="00FD2169" w:rsidTr="008D4EF2">
        <w:trPr>
          <w:trHeight w:val="67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000 2 02 10000 00 0000 150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113 910 792,21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97 279 900,00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84 965 100,00</w:t>
            </w:r>
          </w:p>
        </w:tc>
      </w:tr>
      <w:tr w:rsidR="00294473" w:rsidRPr="00FD2169" w:rsidTr="008D4EF2">
        <w:trPr>
          <w:trHeight w:val="72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000 2 02 15001 00 0000 150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95 402 100,00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97 279 900,00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84 965 100,00</w:t>
            </w:r>
          </w:p>
        </w:tc>
      </w:tr>
      <w:tr w:rsidR="00294473" w:rsidRPr="00FD2169" w:rsidTr="008D4EF2">
        <w:trPr>
          <w:trHeight w:val="130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000 2 02 15001 05 0000 150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95 402 100,00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97 279 900,00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84 965 100,00</w:t>
            </w:r>
          </w:p>
        </w:tc>
      </w:tr>
      <w:tr w:rsidR="00294473" w:rsidRPr="00FD2169" w:rsidTr="008D4EF2">
        <w:trPr>
          <w:trHeight w:val="99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092 2 02 15001 05 0000 150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95 402 100,00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97 279 900,00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84 965 100,00</w:t>
            </w:r>
          </w:p>
        </w:tc>
      </w:tr>
      <w:tr w:rsidR="00294473" w:rsidRPr="00FD2169" w:rsidTr="008D4EF2">
        <w:trPr>
          <w:trHeight w:val="73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000 2 02 15002 00 0000 150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18 508 692,21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294473" w:rsidRPr="00FD2169" w:rsidTr="008D4EF2">
        <w:trPr>
          <w:trHeight w:val="100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000 2 02 15002 05 0000 150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18 508 692,21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294473" w:rsidRPr="00FD2169" w:rsidTr="008D4EF2">
        <w:trPr>
          <w:trHeight w:val="105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092 2 02 15002 05 0000 150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18 508 692,21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294473" w:rsidRPr="00FD2169" w:rsidTr="008D4EF2">
        <w:trPr>
          <w:trHeight w:val="99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000 2 02 20000 00 0000 150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21 705 509,46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15 291 444,75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13 246 447,75</w:t>
            </w:r>
          </w:p>
        </w:tc>
      </w:tr>
      <w:tr w:rsidR="00294473" w:rsidRPr="00FD2169" w:rsidTr="008D4EF2">
        <w:trPr>
          <w:trHeight w:val="229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000 2 02 20216 00 0000 150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3 843 922,76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294473" w:rsidRPr="00FD2169" w:rsidTr="008D4EF2">
        <w:trPr>
          <w:trHeight w:val="259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000 2 02 20216 05 0000 150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3 843 922,76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294473" w:rsidRPr="00FD2169" w:rsidTr="008D4EF2">
        <w:trPr>
          <w:trHeight w:val="258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092 2 02 20216 05 0000 150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3 843 922,76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294473" w:rsidRPr="00FD2169" w:rsidTr="008D4EF2">
        <w:trPr>
          <w:trHeight w:val="708"/>
        </w:trPr>
        <w:tc>
          <w:tcPr>
            <w:tcW w:w="1838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000 2 02 25097 00 0000 150</w:t>
            </w:r>
          </w:p>
        </w:tc>
        <w:tc>
          <w:tcPr>
            <w:tcW w:w="311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Субсидии бюджетам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2 408 919,20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2 363 292,93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294473" w:rsidRPr="00FD2169" w:rsidTr="008D4EF2">
        <w:trPr>
          <w:trHeight w:val="162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000 2 02 25097 05 0000 150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2 408 919,20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2 363 292,93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294473" w:rsidRPr="00FD2169" w:rsidTr="008D4EF2">
        <w:trPr>
          <w:trHeight w:val="157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092 2 02 25097 05 0000 150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2 408 919,20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2 363 292,93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94473" w:rsidRPr="00FD2169" w:rsidTr="008D4EF2">
        <w:trPr>
          <w:trHeight w:val="175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000 2 02 25304 00 0000 150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10 210 679,00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10 619 171,00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10 917 435,00</w:t>
            </w:r>
          </w:p>
        </w:tc>
      </w:tr>
      <w:tr w:rsidR="00294473" w:rsidRPr="00FD2169" w:rsidTr="008D4EF2">
        <w:trPr>
          <w:trHeight w:val="198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000 2 02 25304 05 0000 150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10 210 679,00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10 619 171,00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10 917 435,00</w:t>
            </w:r>
          </w:p>
        </w:tc>
      </w:tr>
      <w:tr w:rsidR="00294473" w:rsidRPr="00FD2169" w:rsidTr="008D4EF2">
        <w:trPr>
          <w:trHeight w:val="195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092 2 02 25304 05 0000 150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10 210 679,00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10 619 171,00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10 917 435,00</w:t>
            </w:r>
          </w:p>
        </w:tc>
      </w:tr>
      <w:tr w:rsidR="00294473" w:rsidRPr="00FD2169" w:rsidTr="008D4EF2">
        <w:trPr>
          <w:trHeight w:val="168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000 2 02 25491 00 0000 150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273 605,20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272 915,40</w:t>
            </w:r>
          </w:p>
        </w:tc>
      </w:tr>
      <w:tr w:rsidR="00294473" w:rsidRPr="00FD2169" w:rsidTr="008D4EF2">
        <w:trPr>
          <w:trHeight w:val="196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000 2 02 25491 05 0000 150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273 605,20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272 915,40</w:t>
            </w:r>
          </w:p>
        </w:tc>
      </w:tr>
      <w:tr w:rsidR="00294473" w:rsidRPr="00FD2169" w:rsidTr="008D4EF2">
        <w:trPr>
          <w:trHeight w:val="202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092 2 02 25491 05 0000 150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273 605,20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272 915,40</w:t>
            </w:r>
          </w:p>
        </w:tc>
      </w:tr>
      <w:tr w:rsidR="00294473" w:rsidRPr="00FD2169" w:rsidTr="008D4EF2">
        <w:trPr>
          <w:trHeight w:val="70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000 2 02 29999 00 0000 150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Прочие субсидии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5 241 988,50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2 035 375,62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2 056 097,35</w:t>
            </w:r>
          </w:p>
        </w:tc>
      </w:tr>
      <w:tr w:rsidR="00294473" w:rsidRPr="00FD2169" w:rsidTr="008D4EF2">
        <w:trPr>
          <w:trHeight w:val="66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000 2 02 29999 05 0000 150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5 241 988,50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2 035 375,62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2 056 097,35</w:t>
            </w:r>
          </w:p>
        </w:tc>
      </w:tr>
      <w:tr w:rsidR="00294473" w:rsidRPr="00FD2169" w:rsidTr="008D4EF2">
        <w:trPr>
          <w:trHeight w:val="70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092 2 02 29999 05 0000 150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5 241 988,50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2 035 375,62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2 056 097,35</w:t>
            </w:r>
          </w:p>
        </w:tc>
      </w:tr>
      <w:tr w:rsidR="00294473" w:rsidRPr="00FD2169" w:rsidTr="008D4EF2">
        <w:trPr>
          <w:trHeight w:val="67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000 2 02 30000 00 0000 150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135 137 227,36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128 581 040,89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128 580 825,70</w:t>
            </w:r>
          </w:p>
        </w:tc>
      </w:tr>
      <w:tr w:rsidR="00294473" w:rsidRPr="00FD2169" w:rsidTr="008D4EF2">
        <w:trPr>
          <w:trHeight w:val="102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000 2 02 30024 00 0000 150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3 150 921,65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2 893 796,15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2 893 796,15</w:t>
            </w:r>
          </w:p>
        </w:tc>
      </w:tr>
      <w:tr w:rsidR="00294473" w:rsidRPr="00FD2169" w:rsidTr="008D4EF2">
        <w:trPr>
          <w:trHeight w:val="127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000 2 02 30024 05 0000 150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3 150 921,65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2 893 796,15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2 893 796,15</w:t>
            </w:r>
          </w:p>
        </w:tc>
      </w:tr>
      <w:tr w:rsidR="00294473" w:rsidRPr="00FD2169" w:rsidTr="008D4EF2">
        <w:trPr>
          <w:trHeight w:val="133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092 2 02 30024 05 0000 150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3 150 921,65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2 893 796,15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2 893 796,15</w:t>
            </w:r>
          </w:p>
        </w:tc>
      </w:tr>
      <w:tr w:rsidR="00294473" w:rsidRPr="00FD2169" w:rsidTr="008D4EF2">
        <w:trPr>
          <w:trHeight w:val="195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000 2 02 35082 00 0000 150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944 222,40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1 888 444,80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1 888 444,80</w:t>
            </w:r>
          </w:p>
        </w:tc>
      </w:tr>
      <w:tr w:rsidR="00294473" w:rsidRPr="00FD2169" w:rsidTr="008D4EF2">
        <w:trPr>
          <w:trHeight w:val="196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000 2 02 35082 05 0000 150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944 222,40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1 888 444,80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1 888 444,80</w:t>
            </w:r>
          </w:p>
        </w:tc>
      </w:tr>
      <w:tr w:rsidR="00294473" w:rsidRPr="00FD2169" w:rsidTr="008D4EF2">
        <w:trPr>
          <w:trHeight w:val="220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092 2 02 35082 05 0000 150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Субвенции бюджетам муниципальных районов на предоставление жилых помещений детям-сиротам и </w:t>
            </w:r>
            <w:proofErr w:type="spellStart"/>
            <w:proofErr w:type="gramStart"/>
            <w:r w:rsidRPr="00FD2169">
              <w:rPr>
                <w:rFonts w:ascii="Arial" w:hAnsi="Arial" w:cs="Arial"/>
                <w:sz w:val="20"/>
                <w:szCs w:val="20"/>
              </w:rPr>
              <w:t>детям,оставшимся</w:t>
            </w:r>
            <w:proofErr w:type="spellEnd"/>
            <w:proofErr w:type="gramEnd"/>
            <w:r w:rsidRPr="00FD2169">
              <w:rPr>
                <w:rFonts w:ascii="Arial" w:hAnsi="Arial" w:cs="Arial"/>
                <w:sz w:val="20"/>
                <w:szCs w:val="20"/>
              </w:rPr>
              <w:t xml:space="preserve"> без попечения </w:t>
            </w:r>
            <w:proofErr w:type="spellStart"/>
            <w:r w:rsidRPr="00FD2169">
              <w:rPr>
                <w:rFonts w:ascii="Arial" w:hAnsi="Arial" w:cs="Arial"/>
                <w:sz w:val="20"/>
                <w:szCs w:val="20"/>
              </w:rPr>
              <w:t>родителей,лицам</w:t>
            </w:r>
            <w:proofErr w:type="spellEnd"/>
            <w:r w:rsidRPr="00FD2169">
              <w:rPr>
                <w:rFonts w:ascii="Arial" w:hAnsi="Arial" w:cs="Arial"/>
                <w:sz w:val="20"/>
                <w:szCs w:val="20"/>
              </w:rPr>
              <w:t xml:space="preserve"> из их числа по договорам найма специализированных жилых помещений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944 222,40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1 888 444,80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1 888 444,80</w:t>
            </w:r>
          </w:p>
        </w:tc>
      </w:tr>
      <w:tr w:rsidR="00294473" w:rsidRPr="00FD2169" w:rsidTr="008D4EF2">
        <w:trPr>
          <w:trHeight w:val="171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000 2 02 35120 00 0000 150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35 345,31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2 108,94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1 893,75</w:t>
            </w:r>
          </w:p>
        </w:tc>
      </w:tr>
      <w:tr w:rsidR="00294473" w:rsidRPr="00FD2169" w:rsidTr="008D4EF2">
        <w:trPr>
          <w:trHeight w:val="198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000 2 02 35120 05 0000 150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35 345,31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2 108,94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1 893,75</w:t>
            </w:r>
          </w:p>
        </w:tc>
      </w:tr>
      <w:tr w:rsidR="00294473" w:rsidRPr="00FD2169" w:rsidTr="008D4EF2">
        <w:trPr>
          <w:trHeight w:val="190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br/>
              <w:t>092 2 02 35120 05 0000 150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 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35 345,31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2 108,94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1 893,75</w:t>
            </w:r>
          </w:p>
        </w:tc>
      </w:tr>
      <w:tr w:rsidR="00294473" w:rsidRPr="00FD2169" w:rsidTr="008D4EF2">
        <w:trPr>
          <w:trHeight w:val="55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000 2 02 39999 00 0000 150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Прочие субвенции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131 006 738,00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123 796 691,00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123 796 691,00</w:t>
            </w:r>
          </w:p>
        </w:tc>
      </w:tr>
      <w:tr w:rsidR="00294473" w:rsidRPr="00FD2169" w:rsidTr="008D4EF2">
        <w:trPr>
          <w:trHeight w:val="70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000 2 02 39999 05 0000 150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Прочие субвенции бюджетам муниципальных районов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131 006 738,00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123 796 691,00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123 796 691,00</w:t>
            </w:r>
          </w:p>
        </w:tc>
      </w:tr>
      <w:tr w:rsidR="00294473" w:rsidRPr="00FD2169" w:rsidTr="008D4EF2">
        <w:trPr>
          <w:trHeight w:val="66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092 2 02 39999 05 0000 150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Прочие субвенции бюджетам муниципальных районов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131 006 738,00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123 796 691,00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123 796 691,00</w:t>
            </w:r>
          </w:p>
        </w:tc>
      </w:tr>
      <w:tr w:rsidR="00294473" w:rsidRPr="00FD2169" w:rsidTr="008D4EF2">
        <w:trPr>
          <w:trHeight w:val="64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000 2 02 40000 00 0000 150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14 478 695,81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7 343 280,00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7 265 160,00</w:t>
            </w:r>
          </w:p>
        </w:tc>
      </w:tr>
      <w:tr w:rsidR="00294473" w:rsidRPr="00FD2169" w:rsidTr="008D4EF2">
        <w:trPr>
          <w:trHeight w:val="184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000 2 02 40014 00 0000 150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804 341,23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294473" w:rsidRPr="00FD2169" w:rsidTr="008D4EF2">
        <w:trPr>
          <w:trHeight w:val="204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000 2 02 40014 05 0000 150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804 341,23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294473" w:rsidRPr="00FD2169" w:rsidTr="008D4EF2">
        <w:trPr>
          <w:trHeight w:val="210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092 2 02 40014 05 0000 150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804 341,23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294473" w:rsidRPr="00FD2169" w:rsidTr="008D4EF2">
        <w:trPr>
          <w:trHeight w:val="1950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000 2 02 45303 00 0000 150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7 343 280,00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7 343 280,00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7 265 160,00</w:t>
            </w:r>
          </w:p>
        </w:tc>
      </w:tr>
      <w:tr w:rsidR="00294473" w:rsidRPr="00FD2169" w:rsidTr="008D4EF2">
        <w:trPr>
          <w:trHeight w:val="199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000 2 02 45303 05 0000 150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7 343 280,00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7 343 280,00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7 265 160,00</w:t>
            </w:r>
          </w:p>
        </w:tc>
      </w:tr>
      <w:tr w:rsidR="00294473" w:rsidRPr="00FD2169" w:rsidTr="008D4EF2">
        <w:trPr>
          <w:trHeight w:val="567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092 2 02 45303 05 0000 150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</w:t>
            </w: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общеобразовательных организаций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7 343 280,00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7 343 280,00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7 265 160,00</w:t>
            </w:r>
          </w:p>
        </w:tc>
      </w:tr>
      <w:tr w:rsidR="00294473" w:rsidRPr="00FD2169" w:rsidTr="008D4EF2">
        <w:trPr>
          <w:trHeight w:val="100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000 2 02 49999 00 0000 150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6 331 074,58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294473" w:rsidRPr="00FD2169" w:rsidTr="008D4EF2">
        <w:trPr>
          <w:trHeight w:val="139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000 2 02 49999 05 0000 150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6 331 074,58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294473" w:rsidRPr="00FD2169" w:rsidTr="008D4EF2">
        <w:trPr>
          <w:trHeight w:val="1395"/>
        </w:trPr>
        <w:tc>
          <w:tcPr>
            <w:tcW w:w="1838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092 2 02 49999 05 0000 150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6 331 074,58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294473" w:rsidRPr="00FD2169" w:rsidTr="008D4EF2">
        <w:trPr>
          <w:trHeight w:val="315"/>
        </w:trPr>
        <w:tc>
          <w:tcPr>
            <w:tcW w:w="1838" w:type="dxa"/>
            <w:noWrap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3119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391 295 311,76</w:t>
            </w:r>
          </w:p>
        </w:tc>
        <w:tc>
          <w:tcPr>
            <w:tcW w:w="1701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347 858 782,56</w:t>
            </w:r>
          </w:p>
        </w:tc>
        <w:tc>
          <w:tcPr>
            <w:tcW w:w="169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333 844 043,37</w:t>
            </w:r>
          </w:p>
        </w:tc>
      </w:tr>
    </w:tbl>
    <w:p w:rsidR="00FD2169" w:rsidRPr="00FD2169" w:rsidRDefault="00FD2169">
      <w:pPr>
        <w:rPr>
          <w:rFonts w:ascii="Arial" w:hAnsi="Arial" w:cs="Arial"/>
          <w:sz w:val="20"/>
          <w:szCs w:val="20"/>
        </w:rPr>
      </w:pPr>
      <w:r w:rsidRPr="00FD2169">
        <w:rPr>
          <w:rFonts w:ascii="Arial" w:hAnsi="Arial" w:cs="Arial"/>
          <w:sz w:val="20"/>
          <w:szCs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985"/>
        <w:gridCol w:w="2551"/>
        <w:gridCol w:w="921"/>
        <w:gridCol w:w="1177"/>
        <w:gridCol w:w="1113"/>
        <w:gridCol w:w="1177"/>
      </w:tblGrid>
      <w:tr w:rsidR="00CF54EE" w:rsidRPr="00FD2169" w:rsidTr="00CF54EE">
        <w:trPr>
          <w:trHeight w:val="1868"/>
        </w:trPr>
        <w:tc>
          <w:tcPr>
            <w:tcW w:w="5665" w:type="dxa"/>
            <w:gridSpan w:val="3"/>
            <w:noWrap/>
            <w:hideMark/>
          </w:tcPr>
          <w:p w:rsidR="00CF54EE" w:rsidRPr="00FD2169" w:rsidRDefault="00CF54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8" w:type="dxa"/>
            <w:gridSpan w:val="4"/>
            <w:noWrap/>
            <w:hideMark/>
          </w:tcPr>
          <w:p w:rsidR="00CF54EE" w:rsidRDefault="00CF54EE" w:rsidP="00CF54EE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Приложение № 3</w:t>
            </w:r>
          </w:p>
          <w:p w:rsidR="00CF54EE" w:rsidRPr="00FD2169" w:rsidRDefault="00CF54EE" w:rsidP="00CF54EE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к решению Совета Приволжского муниципального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от 22.12.2021 № 77                                                                                                                                                                                     "О бюджете Приволжского муниципального района  на 2022 год                                                                                                                                                   и на плановый период 2023 и 2024 годов" </w:t>
            </w:r>
          </w:p>
        </w:tc>
      </w:tr>
      <w:tr w:rsidR="00FD2169" w:rsidRPr="00FD2169" w:rsidTr="00CF54EE">
        <w:trPr>
          <w:trHeight w:val="667"/>
        </w:trPr>
        <w:tc>
          <w:tcPr>
            <w:tcW w:w="10053" w:type="dxa"/>
            <w:gridSpan w:val="7"/>
            <w:hideMark/>
          </w:tcPr>
          <w:p w:rsidR="00FD2169" w:rsidRPr="00FD2169" w:rsidRDefault="00FD2169" w:rsidP="00CF54E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Источники внутреннего финансирования дефицита бюджета Приволжского муниципального района на 2022 год и на плановый период 2023 и 2024 годов</w:t>
            </w:r>
          </w:p>
        </w:tc>
      </w:tr>
      <w:tr w:rsidR="00FD2169" w:rsidRPr="00FD2169" w:rsidTr="00CF54EE">
        <w:trPr>
          <w:trHeight w:val="465"/>
        </w:trPr>
        <w:tc>
          <w:tcPr>
            <w:tcW w:w="10053" w:type="dxa"/>
            <w:gridSpan w:val="7"/>
            <w:hideMark/>
          </w:tcPr>
          <w:p w:rsidR="00FD2169" w:rsidRPr="00FD2169" w:rsidRDefault="00FD2169" w:rsidP="00CF54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(в редакции решения Совета от 27.01.2022 № 6)</w:t>
            </w:r>
          </w:p>
        </w:tc>
      </w:tr>
      <w:tr w:rsidR="00CF54EE" w:rsidRPr="00FD2169" w:rsidTr="00CF54EE">
        <w:trPr>
          <w:trHeight w:val="499"/>
        </w:trPr>
        <w:tc>
          <w:tcPr>
            <w:tcW w:w="10053" w:type="dxa"/>
            <w:gridSpan w:val="7"/>
            <w:noWrap/>
            <w:hideMark/>
          </w:tcPr>
          <w:p w:rsidR="00CF54EE" w:rsidRPr="00FD2169" w:rsidRDefault="00CF54EE" w:rsidP="00CF54EE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 Единица измерения: руб.</w:t>
            </w:r>
          </w:p>
        </w:tc>
      </w:tr>
      <w:tr w:rsidR="00FD2169" w:rsidRPr="00FD2169" w:rsidTr="00CF54EE">
        <w:trPr>
          <w:trHeight w:val="1020"/>
        </w:trPr>
        <w:tc>
          <w:tcPr>
            <w:tcW w:w="3114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472" w:type="dxa"/>
            <w:gridSpan w:val="2"/>
            <w:vMerge w:val="restart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Наименование кода группы, подгруппы, статьи, вида источников финансирования дефицита</w:t>
            </w:r>
          </w:p>
        </w:tc>
        <w:tc>
          <w:tcPr>
            <w:tcW w:w="1177" w:type="dxa"/>
            <w:vMerge w:val="restart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2022 год</w:t>
            </w:r>
          </w:p>
        </w:tc>
        <w:tc>
          <w:tcPr>
            <w:tcW w:w="1113" w:type="dxa"/>
            <w:vMerge w:val="restart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2023 год</w:t>
            </w:r>
          </w:p>
        </w:tc>
        <w:tc>
          <w:tcPr>
            <w:tcW w:w="1177" w:type="dxa"/>
            <w:vMerge w:val="restart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2024 год</w:t>
            </w:r>
          </w:p>
        </w:tc>
      </w:tr>
      <w:tr w:rsidR="00FD2169" w:rsidRPr="00FD2169" w:rsidTr="00CF54EE">
        <w:trPr>
          <w:trHeight w:val="1425"/>
        </w:trPr>
        <w:tc>
          <w:tcPr>
            <w:tcW w:w="112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главного администратора</w:t>
            </w:r>
          </w:p>
        </w:tc>
        <w:tc>
          <w:tcPr>
            <w:tcW w:w="1985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группы, подгруппы, статьи, вида источников финансирования дефицита</w:t>
            </w:r>
          </w:p>
        </w:tc>
        <w:tc>
          <w:tcPr>
            <w:tcW w:w="3472" w:type="dxa"/>
            <w:gridSpan w:val="2"/>
            <w:vMerge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77" w:type="dxa"/>
            <w:vMerge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13" w:type="dxa"/>
            <w:vMerge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77" w:type="dxa"/>
            <w:vMerge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D2169" w:rsidRPr="00FD2169" w:rsidTr="00CF54EE">
        <w:trPr>
          <w:trHeight w:val="615"/>
        </w:trPr>
        <w:tc>
          <w:tcPr>
            <w:tcW w:w="1129" w:type="dxa"/>
            <w:noWrap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092</w:t>
            </w:r>
          </w:p>
        </w:tc>
        <w:tc>
          <w:tcPr>
            <w:tcW w:w="1985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01 00 00 00 00 0000 000</w:t>
            </w:r>
          </w:p>
        </w:tc>
        <w:tc>
          <w:tcPr>
            <w:tcW w:w="3472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1177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19 560 294,08</w:t>
            </w:r>
          </w:p>
        </w:tc>
        <w:tc>
          <w:tcPr>
            <w:tcW w:w="1113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77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705"/>
        </w:trPr>
        <w:tc>
          <w:tcPr>
            <w:tcW w:w="1129" w:type="dxa"/>
            <w:noWrap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092</w:t>
            </w:r>
          </w:p>
        </w:tc>
        <w:tc>
          <w:tcPr>
            <w:tcW w:w="1985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01 02 00 00 00 0000 000</w:t>
            </w:r>
          </w:p>
        </w:tc>
        <w:tc>
          <w:tcPr>
            <w:tcW w:w="3472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177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3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77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705"/>
        </w:trPr>
        <w:tc>
          <w:tcPr>
            <w:tcW w:w="1129" w:type="dxa"/>
            <w:noWrap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092</w:t>
            </w:r>
          </w:p>
        </w:tc>
        <w:tc>
          <w:tcPr>
            <w:tcW w:w="1985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01 02 00 00 00 0000 700</w:t>
            </w:r>
          </w:p>
        </w:tc>
        <w:tc>
          <w:tcPr>
            <w:tcW w:w="3472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177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3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77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1095"/>
        </w:trPr>
        <w:tc>
          <w:tcPr>
            <w:tcW w:w="1129" w:type="dxa"/>
            <w:noWrap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092</w:t>
            </w:r>
          </w:p>
        </w:tc>
        <w:tc>
          <w:tcPr>
            <w:tcW w:w="1985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 01 02 00 00 05 0000 710</w:t>
            </w:r>
          </w:p>
        </w:tc>
        <w:tc>
          <w:tcPr>
            <w:tcW w:w="3472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177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13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7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705"/>
        </w:trPr>
        <w:tc>
          <w:tcPr>
            <w:tcW w:w="1129" w:type="dxa"/>
            <w:noWrap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092</w:t>
            </w:r>
          </w:p>
        </w:tc>
        <w:tc>
          <w:tcPr>
            <w:tcW w:w="1985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01 02 00 00 00 0000 800</w:t>
            </w:r>
          </w:p>
        </w:tc>
        <w:tc>
          <w:tcPr>
            <w:tcW w:w="3472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177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3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77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930"/>
        </w:trPr>
        <w:tc>
          <w:tcPr>
            <w:tcW w:w="1129" w:type="dxa"/>
            <w:noWrap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092</w:t>
            </w:r>
          </w:p>
        </w:tc>
        <w:tc>
          <w:tcPr>
            <w:tcW w:w="1985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 01 02 00 00 05 0000 810</w:t>
            </w:r>
            <w:r w:rsidRPr="00FD2169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3472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177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13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7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735"/>
        </w:trPr>
        <w:tc>
          <w:tcPr>
            <w:tcW w:w="1129" w:type="dxa"/>
            <w:noWrap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303</w:t>
            </w:r>
          </w:p>
        </w:tc>
        <w:tc>
          <w:tcPr>
            <w:tcW w:w="1985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01 03 00 00 00 0000 000</w:t>
            </w:r>
          </w:p>
        </w:tc>
        <w:tc>
          <w:tcPr>
            <w:tcW w:w="3472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177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3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77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1005"/>
        </w:trPr>
        <w:tc>
          <w:tcPr>
            <w:tcW w:w="1129" w:type="dxa"/>
            <w:noWrap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303</w:t>
            </w:r>
          </w:p>
        </w:tc>
        <w:tc>
          <w:tcPr>
            <w:tcW w:w="1985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01 03 01 00 00 0000 000</w:t>
            </w:r>
          </w:p>
        </w:tc>
        <w:tc>
          <w:tcPr>
            <w:tcW w:w="3472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77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3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77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960"/>
        </w:trPr>
        <w:tc>
          <w:tcPr>
            <w:tcW w:w="1129" w:type="dxa"/>
            <w:noWrap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303</w:t>
            </w:r>
          </w:p>
        </w:tc>
        <w:tc>
          <w:tcPr>
            <w:tcW w:w="1985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01 03 01 00 00 0000 700</w:t>
            </w:r>
          </w:p>
        </w:tc>
        <w:tc>
          <w:tcPr>
            <w:tcW w:w="3472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77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3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77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1380"/>
        </w:trPr>
        <w:tc>
          <w:tcPr>
            <w:tcW w:w="1129" w:type="dxa"/>
            <w:noWrap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1985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 01 03 01 00 05 0000 710</w:t>
            </w:r>
          </w:p>
        </w:tc>
        <w:tc>
          <w:tcPr>
            <w:tcW w:w="3472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177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13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7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1065"/>
        </w:trPr>
        <w:tc>
          <w:tcPr>
            <w:tcW w:w="1129" w:type="dxa"/>
            <w:noWrap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303</w:t>
            </w:r>
          </w:p>
        </w:tc>
        <w:tc>
          <w:tcPr>
            <w:tcW w:w="1985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01 03 01 00 00 0000 800</w:t>
            </w:r>
          </w:p>
        </w:tc>
        <w:tc>
          <w:tcPr>
            <w:tcW w:w="3472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77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3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77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1350"/>
        </w:trPr>
        <w:tc>
          <w:tcPr>
            <w:tcW w:w="1129" w:type="dxa"/>
            <w:noWrap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1985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 01 03 01 00 05 0000 810</w:t>
            </w:r>
          </w:p>
        </w:tc>
        <w:tc>
          <w:tcPr>
            <w:tcW w:w="3472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77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13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7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660"/>
        </w:trPr>
        <w:tc>
          <w:tcPr>
            <w:tcW w:w="1129" w:type="dxa"/>
            <w:noWrap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092</w:t>
            </w:r>
          </w:p>
        </w:tc>
        <w:tc>
          <w:tcPr>
            <w:tcW w:w="1985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01 05 00 00 00 0000 000</w:t>
            </w:r>
          </w:p>
        </w:tc>
        <w:tc>
          <w:tcPr>
            <w:tcW w:w="3472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77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19 560 294,08</w:t>
            </w:r>
          </w:p>
        </w:tc>
        <w:tc>
          <w:tcPr>
            <w:tcW w:w="1113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77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375"/>
        </w:trPr>
        <w:tc>
          <w:tcPr>
            <w:tcW w:w="1129" w:type="dxa"/>
            <w:noWrap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092</w:t>
            </w:r>
          </w:p>
        </w:tc>
        <w:tc>
          <w:tcPr>
            <w:tcW w:w="1985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01 05 00 00 00 0000 500</w:t>
            </w:r>
          </w:p>
        </w:tc>
        <w:tc>
          <w:tcPr>
            <w:tcW w:w="3472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177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-391 295 311,76</w:t>
            </w:r>
          </w:p>
        </w:tc>
        <w:tc>
          <w:tcPr>
            <w:tcW w:w="1113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-347 858 782,56</w:t>
            </w:r>
          </w:p>
        </w:tc>
        <w:tc>
          <w:tcPr>
            <w:tcW w:w="1177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-333 844 043,37</w:t>
            </w:r>
          </w:p>
        </w:tc>
      </w:tr>
      <w:tr w:rsidR="00FD2169" w:rsidRPr="00FD2169" w:rsidTr="00CF54EE">
        <w:trPr>
          <w:trHeight w:val="405"/>
        </w:trPr>
        <w:tc>
          <w:tcPr>
            <w:tcW w:w="1129" w:type="dxa"/>
            <w:noWrap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092</w:t>
            </w:r>
          </w:p>
        </w:tc>
        <w:tc>
          <w:tcPr>
            <w:tcW w:w="1985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01 05 02 00 00 0000 500</w:t>
            </w:r>
          </w:p>
        </w:tc>
        <w:tc>
          <w:tcPr>
            <w:tcW w:w="3472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Увеличение прочих остатков средств бюджетов                   </w:t>
            </w:r>
          </w:p>
        </w:tc>
        <w:tc>
          <w:tcPr>
            <w:tcW w:w="1177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-391 295 311,76</w:t>
            </w:r>
          </w:p>
        </w:tc>
        <w:tc>
          <w:tcPr>
            <w:tcW w:w="1113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-347 858 782,56</w:t>
            </w:r>
          </w:p>
        </w:tc>
        <w:tc>
          <w:tcPr>
            <w:tcW w:w="1177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-333 844 043,37</w:t>
            </w:r>
          </w:p>
        </w:tc>
      </w:tr>
      <w:tr w:rsidR="00FD2169" w:rsidRPr="00FD2169" w:rsidTr="00CF54EE">
        <w:trPr>
          <w:trHeight w:val="630"/>
        </w:trPr>
        <w:tc>
          <w:tcPr>
            <w:tcW w:w="1129" w:type="dxa"/>
            <w:noWrap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092</w:t>
            </w:r>
          </w:p>
        </w:tc>
        <w:tc>
          <w:tcPr>
            <w:tcW w:w="1985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01 05 02 01 00 0000 510</w:t>
            </w:r>
          </w:p>
        </w:tc>
        <w:tc>
          <w:tcPr>
            <w:tcW w:w="3472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Увеличение прочих остатков денежных средств бюджетов                   </w:t>
            </w:r>
          </w:p>
        </w:tc>
        <w:tc>
          <w:tcPr>
            <w:tcW w:w="1177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-391 295 311,76</w:t>
            </w:r>
          </w:p>
        </w:tc>
        <w:tc>
          <w:tcPr>
            <w:tcW w:w="1113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-347 858 782,56</w:t>
            </w:r>
          </w:p>
        </w:tc>
        <w:tc>
          <w:tcPr>
            <w:tcW w:w="1177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-333 844 043,37</w:t>
            </w:r>
          </w:p>
        </w:tc>
      </w:tr>
      <w:tr w:rsidR="00FD2169" w:rsidRPr="00FD2169" w:rsidTr="00CF54EE">
        <w:trPr>
          <w:trHeight w:val="690"/>
        </w:trPr>
        <w:tc>
          <w:tcPr>
            <w:tcW w:w="1129" w:type="dxa"/>
            <w:noWrap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092</w:t>
            </w:r>
          </w:p>
        </w:tc>
        <w:tc>
          <w:tcPr>
            <w:tcW w:w="1985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01 05 02 01 05 0000 510</w:t>
            </w:r>
          </w:p>
        </w:tc>
        <w:tc>
          <w:tcPr>
            <w:tcW w:w="3472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Увеличение прочих остатков денежных средств бюджетов муниципальных районов                  </w:t>
            </w:r>
          </w:p>
        </w:tc>
        <w:tc>
          <w:tcPr>
            <w:tcW w:w="1177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-391 295 311,76</w:t>
            </w:r>
          </w:p>
        </w:tc>
        <w:tc>
          <w:tcPr>
            <w:tcW w:w="1113" w:type="dxa"/>
            <w:noWrap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-347 858 782,56</w:t>
            </w:r>
          </w:p>
        </w:tc>
        <w:tc>
          <w:tcPr>
            <w:tcW w:w="1177" w:type="dxa"/>
            <w:noWrap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-333 844 043,37</w:t>
            </w:r>
          </w:p>
        </w:tc>
      </w:tr>
      <w:tr w:rsidR="00FD2169" w:rsidRPr="00FD2169" w:rsidTr="00CF54EE">
        <w:trPr>
          <w:trHeight w:val="465"/>
        </w:trPr>
        <w:tc>
          <w:tcPr>
            <w:tcW w:w="1129" w:type="dxa"/>
            <w:noWrap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092</w:t>
            </w:r>
          </w:p>
        </w:tc>
        <w:tc>
          <w:tcPr>
            <w:tcW w:w="1985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01 05 00 00 00 0000 600</w:t>
            </w:r>
          </w:p>
        </w:tc>
        <w:tc>
          <w:tcPr>
            <w:tcW w:w="3472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177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410 855 605,84</w:t>
            </w:r>
          </w:p>
        </w:tc>
        <w:tc>
          <w:tcPr>
            <w:tcW w:w="1113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347 858 782,56</w:t>
            </w:r>
          </w:p>
        </w:tc>
        <w:tc>
          <w:tcPr>
            <w:tcW w:w="1177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333 844 043,37</w:t>
            </w:r>
          </w:p>
        </w:tc>
      </w:tr>
      <w:tr w:rsidR="00FD2169" w:rsidRPr="00FD2169" w:rsidTr="00CF54EE">
        <w:trPr>
          <w:trHeight w:val="435"/>
        </w:trPr>
        <w:tc>
          <w:tcPr>
            <w:tcW w:w="1129" w:type="dxa"/>
            <w:noWrap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092</w:t>
            </w:r>
          </w:p>
        </w:tc>
        <w:tc>
          <w:tcPr>
            <w:tcW w:w="1985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01 05 02 00 00 0000 600</w:t>
            </w:r>
          </w:p>
        </w:tc>
        <w:tc>
          <w:tcPr>
            <w:tcW w:w="3472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Уменьшение </w:t>
            </w:r>
            <w:proofErr w:type="gramStart"/>
            <w:r w:rsidRPr="00FD2169">
              <w:rPr>
                <w:rFonts w:ascii="Arial" w:hAnsi="Arial" w:cs="Arial"/>
                <w:sz w:val="20"/>
                <w:szCs w:val="20"/>
              </w:rPr>
              <w:t>прочих  остатков</w:t>
            </w:r>
            <w:proofErr w:type="gramEnd"/>
            <w:r w:rsidRPr="00FD2169">
              <w:rPr>
                <w:rFonts w:ascii="Arial" w:hAnsi="Arial" w:cs="Arial"/>
                <w:sz w:val="20"/>
                <w:szCs w:val="20"/>
              </w:rPr>
              <w:t xml:space="preserve"> средств бюджетов  </w:t>
            </w:r>
          </w:p>
        </w:tc>
        <w:tc>
          <w:tcPr>
            <w:tcW w:w="1177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410 855 605,84</w:t>
            </w:r>
          </w:p>
        </w:tc>
        <w:tc>
          <w:tcPr>
            <w:tcW w:w="1113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347 858 782,56</w:t>
            </w:r>
          </w:p>
        </w:tc>
        <w:tc>
          <w:tcPr>
            <w:tcW w:w="1177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333 844 043,37</w:t>
            </w:r>
          </w:p>
        </w:tc>
      </w:tr>
      <w:tr w:rsidR="00FD2169" w:rsidRPr="00FD2169" w:rsidTr="00CF54EE">
        <w:trPr>
          <w:trHeight w:val="630"/>
        </w:trPr>
        <w:tc>
          <w:tcPr>
            <w:tcW w:w="1129" w:type="dxa"/>
            <w:noWrap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092</w:t>
            </w:r>
          </w:p>
        </w:tc>
        <w:tc>
          <w:tcPr>
            <w:tcW w:w="1985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01 05 02 01 00 0000 610</w:t>
            </w:r>
          </w:p>
        </w:tc>
        <w:tc>
          <w:tcPr>
            <w:tcW w:w="3472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Уменьшение </w:t>
            </w:r>
            <w:proofErr w:type="gramStart"/>
            <w:r w:rsidRPr="00FD2169">
              <w:rPr>
                <w:rFonts w:ascii="Arial" w:hAnsi="Arial" w:cs="Arial"/>
                <w:sz w:val="20"/>
                <w:szCs w:val="20"/>
              </w:rPr>
              <w:t>прочих  остатков</w:t>
            </w:r>
            <w:proofErr w:type="gramEnd"/>
            <w:r w:rsidRPr="00FD2169">
              <w:rPr>
                <w:rFonts w:ascii="Arial" w:hAnsi="Arial" w:cs="Arial"/>
                <w:sz w:val="20"/>
                <w:szCs w:val="20"/>
              </w:rPr>
              <w:t xml:space="preserve"> денежных средств бюджетов  </w:t>
            </w:r>
          </w:p>
        </w:tc>
        <w:tc>
          <w:tcPr>
            <w:tcW w:w="1177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410 855 605,84</w:t>
            </w:r>
          </w:p>
        </w:tc>
        <w:tc>
          <w:tcPr>
            <w:tcW w:w="1113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347 858 782,56</w:t>
            </w:r>
          </w:p>
        </w:tc>
        <w:tc>
          <w:tcPr>
            <w:tcW w:w="1177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333 844 043,37</w:t>
            </w:r>
          </w:p>
        </w:tc>
      </w:tr>
      <w:tr w:rsidR="00FD2169" w:rsidRPr="00FD2169" w:rsidTr="00CF54EE">
        <w:trPr>
          <w:trHeight w:val="630"/>
        </w:trPr>
        <w:tc>
          <w:tcPr>
            <w:tcW w:w="1129" w:type="dxa"/>
            <w:noWrap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092</w:t>
            </w:r>
          </w:p>
        </w:tc>
        <w:tc>
          <w:tcPr>
            <w:tcW w:w="1985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01 05 02 01 05 0000 610</w:t>
            </w:r>
          </w:p>
        </w:tc>
        <w:tc>
          <w:tcPr>
            <w:tcW w:w="3472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Уменьшение прочих остатков денежных средств бюджетов муниципальных районов                  </w:t>
            </w:r>
          </w:p>
        </w:tc>
        <w:tc>
          <w:tcPr>
            <w:tcW w:w="1177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410 855 605,84</w:t>
            </w:r>
          </w:p>
        </w:tc>
        <w:tc>
          <w:tcPr>
            <w:tcW w:w="1113" w:type="dxa"/>
            <w:noWrap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347 858 782,56</w:t>
            </w:r>
          </w:p>
        </w:tc>
        <w:tc>
          <w:tcPr>
            <w:tcW w:w="1177" w:type="dxa"/>
            <w:noWrap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333 844 043,37</w:t>
            </w:r>
          </w:p>
        </w:tc>
      </w:tr>
    </w:tbl>
    <w:p w:rsidR="00FD2169" w:rsidRPr="00FD2169" w:rsidRDefault="00FD2169">
      <w:pPr>
        <w:rPr>
          <w:rFonts w:ascii="Arial" w:hAnsi="Arial" w:cs="Arial"/>
          <w:sz w:val="20"/>
          <w:szCs w:val="20"/>
        </w:rPr>
      </w:pPr>
      <w:r w:rsidRPr="00FD2169">
        <w:rPr>
          <w:rFonts w:ascii="Arial" w:hAnsi="Arial" w:cs="Arial"/>
          <w:sz w:val="20"/>
          <w:szCs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1134"/>
        <w:gridCol w:w="672"/>
        <w:gridCol w:w="216"/>
        <w:gridCol w:w="1199"/>
        <w:gridCol w:w="1363"/>
        <w:gridCol w:w="1363"/>
      </w:tblGrid>
      <w:tr w:rsidR="00FD2169" w:rsidRPr="00FD2169" w:rsidTr="00CF54EE">
        <w:trPr>
          <w:trHeight w:val="1860"/>
        </w:trPr>
        <w:tc>
          <w:tcPr>
            <w:tcW w:w="6128" w:type="dxa"/>
            <w:gridSpan w:val="4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RANGE!A1:G250"/>
            <w:bookmarkEnd w:id="0"/>
          </w:p>
        </w:tc>
        <w:tc>
          <w:tcPr>
            <w:tcW w:w="3925" w:type="dxa"/>
            <w:gridSpan w:val="3"/>
            <w:hideMark/>
          </w:tcPr>
          <w:p w:rsidR="00FD2169" w:rsidRPr="00FD2169" w:rsidRDefault="00FD2169" w:rsidP="00CF54E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Приложение № 4                                                                                                                                                                                    к решению Совета Приволжского муниципального района                                                                                                                                                от 22.12.2021 № 77                                                                                                                                                 "О бюджете Приволжского муниципального района                                                                                    на 2022 год и на плановый период 2023 и 2024 годов" </w:t>
            </w:r>
          </w:p>
        </w:tc>
      </w:tr>
      <w:tr w:rsidR="00FD2169" w:rsidRPr="00FD2169" w:rsidTr="00CF54EE">
        <w:trPr>
          <w:trHeight w:val="940"/>
        </w:trPr>
        <w:tc>
          <w:tcPr>
            <w:tcW w:w="10053" w:type="dxa"/>
            <w:gridSpan w:val="7"/>
            <w:hideMark/>
          </w:tcPr>
          <w:p w:rsidR="00FD2169" w:rsidRPr="00FD2169" w:rsidRDefault="00FD2169" w:rsidP="00CF54E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Распределение бюджетных ассигнований бюджета Приволжского муниципального района по целевым статьям (муниципальным программам и непрограммным направлениям деятельности), группам видов расходов классификации расходов бюджетов на 2022 год и на плановый период 2023 и 2024 годов</w:t>
            </w:r>
          </w:p>
        </w:tc>
      </w:tr>
      <w:tr w:rsidR="00FD2169" w:rsidRPr="00FD2169" w:rsidTr="00CF54EE">
        <w:trPr>
          <w:trHeight w:val="375"/>
        </w:trPr>
        <w:tc>
          <w:tcPr>
            <w:tcW w:w="10053" w:type="dxa"/>
            <w:gridSpan w:val="7"/>
            <w:hideMark/>
          </w:tcPr>
          <w:p w:rsidR="00FD2169" w:rsidRPr="00FD2169" w:rsidRDefault="00FD2169" w:rsidP="00CF54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(в редакции решения Совета от 27.01.2022 № 6)</w:t>
            </w:r>
          </w:p>
        </w:tc>
      </w:tr>
      <w:tr w:rsidR="00FD2169" w:rsidRPr="00FD2169" w:rsidTr="00CF54EE">
        <w:trPr>
          <w:trHeight w:val="315"/>
        </w:trPr>
        <w:tc>
          <w:tcPr>
            <w:tcW w:w="4106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6" w:type="dxa"/>
            <w:gridSpan w:val="2"/>
            <w:hideMark/>
          </w:tcPr>
          <w:p w:rsidR="00FD2169" w:rsidRPr="00FD2169" w:rsidRDefault="00FD2169" w:rsidP="00CF54EE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Единица измерения: руб.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Наименование расходов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Код целевой статьи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Код вида расходов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2022 год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2023 год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2024 год</w:t>
            </w:r>
          </w:p>
        </w:tc>
      </w:tr>
      <w:tr w:rsidR="00FD2169" w:rsidRPr="00FD2169" w:rsidTr="00CF54EE">
        <w:trPr>
          <w:trHeight w:val="94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</w:t>
            </w:r>
            <w:proofErr w:type="gramStart"/>
            <w:r w:rsidRPr="00FD2169">
              <w:rPr>
                <w:rFonts w:ascii="Arial" w:hAnsi="Arial" w:cs="Arial"/>
                <w:bCs/>
                <w:sz w:val="20"/>
                <w:szCs w:val="20"/>
              </w:rPr>
              <w:t>Долгосрочная  сбалансированность</w:t>
            </w:r>
            <w:proofErr w:type="gramEnd"/>
            <w:r w:rsidRPr="00FD2169">
              <w:rPr>
                <w:rFonts w:ascii="Arial" w:hAnsi="Arial" w:cs="Arial"/>
                <w:bCs/>
                <w:sz w:val="20"/>
                <w:szCs w:val="20"/>
              </w:rPr>
              <w:t xml:space="preserve">  и устойчивость  бюджетной системы Приволжского муниципального района"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01 0 00 00000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500 000,00</w:t>
            </w:r>
          </w:p>
        </w:tc>
      </w:tr>
      <w:tr w:rsidR="00FD2169" w:rsidRPr="00FD2169" w:rsidTr="00CF54EE">
        <w:trPr>
          <w:trHeight w:val="31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"Управление муниципальным долгом"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01 1 00 00000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31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"Расходы на обслуживание муниципального долга"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01 1 01 00000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"Обеспечение финансирования непредвиденных расходов районного бюджета"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01 2 00 00000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500 000,00</w:t>
            </w:r>
          </w:p>
        </w:tc>
      </w:tr>
      <w:tr w:rsidR="00FD2169" w:rsidRPr="00FD2169" w:rsidTr="00CF54EE">
        <w:trPr>
          <w:trHeight w:val="31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"Расходование средств резервного фонда"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01 2 01 00000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500 000,00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Резервный фонд Администрации Приволжского муниципального района (Иные бюджетные ассигнования)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01 2 01 20810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"Развитие дополнительного образования в сфере культуры в Приволжском муниципальном районе"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02 0 00 00000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9 324 905,39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6 346 059,89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6 346 059,89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"Развитие дополнительного образования в Приволжском муниципальном районе"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02 1 00 00000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9 324 905,39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6 346 059,89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6 346 059,89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02 1 01 00000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9 324 905,39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6 346 059,89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6 346 059,89</w:t>
            </w:r>
          </w:p>
        </w:tc>
      </w:tr>
      <w:tr w:rsidR="00FD2169" w:rsidRPr="00FD2169" w:rsidTr="00CF54EE">
        <w:trPr>
          <w:trHeight w:val="698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дополнительного образования (Предоставление субсидий </w:t>
            </w: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02 1 01 03590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7 023 646,44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6 346 059,89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6 346 059,89</w:t>
            </w:r>
          </w:p>
        </w:tc>
      </w:tr>
      <w:tr w:rsidR="00FD2169" w:rsidRPr="00FD2169" w:rsidTr="00CF54EE">
        <w:trPr>
          <w:trHeight w:val="145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</w:t>
            </w:r>
            <w:proofErr w:type="gramStart"/>
            <w:r w:rsidRPr="00FD2169">
              <w:rPr>
                <w:rFonts w:ascii="Arial" w:hAnsi="Arial" w:cs="Arial"/>
                <w:sz w:val="20"/>
                <w:szCs w:val="20"/>
              </w:rPr>
              <w:t>и  искусства</w:t>
            </w:r>
            <w:proofErr w:type="gramEnd"/>
            <w:r w:rsidRPr="00FD2169">
              <w:rPr>
                <w:rFonts w:ascii="Arial" w:hAnsi="Arial" w:cs="Arial"/>
                <w:sz w:val="20"/>
                <w:szCs w:val="20"/>
              </w:rPr>
              <w:t xml:space="preserve">  до средней заработной платы в Ивановской области.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02 1 01 81430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2 186 196,00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156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Расходы на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</w:t>
            </w:r>
            <w:proofErr w:type="gramStart"/>
            <w:r w:rsidRPr="00FD2169">
              <w:rPr>
                <w:rFonts w:ascii="Arial" w:hAnsi="Arial" w:cs="Arial"/>
                <w:sz w:val="20"/>
                <w:szCs w:val="20"/>
              </w:rPr>
              <w:t>и  искусства</w:t>
            </w:r>
            <w:proofErr w:type="gramEnd"/>
            <w:r w:rsidRPr="00FD2169">
              <w:rPr>
                <w:rFonts w:ascii="Arial" w:hAnsi="Arial" w:cs="Arial"/>
                <w:sz w:val="20"/>
                <w:szCs w:val="20"/>
              </w:rPr>
              <w:t xml:space="preserve"> 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02 1 01 S1430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115 062,95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"Развитие образования в Приволжском муниципальном районе"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 xml:space="preserve">03 0 00 00000 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320 787 798,69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264 619 120,33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246 150 559,70</w:t>
            </w:r>
          </w:p>
        </w:tc>
      </w:tr>
      <w:tr w:rsidR="00FD2169" w:rsidRPr="00FD2169" w:rsidTr="00CF54EE">
        <w:trPr>
          <w:trHeight w:val="31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"Развитие образования"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03 1 00 00000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316 439 718,69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259 750 844,83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241 584 771,20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"Предоставление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03 1 01 00000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153 764 527,47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129 475 829,98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117 096 319,56</w:t>
            </w:r>
          </w:p>
        </w:tc>
      </w:tr>
      <w:tr w:rsidR="00FD2169" w:rsidRPr="00FD2169" w:rsidTr="00CF54EE">
        <w:trPr>
          <w:trHeight w:val="126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Расходы за счет средств от оказания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03 1 01 01110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1 785 733,88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1 792 833,40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1 801 193,40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Расходы за счет средств от оказания платных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03 1 01 01110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16 415 313,64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15 676 931,60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15 691 171,60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Расходы за счет средств от оказания платных услуг (Иные бюджетные ассигнования)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03 1 01 01110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135 300,00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135 100,00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135 100,00</w:t>
            </w:r>
          </w:p>
        </w:tc>
      </w:tr>
      <w:tr w:rsidR="00FD2169" w:rsidRPr="00FD2169" w:rsidTr="00CF54EE">
        <w:trPr>
          <w:trHeight w:val="157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 дошкольного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03 1 01 01590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32 122 047,18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30 862 304,05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30 870 204,05</w:t>
            </w:r>
          </w:p>
        </w:tc>
      </w:tr>
      <w:tr w:rsidR="00FD2169" w:rsidRPr="00FD2169" w:rsidTr="00CF54EE">
        <w:trPr>
          <w:trHeight w:val="94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дошкольного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03 1 01 01590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38 127 316,71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22 297 989,93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9 887 479,51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дошкольного образования (Иные бюджетные ассигнования)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03 1 01 01590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350 095,00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350 795,00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351 295,00</w:t>
            </w:r>
          </w:p>
        </w:tc>
      </w:tr>
      <w:tr w:rsidR="00FD2169" w:rsidRPr="00FD2169" w:rsidTr="00CF54EE">
        <w:trPr>
          <w:trHeight w:val="280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03 1 01 80170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58 090 603,00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57 865 776,00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57 865 776,00</w:t>
            </w:r>
          </w:p>
        </w:tc>
      </w:tr>
      <w:tr w:rsidR="00FD2169" w:rsidRPr="00FD2169" w:rsidTr="00CF54EE">
        <w:trPr>
          <w:trHeight w:val="210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03 1 01 80170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391 254,00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494 100,00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494 100,00</w:t>
            </w:r>
          </w:p>
        </w:tc>
      </w:tr>
      <w:tr w:rsidR="00FD2169" w:rsidRPr="00FD2169" w:rsidTr="00CF54EE">
        <w:trPr>
          <w:trHeight w:val="94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Благоустройство территорий муниципальных дошкольных образовательных организаций Ивановской области (Закупка товаров, </w:t>
            </w: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03 1 01 88400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6 331 074,58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94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01 S1950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15 789,48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31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"Развитие общего образования"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03 1 02 00000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141 601 362,64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112 970 267,30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109 760 682,54</w:t>
            </w:r>
          </w:p>
        </w:tc>
      </w:tr>
      <w:tr w:rsidR="00FD2169" w:rsidRPr="00FD2169" w:rsidTr="00CF54EE">
        <w:trPr>
          <w:trHeight w:val="126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Расходы за счет средств от оказания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03 1 02 01111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87 596,09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86 787,44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86 787,44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Расходы за счет средств от оказания платных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03 1 02 01111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1 508 465,01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1 451 507,56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1 451 507,56</w:t>
            </w:r>
          </w:p>
        </w:tc>
      </w:tr>
      <w:tr w:rsidR="00FD2169" w:rsidRPr="00FD2169" w:rsidTr="00CF54EE">
        <w:trPr>
          <w:trHeight w:val="166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общего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03 1 02 02590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10 692 090,41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10 418 488,72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10 428 196,72</w:t>
            </w:r>
          </w:p>
        </w:tc>
      </w:tr>
      <w:tr w:rsidR="00FD2169" w:rsidRPr="00FD2169" w:rsidTr="00CF54EE">
        <w:trPr>
          <w:trHeight w:val="94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общего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03 1 02 02590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28 482 786,99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8 058 785,53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4 621 399,90</w:t>
            </w:r>
          </w:p>
        </w:tc>
      </w:tr>
      <w:tr w:rsidR="00FD2169" w:rsidRPr="00FD2169" w:rsidTr="00CF54EE">
        <w:trPr>
          <w:trHeight w:val="94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03 1 02 02590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9 957 006,97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8 792 506,97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8 792 506,97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общего образования (Иные межбюджетные ассигнования)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03 1 02 02590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726 958,82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723 801,82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720 651,82</w:t>
            </w:r>
          </w:p>
        </w:tc>
      </w:tr>
      <w:tr w:rsidR="00FD2169" w:rsidRPr="00FD2169" w:rsidTr="00CF54EE">
        <w:trPr>
          <w:trHeight w:val="252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общеобразовательных 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03 1 02 53031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7 343 280,00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7 343 280,00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7 265 160,00</w:t>
            </w:r>
          </w:p>
        </w:tc>
      </w:tr>
      <w:tr w:rsidR="00FD2169" w:rsidRPr="00FD2169" w:rsidTr="00CF54EE">
        <w:trPr>
          <w:trHeight w:val="346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03 1 02 80150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68 692 613,50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62 000 358,00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62 000 358,00</w:t>
            </w:r>
          </w:p>
        </w:tc>
      </w:tr>
      <w:tr w:rsidR="00FD2169" w:rsidRPr="00FD2169" w:rsidTr="00CF54EE">
        <w:trPr>
          <w:trHeight w:val="283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03 1 02 80150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2 098 694,00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2 036 580,00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2 036 580,00</w:t>
            </w:r>
          </w:p>
        </w:tc>
      </w:tr>
      <w:tr w:rsidR="00FD2169" w:rsidRPr="00FD2169" w:rsidTr="00CF54EE">
        <w:trPr>
          <w:trHeight w:val="283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Возмещение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03 1 02 80160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1 733 573,50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1 399 877,00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1 399 877,00</w:t>
            </w:r>
          </w:p>
        </w:tc>
      </w:tr>
      <w:tr w:rsidR="00FD2169" w:rsidRPr="00FD2169" w:rsidTr="00CF54EE">
        <w:trPr>
          <w:trHeight w:val="189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(Организация бесплатного горячего питания обучающихся, получающих начальное общее образование в муниципальных образовательных организациях)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02 L3041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10 248 297,29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10 658 294,26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10 957 657,13</w:t>
            </w:r>
          </w:p>
        </w:tc>
      </w:tr>
      <w:tr w:rsidR="00FD2169" w:rsidRPr="00FD2169" w:rsidTr="00CF54EE">
        <w:trPr>
          <w:trHeight w:val="94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02 S1950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30 000,06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31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"Развитие дополнительного образования"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03 1 03 00000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12 323 925,56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12 135 531,80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11 986 955,80</w:t>
            </w:r>
          </w:p>
        </w:tc>
      </w:tr>
      <w:tr w:rsidR="00FD2169" w:rsidRPr="00FD2169" w:rsidTr="00CF54EE">
        <w:trPr>
          <w:trHeight w:val="157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дополнительного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03 1  03 03590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9 679 338,51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10 931 777,94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10 931 777,94</w:t>
            </w:r>
          </w:p>
        </w:tc>
      </w:tr>
      <w:tr w:rsidR="00FD2169" w:rsidRPr="00FD2169" w:rsidTr="00CF54EE">
        <w:trPr>
          <w:trHeight w:val="94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дополнительного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03 1  03 03590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1 458 489,84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1 202 503,86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1 053 927,86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 дополнительного образования (Иные бюджетные ассигнования)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03 1  03 03590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250,00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1 250,00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1 250,00</w:t>
            </w:r>
          </w:p>
        </w:tc>
      </w:tr>
      <w:tr w:rsidR="00FD2169" w:rsidRPr="00FD2169" w:rsidTr="00CF54EE">
        <w:trPr>
          <w:trHeight w:val="220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</w:t>
            </w:r>
            <w:proofErr w:type="gramStart"/>
            <w:r w:rsidRPr="00FD2169">
              <w:rPr>
                <w:rFonts w:ascii="Arial" w:hAnsi="Arial" w:cs="Arial"/>
                <w:sz w:val="20"/>
                <w:szCs w:val="20"/>
              </w:rPr>
              <w:t>детей  до</w:t>
            </w:r>
            <w:proofErr w:type="gramEnd"/>
            <w:r w:rsidRPr="00FD2169">
              <w:rPr>
                <w:rFonts w:ascii="Arial" w:hAnsi="Arial" w:cs="Arial"/>
                <w:sz w:val="20"/>
                <w:szCs w:val="20"/>
              </w:rPr>
              <w:t xml:space="preserve"> средней заработной платы учителей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03 1 03 81420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465 463,56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189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Расходы </w:t>
            </w:r>
            <w:proofErr w:type="gramStart"/>
            <w:r w:rsidRPr="00FD2169">
              <w:rPr>
                <w:rFonts w:ascii="Arial" w:hAnsi="Arial" w:cs="Arial"/>
                <w:sz w:val="20"/>
                <w:szCs w:val="20"/>
              </w:rPr>
              <w:t>на  поэтапное</w:t>
            </w:r>
            <w:proofErr w:type="gramEnd"/>
            <w:r w:rsidRPr="00FD2169">
              <w:rPr>
                <w:rFonts w:ascii="Arial" w:hAnsi="Arial" w:cs="Arial"/>
                <w:sz w:val="20"/>
                <w:szCs w:val="20"/>
              </w:rPr>
              <w:t xml:space="preserve"> доведение средней заработной платы педагогическим работникам иных муниципальных организаций дополнительного образования детей  до средней заработной платы учителей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03 S1420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146 988,49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220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  <w:proofErr w:type="gramStart"/>
            <w:r w:rsidRPr="00FD2169">
              <w:rPr>
                <w:rFonts w:ascii="Arial" w:hAnsi="Arial" w:cs="Arial"/>
                <w:sz w:val="20"/>
                <w:szCs w:val="20"/>
              </w:rPr>
              <w:t xml:space="preserve">   (</w:t>
            </w:r>
            <w:proofErr w:type="gramEnd"/>
            <w:r w:rsidRPr="00FD2169"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03 1 03 81440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544 725,40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982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Расходы на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(Расходы на выплаты персоналу в целях обеспечения выполнения функций государственными </w:t>
            </w: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03 1 03 S1440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28 669,76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03 1 04 00000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2 550 351,77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2 394 470,90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2 394 470,90</w:t>
            </w:r>
          </w:p>
        </w:tc>
      </w:tr>
      <w:tr w:rsidR="00FD2169" w:rsidRPr="00FD2169" w:rsidTr="00CF54EE">
        <w:trPr>
          <w:trHeight w:val="283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03 1 04 80100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182 280,00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171 864,00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171 864,00</w:t>
            </w:r>
          </w:p>
        </w:tc>
      </w:tr>
      <w:tr w:rsidR="00FD2169" w:rsidRPr="00FD2169" w:rsidTr="00CF54EE">
        <w:trPr>
          <w:trHeight w:val="252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03 1 04 80100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389 827,00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390 515,00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390 515,00</w:t>
            </w:r>
          </w:p>
        </w:tc>
      </w:tr>
      <w:tr w:rsidR="00FD2169" w:rsidRPr="00FD2169" w:rsidTr="00CF54EE">
        <w:trPr>
          <w:trHeight w:val="157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</w:t>
            </w:r>
            <w:proofErr w:type="gramStart"/>
            <w:r w:rsidRPr="00FD2169">
              <w:rPr>
                <w:rFonts w:ascii="Arial" w:hAnsi="Arial" w:cs="Arial"/>
                <w:sz w:val="20"/>
                <w:szCs w:val="20"/>
              </w:rPr>
              <w:t>области  по</w:t>
            </w:r>
            <w:proofErr w:type="gramEnd"/>
            <w:r w:rsidRPr="00FD2169">
              <w:rPr>
                <w:rFonts w:ascii="Arial" w:hAnsi="Arial" w:cs="Arial"/>
                <w:sz w:val="20"/>
                <w:szCs w:val="20"/>
              </w:rPr>
              <w:t xml:space="preserve">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03 1 04 80110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1 978 244,77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1 832 091,90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1 832 091,90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Основное мероприятие "Пожарная и антитеррористическая безопасность образовательных организаций"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03 1 05 00000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2 354 808,72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67 580,00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73 399,00</w:t>
            </w:r>
          </w:p>
        </w:tc>
      </w:tr>
      <w:tr w:rsidR="00FD2169" w:rsidRPr="00FD2169" w:rsidTr="00CF54EE">
        <w:trPr>
          <w:trHeight w:val="94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Организация мероприятий по пожарной и антитеррористической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03 1 05 07590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2 354 808,72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67 580,00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73 399,00</w:t>
            </w:r>
          </w:p>
        </w:tc>
      </w:tr>
      <w:tr w:rsidR="00FD2169" w:rsidRPr="00FD2169" w:rsidTr="00CF54EE">
        <w:trPr>
          <w:trHeight w:val="31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"Ремонт образовательных учреждений"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03 1 06 00000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70 000,00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Проведение ремонтных работ образовательных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03 1 06 08590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31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Региональный проект "Современная школа" 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03 1 E1 00000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157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E1 51690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31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Региональный проект "Успех каждого ребенка"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03 1 Е2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3 844 742,53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2 637 164,85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272 943,40</w:t>
            </w:r>
          </w:p>
        </w:tc>
      </w:tr>
      <w:tr w:rsidR="00FD2169" w:rsidRPr="00FD2169" w:rsidTr="00CF54EE">
        <w:trPr>
          <w:trHeight w:val="126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Е2 50970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3 844 742,53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2 363 531,65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126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E2 54910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273 633,20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272 943,40</w:t>
            </w:r>
          </w:p>
        </w:tc>
      </w:tr>
      <w:tr w:rsidR="00FD2169" w:rsidRPr="00FD2169" w:rsidTr="00CF54EE">
        <w:trPr>
          <w:trHeight w:val="31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Региональный проект "Цифровая образовательная среда" 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03 1 E4 00000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94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E4 52100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31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lastRenderedPageBreak/>
              <w:t>Подпрограмма "Выявление и поддержка одаренных детей"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03 2 00 00000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300 000,00</w:t>
            </w:r>
          </w:p>
        </w:tc>
      </w:tr>
      <w:tr w:rsidR="00FD2169" w:rsidRPr="00FD2169" w:rsidTr="00CF54EE">
        <w:trPr>
          <w:trHeight w:val="31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"Выявление и поддержка одаренных детей"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03 2 01 00000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300 000,00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300 000,00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300 000,00</w:t>
            </w:r>
          </w:p>
        </w:tc>
      </w:tr>
      <w:tr w:rsidR="00FD2169" w:rsidRPr="00FD2169" w:rsidTr="00CF54EE">
        <w:trPr>
          <w:trHeight w:val="126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Организация мероприятий по поддержке одаренных детей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03 2 01 05590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6 000,00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Организация мероприятий по поддержке одаренных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03 2 01 05590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179 057,00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179 057,00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179 057,00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Организация мероприятий по поддержке одаренных детей (Социальное обеспечение и иные выплаты населению)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03 2 01 05590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114 943,00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114 943,00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114 943,00</w:t>
            </w:r>
          </w:p>
        </w:tc>
      </w:tr>
      <w:tr w:rsidR="00FD2169" w:rsidRPr="00FD2169" w:rsidTr="00CF54EE">
        <w:trPr>
          <w:trHeight w:val="94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"Привлечение молодых специалистов для работы в сфере образования. Целевое обучение выпускников по педагогическим специальностям"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03 3 00 00000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172 000,00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172 000,00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172 000,00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"Привлечение молодых специалистов для работы в сфере образования"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03 3 01 00000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172 000,00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172 000,00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172 000,00</w:t>
            </w:r>
          </w:p>
        </w:tc>
      </w:tr>
      <w:tr w:rsidR="00FD2169" w:rsidRPr="00FD2169" w:rsidTr="00CF54EE">
        <w:trPr>
          <w:trHeight w:val="126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Поддержка молодых специалистов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03 3 01 06590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102 000,00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102 000,00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102 000,00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Поддержка молодых </w:t>
            </w:r>
            <w:proofErr w:type="gramStart"/>
            <w:r w:rsidRPr="00FD2169">
              <w:rPr>
                <w:rFonts w:ascii="Arial" w:hAnsi="Arial" w:cs="Arial"/>
                <w:sz w:val="20"/>
                <w:szCs w:val="20"/>
              </w:rPr>
              <w:t>специалистов  (</w:t>
            </w:r>
            <w:proofErr w:type="gramEnd"/>
            <w:r w:rsidRPr="00FD2169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03 3 01 06590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35 000,00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35 000,00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35 000,00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Поддержка молодых специалистов (Социальное обеспечение и иные выплаты населению)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03 3 01 06590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35 000,00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35 000,00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35 000,00</w:t>
            </w:r>
          </w:p>
        </w:tc>
      </w:tr>
      <w:tr w:rsidR="00FD2169" w:rsidRPr="00FD2169" w:rsidTr="00CF54EE">
        <w:trPr>
          <w:trHeight w:val="94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"Организация временного трудоустройства несовершеннолетних граждан. Организация </w:t>
            </w:r>
            <w:proofErr w:type="gramStart"/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отдыха  и</w:t>
            </w:r>
            <w:proofErr w:type="gramEnd"/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оздоровления детей в каникулярное время"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03 4 00 00000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1 191 600,00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1 191 600,00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1 196 600,00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"Организация временного трудоустройства несовершеннолетних граждан"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03 4 01 00000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150 000,00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150 000,00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155 000,00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03 4 01 00100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150 000,00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150 000,00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155 000,00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"Организация отдыха и оздоровления детей в каникулярное время"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03 4 02 00000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1 041 600,00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1 041 600,00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1 041 600,00</w:t>
            </w:r>
          </w:p>
        </w:tc>
      </w:tr>
      <w:tr w:rsidR="00FD2169" w:rsidRPr="00FD2169" w:rsidTr="00CF54EE">
        <w:trPr>
          <w:trHeight w:val="126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03 4 02 80200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52 080,00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52 080,00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52 080,00</w:t>
            </w:r>
          </w:p>
        </w:tc>
      </w:tr>
      <w:tr w:rsidR="00FD2169" w:rsidRPr="00FD2169" w:rsidTr="00CF54EE">
        <w:trPr>
          <w:trHeight w:val="126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Расходы по организации отдыха детей в каникулярное время в части организации двухразового питания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4 02 S0190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989 520,00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989 520,00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989 520,00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"Обеспечение доступности услуг в сфере образования для детей-инвалидов"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03 5 00 00000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450 000,00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157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Основное мероприятие "Создание в образовательных организациях условий для инклюзивного образования детей-инвалидов, в том числе создание универсальной </w:t>
            </w:r>
            <w:proofErr w:type="spellStart"/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безбарьерной</w:t>
            </w:r>
            <w:proofErr w:type="spellEnd"/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среды для беспрепятственного доступа и оснащение образовательных организаций специальным, в том числе учебным, реабилитационным, компьютерным оборудованием"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03 5 01 00000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50 000,00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450 000,00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Расходы на мероприятия по обучению детей-инвалидов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03 5 01 01490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450 000,00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94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"Организация и проведение общественно-просветительских кампаний по распределению идей, принципов и средств формирования доступной среды для детей-инвалидов"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03 5 02 00000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"Обеспечение проведения государственной итоговой аттестации выпускников"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03 6 00 00000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34 000,00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40 000,00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"Укрепление материально-технической базы пунктов проведения экзаменов"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03 6 01 00000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34 000,00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37 000,00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40 000,00</w:t>
            </w:r>
          </w:p>
        </w:tc>
      </w:tr>
      <w:tr w:rsidR="00FD2169" w:rsidRPr="00FD2169" w:rsidTr="00CF54EE">
        <w:trPr>
          <w:trHeight w:val="94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Проведение государственной итоговой аттестации выпускников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03 6 01 01790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34 000,00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37 000,00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40 000,00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"Улучшение условий и охраны труда в муниципальных образовательных учреждениях Приволжского муниципального района" 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03 7 00 00000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1 992 794,50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2 020 190,00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2 021 703,00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Основное мероприятие "Улучшение условий и охраны труда в муниципальных образовательных учреждениях Приволжского муниципального района" 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03 7 01 00000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1 992 794,50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2 020 190,00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2 021 703,00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Охрана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03 7 01 41100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1 992 794,50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2 020 190,00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2 021 703,00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</w:t>
            </w:r>
            <w:proofErr w:type="gramStart"/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Реализация  спортивной</w:t>
            </w:r>
            <w:proofErr w:type="gramEnd"/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подготовки в учреждениях дополнительного образования"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03 8 00 00000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607 685,50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697 485,50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835 485,50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"Спортивная подготовка в учреждениях дополнительного образования"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03 8 01 00000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607 685,50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697 485,50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835 485,50</w:t>
            </w:r>
          </w:p>
        </w:tc>
      </w:tr>
      <w:tr w:rsidR="00FD2169" w:rsidRPr="00FD2169" w:rsidTr="00CF54EE">
        <w:trPr>
          <w:trHeight w:val="157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Расходы на реализацию спортивной подготовки в учреждениях дополнительного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03 8 01 01890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477 585,50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490 185,50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490 185,50</w:t>
            </w:r>
          </w:p>
        </w:tc>
      </w:tr>
      <w:tr w:rsidR="00FD2169" w:rsidRPr="00FD2169" w:rsidTr="00CF54EE">
        <w:trPr>
          <w:trHeight w:val="94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Расходы на реализацию спортивной подготовки в учреждениях дополнительного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03 8 01 01890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130 100,00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207 300,00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345 300,00</w:t>
            </w:r>
          </w:p>
        </w:tc>
      </w:tr>
      <w:tr w:rsidR="00FD2169" w:rsidRPr="00FD2169" w:rsidTr="00CF54EE">
        <w:trPr>
          <w:trHeight w:val="94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"Управление муниципальной собственностью и земельными участками в Приволжском муниципальном районе"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04 0 00 00000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1 036 000,00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1 036 000,00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1 036 000,00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"Формирование, эффективное управление и распоряжение муниципальным имуществом Приволжского муниципального района"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04 1 00 00000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836 000,00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836 000,00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836 000,00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"Организация учета и содержание муниципального имущества Приволжского муниципального района"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04 1 01 00000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836 000,00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836 000,00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836 000,00</w:t>
            </w:r>
          </w:p>
        </w:tc>
      </w:tr>
      <w:tr w:rsidR="00FD2169" w:rsidRPr="00FD2169" w:rsidTr="00CF54EE">
        <w:trPr>
          <w:trHeight w:val="94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Организация учета муниципального имущества и проведение его технической инвентаризации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04 1 01 20910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Расходы на содержание казны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04 1 01 20920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686 000,00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686 000,00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686 000,00</w:t>
            </w:r>
          </w:p>
        </w:tc>
      </w:tr>
      <w:tr w:rsidR="00FD2169" w:rsidRPr="00FD2169" w:rsidTr="00CF54EE">
        <w:trPr>
          <w:trHeight w:val="126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Проведение независимой оценки размера арендной платы, рыночной стоимости муниципального имущества, а также земельных участков, находящихся в государственной собственности до разграничения (Закупка товаров, работ и услуг для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04 1 01 20930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"Эффективное управление и распоряжение земельными ресурсами Приволжского муниципального района"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04 2 00 00000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200 000,00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200 000,00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200 000,00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"Выполнение кадастровых работ по формирование земельных участков Приволжского муниципального района"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04 2 01 00000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200 000,00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200 000,00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200 000,00</w:t>
            </w:r>
          </w:p>
        </w:tc>
      </w:tr>
      <w:tr w:rsidR="00FD2169" w:rsidRPr="00FD2169" w:rsidTr="00CF54EE">
        <w:trPr>
          <w:trHeight w:val="94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Выполнение кадастровых работ по межеванию, формированию земельных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04 2 01 20950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</w:tr>
      <w:tr w:rsidR="00FD2169" w:rsidRPr="00FD2169" w:rsidTr="00CF54EE">
        <w:trPr>
          <w:trHeight w:val="31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"Безопасный район"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05 0 00 00000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343 000,00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</w:tr>
      <w:tr w:rsidR="00FD2169" w:rsidRPr="00FD2169" w:rsidTr="00CF54EE">
        <w:trPr>
          <w:trHeight w:val="157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"Осуществление мероприятий по территориальной обороне и гражданской обороне, защите населения и территории Приволжского муниципального района от чрезвычайных ситуаций природного и техногенного характера, проявлений терроризма и экстремизма. 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05 1 00 00000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100 000,00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100 000,00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100 000,00</w:t>
            </w:r>
          </w:p>
        </w:tc>
      </w:tr>
      <w:tr w:rsidR="00FD2169" w:rsidRPr="00FD2169" w:rsidTr="00CF54EE">
        <w:trPr>
          <w:trHeight w:val="94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"Мероприятия по гражданской обороне, защите населения и территорий Приволжского муниципального района от чрезвычайных ситуаций природного и техногенного характера"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05 1 01 00000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100 000,00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100 000,00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100 000,00</w:t>
            </w:r>
          </w:p>
        </w:tc>
      </w:tr>
      <w:tr w:rsidR="00FD2169" w:rsidRPr="00FD2169" w:rsidTr="00CF54EE">
        <w:trPr>
          <w:trHeight w:val="94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Подготовка населения и организаций к действиям в чрезвычайной ситуации в мирное и военное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05 1 01 90010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proofErr w:type="spellStart"/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lastRenderedPageBreak/>
              <w:t>Подпрограмма"Обеспечение</w:t>
            </w:r>
            <w:proofErr w:type="spellEnd"/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безопасности гидротехнических сооружений на территории Приволжского муниципального района"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05 2 00 00000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243 000,00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"Обеспечение безопасности гидротехнических сооружений"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05 2 01 00000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243 000,00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200 000,00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200 000,00</w:t>
            </w:r>
          </w:p>
        </w:tc>
      </w:tr>
      <w:tr w:rsidR="00FD2169" w:rsidRPr="00FD2169" w:rsidTr="00CF54EE">
        <w:trPr>
          <w:trHeight w:val="94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Расходы связанные с организацией безопасности, содержанием и эксплуатацией гидротехнических сооружений (Иные бюджетные ассигнования)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05 2 01 90070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243 000,00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"Благоустройство территории Приволжского муниципального района"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06 0 00 00000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2 233 037,63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2 211 702,74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2 233 515,09</w:t>
            </w:r>
          </w:p>
        </w:tc>
      </w:tr>
      <w:tr w:rsidR="00FD2169" w:rsidRPr="00FD2169" w:rsidTr="00CF54EE">
        <w:trPr>
          <w:trHeight w:val="31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"Организация обезвреживания и размещения отходов"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06 1 00 00000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438 970,00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438 970,00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438 970,00</w:t>
            </w:r>
          </w:p>
        </w:tc>
      </w:tr>
      <w:tr w:rsidR="00FD2169" w:rsidRPr="00FD2169" w:rsidTr="00CF54EE">
        <w:trPr>
          <w:trHeight w:val="126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"Обеспечение экологической безопасности использования, обезвреживания и размещения отходов от объектов жилищного фонда, предприятий и организаций Приволжского муниципального района"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06 1 01 00000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438 970,00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438 970,00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438 970,00</w:t>
            </w:r>
          </w:p>
        </w:tc>
      </w:tr>
      <w:tr w:rsidR="00FD2169" w:rsidRPr="00FD2169" w:rsidTr="00CF54EE">
        <w:trPr>
          <w:trHeight w:val="126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Субсидия на реализацию мер по обеспечению экологической безопасности использования, обезвреживания и размещения отходов от объектов жилищного фонда, предприятий и организаций Приволжского муниципального района (Иные бюджетные ассигнования)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06 1 01 60010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102 970,00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102 970,00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102 970,00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Ликвидация несанкционированных свалок (Закупка товаров, работ и услуг для государственных (муниципальных) нужд)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06 1 01 26210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336 000,00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336 000,00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336 000,00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"Санитарно-эпидемиологическое, экологическое и безопасное благосостояние населения"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06 2 00 00000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1 502 817,63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1 481 482,74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1 503 295,09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06 2 01 00000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66 392,85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24 245,25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24 245,25</w:t>
            </w:r>
          </w:p>
        </w:tc>
      </w:tr>
      <w:tr w:rsidR="00FD2169" w:rsidRPr="00FD2169" w:rsidTr="00CF54EE">
        <w:trPr>
          <w:trHeight w:val="698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(Закупка товаров, работ и </w:t>
            </w: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06 2 01 80370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66 392,85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24 245,25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24 245,25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Основное мероприятие "Содержание объектов инженерной защиты (дамбы, дренажные системы, </w:t>
            </w:r>
            <w:proofErr w:type="spellStart"/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водоперекачивающие</w:t>
            </w:r>
            <w:proofErr w:type="spellEnd"/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станции)"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06 2 02 00000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1 436 424,78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1 457 237,49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1 479 049,84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Текущее содержание инженерной защиты (дамбы, дренажные системы, </w:t>
            </w:r>
            <w:proofErr w:type="spellStart"/>
            <w:r w:rsidRPr="00FD2169">
              <w:rPr>
                <w:rFonts w:ascii="Arial" w:hAnsi="Arial" w:cs="Arial"/>
                <w:sz w:val="20"/>
                <w:szCs w:val="20"/>
              </w:rPr>
              <w:t>водоперекачивающие</w:t>
            </w:r>
            <w:proofErr w:type="spellEnd"/>
            <w:r w:rsidRPr="00FD216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FD2169">
              <w:rPr>
                <w:rFonts w:ascii="Arial" w:hAnsi="Arial" w:cs="Arial"/>
                <w:sz w:val="20"/>
                <w:szCs w:val="20"/>
              </w:rPr>
              <w:t>станции)  (</w:t>
            </w:r>
            <w:proofErr w:type="gramEnd"/>
            <w:r w:rsidRPr="00FD2169">
              <w:rPr>
                <w:rFonts w:ascii="Arial" w:hAnsi="Arial" w:cs="Arial"/>
                <w:sz w:val="20"/>
                <w:szCs w:val="20"/>
              </w:rPr>
              <w:t>Иные бюджетные ассигнования)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06 2 02 S0540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1 436 424,78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1 457 237,49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1 479 049,84</w:t>
            </w:r>
          </w:p>
        </w:tc>
      </w:tr>
      <w:tr w:rsidR="00FD2169" w:rsidRPr="00FD2169" w:rsidTr="00CF54EE">
        <w:trPr>
          <w:trHeight w:val="31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"Благоустройство территорий общего пользования"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06 3 00 00000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291 250,00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291 250,00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291 250,00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Основное </w:t>
            </w:r>
            <w:proofErr w:type="spellStart"/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мероприятие"Организация</w:t>
            </w:r>
            <w:proofErr w:type="spellEnd"/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ритуальных услуг и содержание мест захоронения"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06 3 01 00000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211 250,00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211 250,00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211 250,00</w:t>
            </w:r>
          </w:p>
        </w:tc>
      </w:tr>
      <w:tr w:rsidR="00FD2169" w:rsidRPr="00FD2169" w:rsidTr="00CF54EE">
        <w:trPr>
          <w:trHeight w:val="94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Финансовое обеспечение </w:t>
            </w:r>
            <w:proofErr w:type="gramStart"/>
            <w:r w:rsidRPr="00FD2169">
              <w:rPr>
                <w:rFonts w:ascii="Arial" w:hAnsi="Arial" w:cs="Arial"/>
                <w:sz w:val="20"/>
                <w:szCs w:val="20"/>
              </w:rPr>
              <w:t>на  организацию</w:t>
            </w:r>
            <w:proofErr w:type="gramEnd"/>
            <w:r w:rsidRPr="00FD2169">
              <w:rPr>
                <w:rFonts w:ascii="Arial" w:hAnsi="Arial" w:cs="Arial"/>
                <w:sz w:val="20"/>
                <w:szCs w:val="20"/>
              </w:rPr>
              <w:t xml:space="preserve"> ритуальных услуг и содержание мест захоронения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06 3 01 00430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170 000,00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170 000,00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Финансовое обеспечение </w:t>
            </w:r>
            <w:proofErr w:type="gramStart"/>
            <w:r w:rsidRPr="00FD2169">
              <w:rPr>
                <w:rFonts w:ascii="Arial" w:hAnsi="Arial" w:cs="Arial"/>
                <w:sz w:val="20"/>
                <w:szCs w:val="20"/>
              </w:rPr>
              <w:t>на  организацию</w:t>
            </w:r>
            <w:proofErr w:type="gramEnd"/>
            <w:r w:rsidRPr="00FD2169">
              <w:rPr>
                <w:rFonts w:ascii="Arial" w:hAnsi="Arial" w:cs="Arial"/>
                <w:sz w:val="20"/>
                <w:szCs w:val="20"/>
              </w:rPr>
              <w:t xml:space="preserve"> ритуальных услуг и содержание мест захоронения (Межбюджетные трансферты)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06 3 01 00430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170 000,00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Субсидия на транспортировку умерших в морг (Иные бюджетные ассигнования)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06 3 01 60020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41 250,00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41 250,00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41 250,00</w:t>
            </w:r>
          </w:p>
        </w:tc>
      </w:tr>
      <w:tr w:rsidR="00FD2169" w:rsidRPr="00FD2169" w:rsidTr="00CF54EE">
        <w:trPr>
          <w:trHeight w:val="31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"Озеленение"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06 3 02 00000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80 000,00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80 000,00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80 000,00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Организация озеленения территорий общего пользования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06 3 02 26310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80 000,00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80 000,00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80 000,00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 xml:space="preserve">Муниципальная программа "Отдельные вопросы </w:t>
            </w:r>
            <w:proofErr w:type="spellStart"/>
            <w:r w:rsidRPr="00FD2169">
              <w:rPr>
                <w:rFonts w:ascii="Arial" w:hAnsi="Arial" w:cs="Arial"/>
                <w:bCs/>
                <w:sz w:val="20"/>
                <w:szCs w:val="20"/>
              </w:rPr>
              <w:t>жилищно</w:t>
            </w:r>
            <w:proofErr w:type="spellEnd"/>
            <w:r w:rsidRPr="00FD2169">
              <w:rPr>
                <w:rFonts w:ascii="Arial" w:hAnsi="Arial" w:cs="Arial"/>
                <w:bCs/>
                <w:sz w:val="20"/>
                <w:szCs w:val="20"/>
              </w:rPr>
              <w:t xml:space="preserve"> - коммунального хозяйства в Приволжском муниципальном районе"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08 0 00 00000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512 347,68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512 347,68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512 347,68</w:t>
            </w:r>
          </w:p>
        </w:tc>
      </w:tr>
      <w:tr w:rsidR="00FD2169" w:rsidRPr="00FD2169" w:rsidTr="00CF54EE">
        <w:trPr>
          <w:trHeight w:val="31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</w:t>
            </w:r>
            <w:proofErr w:type="spellStart"/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Жилищно</w:t>
            </w:r>
            <w:proofErr w:type="spellEnd"/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- коммунальная инфраструктура"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08 1 00 00000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512 347,68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512 347,68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512 347,68</w:t>
            </w:r>
          </w:p>
        </w:tc>
      </w:tr>
      <w:tr w:rsidR="00FD2169" w:rsidRPr="00FD2169" w:rsidTr="00CF54EE">
        <w:trPr>
          <w:trHeight w:val="31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"Теплоснабжение"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08 1 01 00000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209 000,00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209 000,00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209 000,00</w:t>
            </w:r>
          </w:p>
        </w:tc>
      </w:tr>
      <w:tr w:rsidR="00FD2169" w:rsidRPr="00FD2169" w:rsidTr="00CF54EE">
        <w:trPr>
          <w:trHeight w:val="94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Актуализация схемы теплоснабжения Приволжского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08 1 01 28040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209 000,00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209 000,00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209 000,00</w:t>
            </w:r>
          </w:p>
        </w:tc>
      </w:tr>
      <w:tr w:rsidR="00FD2169" w:rsidRPr="00FD2169" w:rsidTr="00CF54EE">
        <w:trPr>
          <w:trHeight w:val="31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"Водоснабжение"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08 1 03 00000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282 700,00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282 700,00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282 700,00</w:t>
            </w:r>
          </w:p>
        </w:tc>
      </w:tr>
      <w:tr w:rsidR="00FD2169" w:rsidRPr="00FD2169" w:rsidTr="00CF54EE">
        <w:trPr>
          <w:trHeight w:val="189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Финансовое обеспечение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 (содержание колодцев).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08 1 03 00440 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222 700,00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222 700,00</w:t>
            </w:r>
          </w:p>
        </w:tc>
      </w:tr>
      <w:tr w:rsidR="00FD2169" w:rsidRPr="00FD2169" w:rsidTr="00CF54EE">
        <w:trPr>
          <w:trHeight w:val="157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Финансовое обеспечение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 (содержание колодцев). (</w:t>
            </w:r>
            <w:proofErr w:type="spellStart"/>
            <w:r w:rsidRPr="00FD2169">
              <w:rPr>
                <w:rFonts w:ascii="Arial" w:hAnsi="Arial" w:cs="Arial"/>
                <w:sz w:val="20"/>
                <w:szCs w:val="20"/>
              </w:rPr>
              <w:t>Межбюдджетные</w:t>
            </w:r>
            <w:proofErr w:type="spellEnd"/>
            <w:r w:rsidRPr="00FD2169">
              <w:rPr>
                <w:rFonts w:ascii="Arial" w:hAnsi="Arial" w:cs="Arial"/>
                <w:sz w:val="20"/>
                <w:szCs w:val="20"/>
              </w:rPr>
              <w:t xml:space="preserve"> трансферты)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08 1 03 00440 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222 700,00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189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Финансовое обеспечение на организацию в границах поселений электро-, тепло-, газо- и водоснабжения населения, водоотведения, снабжения, снабжения населения топливом в пределах полномочий, установленных законодательством РФ, в части централизованных источников </w:t>
            </w:r>
            <w:proofErr w:type="gramStart"/>
            <w:r w:rsidRPr="00FD2169">
              <w:rPr>
                <w:rFonts w:ascii="Arial" w:hAnsi="Arial" w:cs="Arial"/>
                <w:sz w:val="20"/>
                <w:szCs w:val="20"/>
              </w:rPr>
              <w:t>водоснабжения  (</w:t>
            </w:r>
            <w:proofErr w:type="gramEnd"/>
            <w:r w:rsidRPr="00FD2169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08 1 03 00470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60 000,00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60 000,00</w:t>
            </w:r>
          </w:p>
        </w:tc>
      </w:tr>
      <w:tr w:rsidR="00FD2169" w:rsidRPr="00FD2169" w:rsidTr="00CF54EE">
        <w:trPr>
          <w:trHeight w:val="157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Финансовое обеспечение на организацию в границах поселений электро-, тепло-, газо- и водоснабжения населения, водоотведения, снабжения, снабжения населения топливом в пределах полномочий, установленных законодательством РФ, в части централизованных источников водоснабжения</w:t>
            </w:r>
            <w:proofErr w:type="gramStart"/>
            <w:r w:rsidRPr="00FD2169">
              <w:rPr>
                <w:rFonts w:ascii="Arial" w:hAnsi="Arial" w:cs="Arial"/>
                <w:sz w:val="20"/>
                <w:szCs w:val="20"/>
              </w:rPr>
              <w:t xml:space="preserve">   (</w:t>
            </w:r>
            <w:proofErr w:type="spellStart"/>
            <w:proofErr w:type="gramEnd"/>
            <w:r w:rsidRPr="00FD2169">
              <w:rPr>
                <w:rFonts w:ascii="Arial" w:hAnsi="Arial" w:cs="Arial"/>
                <w:sz w:val="20"/>
                <w:szCs w:val="20"/>
              </w:rPr>
              <w:t>Межбюдджетные</w:t>
            </w:r>
            <w:proofErr w:type="spellEnd"/>
            <w:r w:rsidRPr="00FD2169">
              <w:rPr>
                <w:rFonts w:ascii="Arial" w:hAnsi="Arial" w:cs="Arial"/>
                <w:sz w:val="20"/>
                <w:szCs w:val="20"/>
              </w:rPr>
              <w:t xml:space="preserve"> трансферты)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08 1 03 00470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60 000,00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"Капитальный ремонт муниципального жилищного фонда"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08 1 04 00000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20 647,68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20 647,68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20 647,68</w:t>
            </w:r>
          </w:p>
        </w:tc>
      </w:tr>
      <w:tr w:rsidR="00FD2169" w:rsidRPr="00FD2169" w:rsidTr="00CF54EE">
        <w:trPr>
          <w:trHeight w:val="252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Финансовое обеспечение на организацию обеспечения проживающих в поселениях и нуждающихся в жилых помещениях малоимущих граждан жилыми помещениями, организацию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.(Закупка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08 1 04 00410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20 647,68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20 647,68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20 647,68</w:t>
            </w:r>
          </w:p>
        </w:tc>
      </w:tr>
      <w:tr w:rsidR="00FD2169" w:rsidRPr="00FD2169" w:rsidTr="00CF54EE">
        <w:trPr>
          <w:trHeight w:val="126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"Развитие сельского хозяйства и регулирование рынков сельскохозяйственной продукции, сырья и продовольствия в Приволжском муниципальном районе Ивановской области"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10 0 00 00000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«Развитие отрасли растениеводства и животноводства, переработки и реализации </w:t>
            </w:r>
            <w:proofErr w:type="gramStart"/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продукции »</w:t>
            </w:r>
            <w:proofErr w:type="gramEnd"/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10 1 00 00000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30 000,00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"Расходы на развитие отрасли растениеводства и животноводства, переработки и реализации продукции".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10 1 01 00000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30 000,00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30 000,00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30 000,00</w:t>
            </w:r>
          </w:p>
        </w:tc>
      </w:tr>
      <w:tr w:rsidR="00FD2169" w:rsidRPr="00FD2169" w:rsidTr="00CF54EE">
        <w:trPr>
          <w:trHeight w:val="94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Проведение мероприятий на территории Приволжского муниципального </w:t>
            </w:r>
            <w:proofErr w:type="gramStart"/>
            <w:r w:rsidRPr="00FD2169">
              <w:rPr>
                <w:rFonts w:ascii="Arial" w:hAnsi="Arial" w:cs="Arial"/>
                <w:sz w:val="20"/>
                <w:szCs w:val="20"/>
              </w:rPr>
              <w:t>района  (</w:t>
            </w:r>
            <w:proofErr w:type="gramEnd"/>
            <w:r w:rsidRPr="00FD2169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10 1 01 10010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"Комплексное развитие сельских территорий в Приволжском муниципальном районе "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10 2 00 00000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"Создание условий для развития сельских территорий"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10 2 01 00000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"Совершенствование местного самоуправления Приволжского муниципального района"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11 0 00 00000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3 173 074,00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3 331 554,10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3 331 554,10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"Развитие муниципальной службы Приволжского муниципального района" 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11 1 00 00000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2 038 273,20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2 038 273,20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2 038 273,20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"Создание условий для профессионального развития и подготовки кадров муниципальной службы"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11 1 01 00000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174 000,00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174 000,00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174 000,00</w:t>
            </w:r>
          </w:p>
        </w:tc>
      </w:tr>
      <w:tr w:rsidR="00FD2169" w:rsidRPr="00FD2169" w:rsidTr="00CF54EE">
        <w:trPr>
          <w:trHeight w:val="94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Расходы на создание условий для профессионального развития и подготовки кадров муниципальной службы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11 1 01 02500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174 000,00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174 000,00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174 000,00</w:t>
            </w:r>
          </w:p>
        </w:tc>
      </w:tr>
      <w:tr w:rsidR="00FD2169" w:rsidRPr="00FD2169" w:rsidTr="00CF54EE">
        <w:trPr>
          <w:trHeight w:val="31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"Доплата к пенсиям муниципальным служащим"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11 1 02 00000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1 864 273,20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1 864 273,20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1 864 273,20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Доплата к пенсиям муниципальным служащим (Социальное обеспечение и иные выплаты населению)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11 1 02 70200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1 864 273,20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1 864 273,20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1 864 273,20</w:t>
            </w:r>
          </w:p>
        </w:tc>
      </w:tr>
      <w:tr w:rsidR="00FD2169" w:rsidRPr="00FD2169" w:rsidTr="00CF54EE">
        <w:trPr>
          <w:trHeight w:val="94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"Информационная открытость органов местного самоуправления Приволжского муниципального района и общественные связи"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11 2 00 00000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64 800,80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71 280,90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71 280,90</w:t>
            </w:r>
          </w:p>
        </w:tc>
      </w:tr>
      <w:tr w:rsidR="00FD2169" w:rsidRPr="00FD2169" w:rsidTr="00CF54EE">
        <w:trPr>
          <w:trHeight w:val="31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 Официальное опубликование правовых актов 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11 2 01 00000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64 800,80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71 280,90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71 280,90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 Официальное опубликование правовых актов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11 2 01 00040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64 800,80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71 280,90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71 280,90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"Информатизация структурных подразделений администрации Приволжского муниципального района"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11 3 00 00000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885 000,00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1 017 000,00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1 017 000,00</w:t>
            </w:r>
          </w:p>
        </w:tc>
      </w:tr>
      <w:tr w:rsidR="00FD2169" w:rsidRPr="00FD2169" w:rsidTr="00CF54EE">
        <w:trPr>
          <w:trHeight w:val="31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"Обеспечение средствами информатизации"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11 3 01 00000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885 000,00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1 017 000,00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1 017 000,00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Обеспечение средствами информатизации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11 3 01 00080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885 000,00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1 017 000,00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1 017 000,00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"Улучшение условий и охраны труда в администрации Приволжского муниципального района"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11 4 00 00000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185 000,00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205 000,00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205 000,00</w:t>
            </w:r>
          </w:p>
        </w:tc>
      </w:tr>
      <w:tr w:rsidR="00FD2169" w:rsidRPr="00FD2169" w:rsidTr="00CF54EE">
        <w:trPr>
          <w:trHeight w:val="31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"Охрана труда"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11 4 01 00000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185 000,00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205 000,00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205 000,00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Диспансеризация муниципальных </w:t>
            </w:r>
            <w:proofErr w:type="gramStart"/>
            <w:r w:rsidRPr="00FD2169">
              <w:rPr>
                <w:rFonts w:ascii="Arial" w:hAnsi="Arial" w:cs="Arial"/>
                <w:sz w:val="20"/>
                <w:szCs w:val="20"/>
              </w:rPr>
              <w:t>служащих  (</w:t>
            </w:r>
            <w:proofErr w:type="gramEnd"/>
            <w:r w:rsidRPr="00FD2169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11 4 01 00090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185 000,00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205 000,00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205 000,00</w:t>
            </w:r>
          </w:p>
        </w:tc>
      </w:tr>
      <w:tr w:rsidR="00FD2169" w:rsidRPr="00FD2169" w:rsidTr="00CF54EE">
        <w:trPr>
          <w:trHeight w:val="94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 xml:space="preserve">Муниципальная программа "Обеспечение доступным и комфортным </w:t>
            </w:r>
            <w:proofErr w:type="gramStart"/>
            <w:r w:rsidRPr="00FD2169">
              <w:rPr>
                <w:rFonts w:ascii="Arial" w:hAnsi="Arial" w:cs="Arial"/>
                <w:bCs/>
                <w:sz w:val="20"/>
                <w:szCs w:val="20"/>
              </w:rPr>
              <w:t>жильем  населения</w:t>
            </w:r>
            <w:proofErr w:type="gramEnd"/>
            <w:r w:rsidRPr="00FD2169">
              <w:rPr>
                <w:rFonts w:ascii="Arial" w:hAnsi="Arial" w:cs="Arial"/>
                <w:bCs/>
                <w:sz w:val="20"/>
                <w:szCs w:val="20"/>
              </w:rPr>
              <w:t xml:space="preserve"> Приволжского муниципального района Ивановской области"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12 0 00 00000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202 762,98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116 899,07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85 863,92</w:t>
            </w:r>
          </w:p>
        </w:tc>
      </w:tr>
      <w:tr w:rsidR="00FD2169" w:rsidRPr="00FD2169" w:rsidTr="00CF54EE">
        <w:trPr>
          <w:trHeight w:val="31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"Обеспечение жильем молодых семей"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12 1 00 00000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115 864,56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79 656,89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36 207,68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Основное мероприятие "Социальное обеспечение и выплаты молодым семьям"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12 1 01 00000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115 864,56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79 656,89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36 207,68</w:t>
            </w:r>
          </w:p>
        </w:tc>
      </w:tr>
      <w:tr w:rsidR="00FD2169" w:rsidRPr="00FD2169" w:rsidTr="00CF54EE">
        <w:trPr>
          <w:trHeight w:val="126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Предоставление социальных выплат молодым семьям на приобретение жилых помещений или строительство индивидуальных жилых домов. </w:t>
            </w:r>
            <w:proofErr w:type="spellStart"/>
            <w:r w:rsidRPr="00FD2169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FD2169">
              <w:rPr>
                <w:rFonts w:ascii="Arial" w:hAnsi="Arial" w:cs="Arial"/>
                <w:sz w:val="20"/>
                <w:szCs w:val="20"/>
              </w:rPr>
              <w:t xml:space="preserve"> районного бюджета (Социальное обеспечение и иные выплаты населению)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12 1 01 L4970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115 864,56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79 656,89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36 207,68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"Муниципальная и государственная поддержка граждан в сфере ипотечного жилищного кредитования"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12 2 00 00000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86 898,42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37 242,18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49 656,24</w:t>
            </w:r>
          </w:p>
        </w:tc>
      </w:tr>
      <w:tr w:rsidR="00FD2169" w:rsidRPr="00FD2169" w:rsidTr="00CF54EE">
        <w:trPr>
          <w:trHeight w:val="31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"Социальное обеспечение граждан"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12 2 01 00000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86 898,42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37 242,18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49 656,24</w:t>
            </w:r>
          </w:p>
        </w:tc>
      </w:tr>
      <w:tr w:rsidR="00FD2169" w:rsidRPr="00FD2169" w:rsidTr="00CF54EE">
        <w:trPr>
          <w:trHeight w:val="157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рефинансированному). </w:t>
            </w:r>
            <w:proofErr w:type="spellStart"/>
            <w:r w:rsidRPr="00FD2169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FD2169">
              <w:rPr>
                <w:rFonts w:ascii="Arial" w:hAnsi="Arial" w:cs="Arial"/>
                <w:sz w:val="20"/>
                <w:szCs w:val="20"/>
              </w:rPr>
              <w:t xml:space="preserve"> районного бюджета (Социальное обеспечение и иные выплаты населению)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12 2 01 70020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86 898,42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37 242,18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49 656,24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"Профилактика правонарушений на территории Приволжского муниципального района"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13 0 00 00000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491 350,03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432 131,00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432 131,00</w:t>
            </w:r>
          </w:p>
        </w:tc>
      </w:tr>
      <w:tr w:rsidR="00FD2169" w:rsidRPr="00FD2169" w:rsidTr="00CF54EE">
        <w:trPr>
          <w:trHeight w:val="94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 Профилактика правонарушений, наркомании, борьба с преступностью и обеспечение безопасности граждан на территории Приволжского муниципального района"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13 1 00 00000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20 800,00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20 800,00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20 800,00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Основное </w:t>
            </w:r>
            <w:proofErr w:type="spellStart"/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мероприятие"</w:t>
            </w:r>
            <w:proofErr w:type="gramStart"/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Противодействие</w:t>
            </w:r>
            <w:proofErr w:type="spellEnd"/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терроризму</w:t>
            </w:r>
            <w:proofErr w:type="gramEnd"/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, экстремизму и организованной преступности"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13 1 01 00000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5 800,00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5 800,00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5 800,00</w:t>
            </w:r>
          </w:p>
        </w:tc>
      </w:tr>
      <w:tr w:rsidR="00FD2169" w:rsidRPr="00FD2169" w:rsidTr="00CF54EE">
        <w:trPr>
          <w:trHeight w:val="126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Выплата единовременного денежного вознаграждения гражданам за добровольную сдачу незаконно хранящегося оружия, боеприпасов, взрывчатых веществ, взрывчатых устройств (Социальное обеспечение и иные выплаты населению)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13 1 01 01000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800,00</w:t>
            </w:r>
          </w:p>
        </w:tc>
      </w:tr>
      <w:tr w:rsidR="00FD2169" w:rsidRPr="00FD2169" w:rsidTr="00CF54EE">
        <w:trPr>
          <w:trHeight w:val="84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Приобретение элементов экипировки, устройств, обеспечивающих необходимый уровень защиты граждан и охраны общественного порядка на объектах и во время мероприятий с повышенными требованиями к </w:t>
            </w: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13 1 01 03000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</w:tr>
      <w:tr w:rsidR="00FD2169" w:rsidRPr="00FD2169" w:rsidTr="00CF54EE">
        <w:trPr>
          <w:trHeight w:val="31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Основное </w:t>
            </w:r>
            <w:proofErr w:type="spellStart"/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мероприятие"Профилактика</w:t>
            </w:r>
            <w:proofErr w:type="spellEnd"/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правонарушений"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13 1 02 00000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15 000,00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15 000,00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15 000,00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Проведение мероприятий по профилактике правонарушений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13 1 02 02000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15 000,00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15 000,00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15 000,00</w:t>
            </w:r>
          </w:p>
        </w:tc>
      </w:tr>
      <w:tr w:rsidR="00FD2169" w:rsidRPr="00FD2169" w:rsidTr="00CF54EE">
        <w:trPr>
          <w:trHeight w:val="94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"Профилактика безнадзорности и правонарушений среди несовершеннолетних на территории Приволжского муниципального района"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13 2 00 00000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470 550,03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411 331,00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411 331,00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"Профилактика правонарушений несовершеннолетних"</w:t>
            </w:r>
          </w:p>
        </w:tc>
        <w:tc>
          <w:tcPr>
            <w:tcW w:w="113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13 2 01 00000</w:t>
            </w:r>
          </w:p>
        </w:tc>
        <w:tc>
          <w:tcPr>
            <w:tcW w:w="67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470 550,03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411 331,00</w:t>
            </w:r>
          </w:p>
        </w:tc>
        <w:tc>
          <w:tcPr>
            <w:tcW w:w="1363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411 331,00</w:t>
            </w:r>
          </w:p>
        </w:tc>
      </w:tr>
      <w:tr w:rsidR="00FD2169" w:rsidRPr="00FD2169" w:rsidTr="00CF54EE">
        <w:trPr>
          <w:trHeight w:val="157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13 2 01 80360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470 550,03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411 331,00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411 331,00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"Развитие субъектов малого и среднего предпринимательства в Приволжском муниципальном районе"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14 0 00 00000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40 000,00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40 000,00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40 000,00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"Организационная, консультационная и информационная поддержка субъектов малого и среднего предпринимательства"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14 1 00 00000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40 000,00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"Расходы на финансовую поддержку субъектов малого и среднего предпринимательства"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14 1 01 00000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40 000,00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40 000,00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40 000,00</w:t>
            </w:r>
          </w:p>
        </w:tc>
      </w:tr>
      <w:tr w:rsidR="00FD2169" w:rsidRPr="00FD2169" w:rsidTr="00CF54EE">
        <w:trPr>
          <w:trHeight w:val="94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Проведение мероприятий на территории Приволжского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14 1 01 10010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40 000,00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"Комплексное развитие транспортной инфраструктуры Приволжского муниципального района"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15 0 00 00000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8 515 196,89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4 775 104,13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4 883 864,13</w:t>
            </w:r>
          </w:p>
        </w:tc>
      </w:tr>
      <w:tr w:rsidR="00FD2169" w:rsidRPr="00FD2169" w:rsidTr="00CF54EE">
        <w:trPr>
          <w:trHeight w:val="31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15 1 00 00000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8 515 196,89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4 775 104,13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4 883 864,13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Основное мероприятие "Организация функционирования автомобильных дорог общего пользования"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15 1 01 00000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4 187 794,29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4 187 794,29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4 187 794,29</w:t>
            </w:r>
          </w:p>
        </w:tc>
      </w:tr>
      <w:tr w:rsidR="00FD2169" w:rsidRPr="00FD2169" w:rsidTr="00CF54EE">
        <w:trPr>
          <w:trHeight w:val="346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15 1 01 00400 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2 715 515,72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2 715 515,72</w:t>
            </w:r>
          </w:p>
        </w:tc>
      </w:tr>
      <w:tr w:rsidR="00FD2169" w:rsidRPr="00FD2169" w:rsidTr="00CF54EE">
        <w:trPr>
          <w:trHeight w:val="315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 (Межбюджетные трансферты)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15 1 01 00400 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2 715 515,72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315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15 1 01 00450 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1 472 278,57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1 472 278,57</w:t>
            </w:r>
          </w:p>
        </w:tc>
      </w:tr>
      <w:tr w:rsidR="00FD2169" w:rsidRPr="00FD2169" w:rsidTr="00CF54EE">
        <w:trPr>
          <w:trHeight w:val="283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 (Межбюджетные трансферты)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15 1 01 00450 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1 472 278,57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31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"Капитальный ремонт и ремонт дорожной сети"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15 1 02 00000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4 327 402,60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587 309,84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696 069,84</w:t>
            </w:r>
          </w:p>
        </w:tc>
      </w:tr>
      <w:tr w:rsidR="00FD2169" w:rsidRPr="00FD2169" w:rsidTr="00CF54EE">
        <w:trPr>
          <w:trHeight w:val="94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Государственная экспертиза по определению достоверной сметной стоимости работ по ремонту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15 1 02 22140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48 000,00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12 000,00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12 000,00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15 1 02 23000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89 660,48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12 053,67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14 332,37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Ремонт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15 1 02 23120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143 507,63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563 256,17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669 737,47</w:t>
            </w:r>
          </w:p>
        </w:tc>
      </w:tr>
      <w:tr w:rsidR="00FD2169" w:rsidRPr="00FD2169" w:rsidTr="00CF54EE">
        <w:trPr>
          <w:trHeight w:val="189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Расходы на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15 1 02 S0510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4 046 234,49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94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"Создание условий для оказания медицинской помощи населению на территории Приволжского муниципального района"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16 0 00 00000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88 000,00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138 000,00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138 000,00</w:t>
            </w:r>
          </w:p>
        </w:tc>
      </w:tr>
      <w:tr w:rsidR="00FD2169" w:rsidRPr="00FD2169" w:rsidTr="00CF54EE">
        <w:trPr>
          <w:trHeight w:val="94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"Социально-экономическая поддержка молодых специалистов сферы здравоохранения в Приволжском муниципальном районе"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16 1 00 00000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88 000,00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88 000,00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88 000,00</w:t>
            </w:r>
          </w:p>
        </w:tc>
      </w:tr>
      <w:tr w:rsidR="00FD2169" w:rsidRPr="00FD2169" w:rsidTr="00CF54EE">
        <w:trPr>
          <w:trHeight w:val="31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"Материальная поддержка молодых специалистов"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16 1 01 00000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88 000,00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88 000,00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88 000,00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Поддержка молодых </w:t>
            </w:r>
            <w:proofErr w:type="gramStart"/>
            <w:r w:rsidRPr="00FD2169">
              <w:rPr>
                <w:rFonts w:ascii="Arial" w:hAnsi="Arial" w:cs="Arial"/>
                <w:sz w:val="20"/>
                <w:szCs w:val="20"/>
              </w:rPr>
              <w:t>специалистов  (</w:t>
            </w:r>
            <w:proofErr w:type="gramEnd"/>
            <w:r w:rsidRPr="00FD2169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16 1 01 06690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88 000,00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88 000,00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88 000,00</w:t>
            </w:r>
          </w:p>
        </w:tc>
      </w:tr>
      <w:tr w:rsidR="00FD2169" w:rsidRPr="00FD2169" w:rsidTr="00CF54EE">
        <w:trPr>
          <w:trHeight w:val="94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"Реализация мероприятий по развитию сети фельдшерско-акушерских пунктов и офисов врачей общей практики в сельских поселениях Приволжского муниципального района"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16 2 00 00000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50 000,00</w:t>
            </w:r>
          </w:p>
        </w:tc>
      </w:tr>
      <w:tr w:rsidR="00FD2169" w:rsidRPr="00FD2169" w:rsidTr="00CF54EE">
        <w:trPr>
          <w:trHeight w:val="31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"Проведение экспертизы ПСД"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16 2 01 00000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50 000,00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50 000,00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Проведение экспертизы ПСД на строительство ФАП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16 2 01 40030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FD2169">
              <w:rPr>
                <w:rFonts w:ascii="Arial" w:hAnsi="Arial" w:cs="Arial"/>
                <w:bCs/>
                <w:sz w:val="20"/>
                <w:szCs w:val="20"/>
              </w:rPr>
              <w:t>Муниципальная  программа</w:t>
            </w:r>
            <w:proofErr w:type="gramEnd"/>
            <w:r w:rsidRPr="00FD2169">
              <w:rPr>
                <w:rFonts w:ascii="Arial" w:hAnsi="Arial" w:cs="Arial"/>
                <w:bCs/>
                <w:sz w:val="20"/>
                <w:szCs w:val="20"/>
              </w:rPr>
              <w:t xml:space="preserve"> "Создание условий для развития массового спорта в Приволжском муниципальном районе"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17 0 00 00000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"Развитие массового спорта в Приволжском муниципальном районе"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17 1 00 00000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100 000,00</w:t>
            </w:r>
          </w:p>
        </w:tc>
      </w:tr>
      <w:tr w:rsidR="00FD2169" w:rsidRPr="00FD2169" w:rsidTr="00CF54EE">
        <w:trPr>
          <w:trHeight w:val="31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"Проведение спортивных мероприятий"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17 1 01 00000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100 000,00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100 000,00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100 000,00</w:t>
            </w:r>
          </w:p>
        </w:tc>
      </w:tr>
      <w:tr w:rsidR="00FD2169" w:rsidRPr="00FD2169" w:rsidTr="00CF54EE">
        <w:trPr>
          <w:trHeight w:val="94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Расходы на проведение мероприятий в области массового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17 1 01 00120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FD2169">
              <w:rPr>
                <w:rFonts w:ascii="Arial" w:hAnsi="Arial" w:cs="Arial"/>
                <w:bCs/>
                <w:sz w:val="20"/>
                <w:szCs w:val="20"/>
              </w:rPr>
              <w:lastRenderedPageBreak/>
              <w:t>Муниципальная  программа</w:t>
            </w:r>
            <w:proofErr w:type="gramEnd"/>
            <w:r w:rsidRPr="00FD2169">
              <w:rPr>
                <w:rFonts w:ascii="Arial" w:hAnsi="Arial" w:cs="Arial"/>
                <w:bCs/>
                <w:sz w:val="20"/>
                <w:szCs w:val="20"/>
              </w:rPr>
              <w:t xml:space="preserve"> "Улучшение условий и охраны труда в Приволжском муниципальном районе"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18 0 00 00000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3 000,00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3 000,00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3 000,00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proofErr w:type="gramStart"/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 "</w:t>
            </w:r>
            <w:proofErr w:type="gramEnd"/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Улучшение условий и охраны труда в учреждениях и предприятиях Приволжского муниципального района"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18 1 00 00000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3 000,00</w:t>
            </w:r>
          </w:p>
        </w:tc>
      </w:tr>
      <w:tr w:rsidR="00FD2169" w:rsidRPr="00FD2169" w:rsidTr="00CF54EE">
        <w:trPr>
          <w:trHeight w:val="31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"Улучшение условий и охраны труда работников"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18 1 01 00000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94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"Содействие в улучшении условий и охраны труда в целях снижения производственного травматизма и профессиональной заболеваемости работников"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18 1 02 00000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3 000,00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3 000,00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3 000,00</w:t>
            </w:r>
          </w:p>
        </w:tc>
      </w:tr>
      <w:tr w:rsidR="00FD2169" w:rsidRPr="00FD2169" w:rsidTr="00CF54EE">
        <w:trPr>
          <w:trHeight w:val="94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Улучшение условий и охраны труда в учреждениях и предприятиях Приволжского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18 1 02 41200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3 000,00</w:t>
            </w:r>
          </w:p>
        </w:tc>
      </w:tr>
      <w:tr w:rsidR="00FD2169" w:rsidRPr="00FD2169" w:rsidTr="00CF54EE">
        <w:trPr>
          <w:trHeight w:val="126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FD2169">
              <w:rPr>
                <w:rFonts w:ascii="Arial" w:hAnsi="Arial" w:cs="Arial"/>
                <w:bCs/>
                <w:sz w:val="20"/>
                <w:szCs w:val="20"/>
              </w:rPr>
              <w:t>Муниципальная  программа</w:t>
            </w:r>
            <w:proofErr w:type="gramEnd"/>
            <w:r w:rsidRPr="00FD2169">
              <w:rPr>
                <w:rFonts w:ascii="Arial" w:hAnsi="Arial" w:cs="Arial"/>
                <w:bCs/>
                <w:sz w:val="20"/>
                <w:szCs w:val="20"/>
              </w:rPr>
              <w:t xml:space="preserve"> "По выполнению мероприятий «Комплексного плана противодействия идеологии терроризма в Российской Федерации на 2019-2023 годы» на территории Приволжского муниципального района"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36 0 00 00000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10 000,00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11 000,00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12 000,00</w:t>
            </w:r>
          </w:p>
        </w:tc>
      </w:tr>
      <w:tr w:rsidR="00FD2169" w:rsidRPr="00FD2169" w:rsidTr="00CF54EE">
        <w:trPr>
          <w:trHeight w:val="94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"По выполнению мероприятий «Комплексного плана противодействия идеологии терроризма в Российской Федерации на 2019-2023 годы» на территории Приволжского муниципального района"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36 1 00 00000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11 000,00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12 000,00</w:t>
            </w:r>
          </w:p>
        </w:tc>
      </w:tr>
      <w:tr w:rsidR="00FD2169" w:rsidRPr="00FD2169" w:rsidTr="00CF54EE">
        <w:trPr>
          <w:trHeight w:val="94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"По выполнению мероприятий «Комплексного плана противодействия идеологии терроризма в Российской Федерации на 2019-2023 годы» на территории Приволжского муниципального района"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36 1 01 00000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11 000,00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12 000,00</w:t>
            </w:r>
          </w:p>
        </w:tc>
      </w:tr>
      <w:tr w:rsidR="00FD2169" w:rsidRPr="00FD2169" w:rsidTr="00CF54EE">
        <w:trPr>
          <w:trHeight w:val="126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Выполнение мероприятий «Комплексного плана противодействия идеологии терроризма в Российской Федерации на 2019-2023 годы» на территории Приволжского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36 1 01 03010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11 000,00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12 000,00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FD2169">
              <w:rPr>
                <w:rFonts w:ascii="Arial" w:hAnsi="Arial" w:cs="Arial"/>
                <w:bCs/>
                <w:sz w:val="20"/>
                <w:szCs w:val="20"/>
              </w:rPr>
              <w:t>Муниципальная  программа</w:t>
            </w:r>
            <w:proofErr w:type="gramEnd"/>
            <w:r w:rsidRPr="00FD2169">
              <w:rPr>
                <w:rFonts w:ascii="Arial" w:hAnsi="Arial" w:cs="Arial"/>
                <w:bCs/>
                <w:sz w:val="20"/>
                <w:szCs w:val="20"/>
              </w:rPr>
              <w:t xml:space="preserve"> "Развитие пассажирских перевозок на территории Приволжского муниципального района"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37 0 00 00000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709 605,87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709 605,87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709 605,87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lastRenderedPageBreak/>
              <w:t>Подпрограмма "Развитие пассажирских перевозок на территории Приволжского муниципального района"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37 1 00 00000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709 605,87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709 605,87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709 605,87</w:t>
            </w:r>
          </w:p>
        </w:tc>
      </w:tr>
      <w:tr w:rsidR="00FD2169" w:rsidRPr="00FD2169" w:rsidTr="00CF54EE">
        <w:trPr>
          <w:trHeight w:val="31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"Регулярные перевозки"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37 1 01 00000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709 605,87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709 605,87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709 605,87</w:t>
            </w:r>
          </w:p>
        </w:tc>
      </w:tr>
      <w:tr w:rsidR="00FD2169" w:rsidRPr="00FD2169" w:rsidTr="00CF54EE">
        <w:trPr>
          <w:trHeight w:val="94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Организация регулярных перевозок по муниципальным маршрутам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37 1 01 24000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709 605,87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709 605,87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709 605,87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FD2169">
              <w:rPr>
                <w:rFonts w:ascii="Arial" w:hAnsi="Arial" w:cs="Arial"/>
                <w:bCs/>
                <w:sz w:val="20"/>
                <w:szCs w:val="20"/>
              </w:rPr>
              <w:t>Муниципальная  программа</w:t>
            </w:r>
            <w:proofErr w:type="gramEnd"/>
            <w:r w:rsidRPr="00FD2169">
              <w:rPr>
                <w:rFonts w:ascii="Arial" w:hAnsi="Arial" w:cs="Arial"/>
                <w:bCs/>
                <w:sz w:val="20"/>
                <w:szCs w:val="20"/>
              </w:rPr>
              <w:t xml:space="preserve"> "Градостроительная деятельность на территории Приволжского муниципального района"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38 0 00 00000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"Установление границ населенных пунктов на территории Приволжского муниципального района"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38 1 00 00000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150 000,00</w:t>
            </w:r>
          </w:p>
        </w:tc>
      </w:tr>
      <w:tr w:rsidR="00FD2169" w:rsidRPr="00FD2169" w:rsidTr="00CF54EE">
        <w:trPr>
          <w:trHeight w:val="31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"Землеустроительные работы"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38 1 01 00000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150 000,00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150 000,00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150 000,00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Землеустроительные работы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38 1 01 20980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150 000,00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150 000,00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150 000,00</w:t>
            </w:r>
          </w:p>
        </w:tc>
      </w:tr>
      <w:tr w:rsidR="00FD2169" w:rsidRPr="00FD2169" w:rsidTr="00CF54EE">
        <w:trPr>
          <w:trHeight w:val="94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"Подготовка документов территориального планирования, градостроительного зонирования, планировки и межевания территории"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38 2 00 00000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150 000,00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"Землеустроительные работы по описанию границ территориальных зон в границах поселений"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38 2 01 00000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130 000,00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130 000,00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130 000,00</w:t>
            </w:r>
          </w:p>
        </w:tc>
      </w:tr>
      <w:tr w:rsidR="00FD2169" w:rsidRPr="00FD2169" w:rsidTr="00CF54EE">
        <w:trPr>
          <w:trHeight w:val="94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Землеустроительные работы по описанию границ территориальных зон в границах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38 2 01 21980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130 000,00</w:t>
            </w:r>
          </w:p>
        </w:tc>
      </w:tr>
      <w:tr w:rsidR="00FD2169" w:rsidRPr="00FD2169" w:rsidTr="00CF54EE">
        <w:trPr>
          <w:trHeight w:val="67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"Разработка проектов планировки и межевания территории"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38 2 02 00000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20 000,00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20 000,00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2169">
              <w:rPr>
                <w:rFonts w:ascii="Arial" w:hAnsi="Arial" w:cs="Arial"/>
                <w:i/>
                <w:iCs/>
                <w:sz w:val="20"/>
                <w:szCs w:val="20"/>
              </w:rPr>
              <w:t>20 000,00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Разработка проектов планировки и межевания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38 2 02 20960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20 000,00</w:t>
            </w:r>
          </w:p>
        </w:tc>
      </w:tr>
      <w:tr w:rsidR="00FD2169" w:rsidRPr="00FD2169" w:rsidTr="00CF54EE">
        <w:trPr>
          <w:trHeight w:val="31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62 455 526,68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57 312 906,61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57 461 961,49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Обеспечение прочих обязательств </w:t>
            </w:r>
            <w:proofErr w:type="gramStart"/>
            <w:r w:rsidRPr="00FD2169">
              <w:rPr>
                <w:rFonts w:ascii="Arial" w:hAnsi="Arial" w:cs="Arial"/>
                <w:sz w:val="20"/>
                <w:szCs w:val="20"/>
              </w:rPr>
              <w:t>администрации  (</w:t>
            </w:r>
            <w:proofErr w:type="gramEnd"/>
            <w:r w:rsidRPr="00FD2169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40 9 00 01400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229 805,71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220 000,37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220 000,37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 xml:space="preserve">Обеспечение прочих обязательств </w:t>
            </w:r>
            <w:proofErr w:type="gramStart"/>
            <w:r w:rsidRPr="00FD2169">
              <w:rPr>
                <w:rFonts w:ascii="Arial" w:hAnsi="Arial" w:cs="Arial"/>
                <w:sz w:val="20"/>
                <w:szCs w:val="20"/>
              </w:rPr>
              <w:t>администрации  (</w:t>
            </w:r>
            <w:proofErr w:type="gramEnd"/>
            <w:r w:rsidRPr="00FD2169">
              <w:rPr>
                <w:rFonts w:ascii="Arial" w:hAnsi="Arial" w:cs="Arial"/>
                <w:sz w:val="20"/>
                <w:szCs w:val="20"/>
              </w:rPr>
              <w:t>Иные бюджетные ассигнования)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40 9 00 01400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2 856 255,00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126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Обеспечение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40 9 00 01500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37 525 013,58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36 987 989,36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36 987 989,36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40 9 00 01500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507 344,62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367 188,81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380 583,16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Обеспечение функций органов местного самоуправления (Иные бюджетные ассигнования)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40 9 00 01500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7 050,00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1 000,00</w:t>
            </w:r>
          </w:p>
        </w:tc>
      </w:tr>
      <w:tr w:rsidR="00FD2169" w:rsidRPr="00FD2169" w:rsidTr="00CF54EE">
        <w:trPr>
          <w:trHeight w:val="189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Обеспечение функций органов местного самоуправления. Передача (исполнение) осуществления части полномочий в соответствии с заключенными соглашениями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40 9 00 01510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724 840,62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189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Обеспечение функционирования представительного органа муниципального образования. Передача (исполнение) осуществления части полномочий в соответствии с заключенными </w:t>
            </w:r>
            <w:proofErr w:type="gramStart"/>
            <w:r w:rsidRPr="00FD2169">
              <w:rPr>
                <w:rFonts w:ascii="Arial" w:hAnsi="Arial" w:cs="Arial"/>
                <w:sz w:val="20"/>
                <w:szCs w:val="20"/>
              </w:rPr>
              <w:t>соглашениями  (</w:t>
            </w:r>
            <w:proofErr w:type="gramEnd"/>
            <w:r w:rsidRPr="00FD2169"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40 9 00 01520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79 500,61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157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Обеспечение функционирования высшего должностного лица органа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40 9 00 01700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1 741 425,00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1 718 640,00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1 817 640,00</w:t>
            </w:r>
          </w:p>
        </w:tc>
      </w:tr>
      <w:tr w:rsidR="00FD2169" w:rsidRPr="00FD2169" w:rsidTr="00CF54EE">
        <w:trPr>
          <w:trHeight w:val="157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Обеспечение функционирования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40 9 00 01900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770 836,08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760 693,50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760 693,50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Обеспечение функционирования представительного органа муниципального образования (Иные бюджетные ассигнования)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40 9 00 01900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145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Возмещение расходов депутатам, осуществляющим полномочия на непостоянной основе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40 9 00 01910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228 000,00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228 000,00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228 000,00</w:t>
            </w:r>
          </w:p>
        </w:tc>
      </w:tr>
      <w:tr w:rsidR="00FD2169" w:rsidRPr="00FD2169" w:rsidTr="00CF54EE">
        <w:trPr>
          <w:trHeight w:val="144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40 9 00 51200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35 345,31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2 108,94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1 893,75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Материальное вознаграждение гражданам, награжденным Почетной грамотой (Социальное обеспечение и иные выплаты населению)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40 9 00 70100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37 500,00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37 500,00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37 500,00</w:t>
            </w:r>
          </w:p>
        </w:tc>
      </w:tr>
      <w:tr w:rsidR="00FD2169" w:rsidRPr="00FD2169" w:rsidTr="00CF54EE">
        <w:trPr>
          <w:trHeight w:val="126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Осуществление отдельных государственных полномочий в сфере административных правонарушений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40 9 00 80350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11 547,00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11 669,00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11 669,00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Оплата годовых членских взносов в Союз малых городов России и в Совет муниципальных образований (Иные бюджетные ассигнования)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41 9 00 90160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69 282,00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160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по другим вопросам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42 9 00 04590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13 135 402,51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13 135 402,51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13 135 402,51</w:t>
            </w:r>
          </w:p>
        </w:tc>
      </w:tr>
      <w:tr w:rsidR="00FD2169" w:rsidRPr="00FD2169" w:rsidTr="00CF54EE">
        <w:trPr>
          <w:trHeight w:val="945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 по другим вопросам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42 9 00 04590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1 927 036,24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1 946 925,04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1 866 525,04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по другим вопросам (Иные бюджетные ассигнования)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42 9 00 04590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2 120,00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2 120,00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2 120,00</w:t>
            </w:r>
          </w:p>
        </w:tc>
      </w:tr>
      <w:tr w:rsidR="00FD2169" w:rsidRPr="00FD2169" w:rsidTr="00CF54EE">
        <w:trPr>
          <w:trHeight w:val="126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49 9 00 R0820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944 222,40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1 888 444,80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1 888 444,80</w:t>
            </w:r>
          </w:p>
        </w:tc>
      </w:tr>
      <w:tr w:rsidR="00FD2169" w:rsidRPr="00FD2169" w:rsidTr="00CF54EE">
        <w:trPr>
          <w:trHeight w:val="126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Мероприятия в области социальной политики. Расходы на оказание финансовой помощи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51 9 00 70030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122 500,00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5 224,28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122 500,00</w:t>
            </w:r>
          </w:p>
        </w:tc>
      </w:tr>
      <w:tr w:rsidR="00FD2169" w:rsidRPr="00FD2169" w:rsidTr="00CF54EE">
        <w:trPr>
          <w:trHeight w:val="630"/>
        </w:trPr>
        <w:tc>
          <w:tcPr>
            <w:tcW w:w="4106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Выполнение наказов избирателей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53 9 00 01990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1 500 000,00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D2169" w:rsidRPr="00FD2169" w:rsidTr="00CF54EE">
        <w:trPr>
          <w:trHeight w:val="315"/>
        </w:trPr>
        <w:tc>
          <w:tcPr>
            <w:tcW w:w="4106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67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410 855 605,84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342 825 431,42</w:t>
            </w:r>
          </w:p>
        </w:tc>
        <w:tc>
          <w:tcPr>
            <w:tcW w:w="1363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324 606 462,87</w:t>
            </w:r>
          </w:p>
        </w:tc>
      </w:tr>
    </w:tbl>
    <w:p w:rsidR="00FD2169" w:rsidRPr="00FD2169" w:rsidRDefault="00FD2169">
      <w:pPr>
        <w:rPr>
          <w:rFonts w:ascii="Arial" w:hAnsi="Arial" w:cs="Arial"/>
          <w:sz w:val="20"/>
          <w:szCs w:val="20"/>
        </w:rPr>
      </w:pPr>
      <w:r w:rsidRPr="00FD2169">
        <w:rPr>
          <w:rFonts w:ascii="Arial" w:hAnsi="Arial" w:cs="Arial"/>
          <w:sz w:val="20"/>
          <w:szCs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709"/>
        <w:gridCol w:w="709"/>
        <w:gridCol w:w="992"/>
        <w:gridCol w:w="709"/>
        <w:gridCol w:w="992"/>
        <w:gridCol w:w="992"/>
        <w:gridCol w:w="986"/>
      </w:tblGrid>
      <w:tr w:rsidR="00CF54EE" w:rsidRPr="00FD2169" w:rsidTr="00CF54EE">
        <w:trPr>
          <w:trHeight w:val="1845"/>
        </w:trPr>
        <w:tc>
          <w:tcPr>
            <w:tcW w:w="6374" w:type="dxa"/>
            <w:gridSpan w:val="4"/>
            <w:hideMark/>
          </w:tcPr>
          <w:p w:rsidR="00CF54EE" w:rsidRPr="00FD2169" w:rsidRDefault="00CF54EE" w:rsidP="00FD2169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RANGE!A1:H148"/>
            <w:bookmarkEnd w:id="1"/>
          </w:p>
        </w:tc>
        <w:tc>
          <w:tcPr>
            <w:tcW w:w="3679" w:type="dxa"/>
            <w:gridSpan w:val="4"/>
            <w:hideMark/>
          </w:tcPr>
          <w:p w:rsidR="00CF54EE" w:rsidRPr="00FD2169" w:rsidRDefault="00CF54EE" w:rsidP="00CF54E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Приложение № 5</w:t>
            </w:r>
            <w:r w:rsidRPr="00FD2169">
              <w:rPr>
                <w:rFonts w:ascii="Arial" w:hAnsi="Arial" w:cs="Arial"/>
                <w:sz w:val="20"/>
                <w:szCs w:val="20"/>
              </w:rPr>
              <w:br/>
              <w:t xml:space="preserve"> к решению Совета Приволжского </w:t>
            </w:r>
            <w:r w:rsidRPr="00FD2169">
              <w:rPr>
                <w:rFonts w:ascii="Arial" w:hAnsi="Arial" w:cs="Arial"/>
                <w:sz w:val="20"/>
                <w:szCs w:val="20"/>
              </w:rPr>
              <w:br/>
              <w:t xml:space="preserve">муниципального района от 22.12.2021 № 77                                                        </w:t>
            </w:r>
            <w:proofErr w:type="gramStart"/>
            <w:r w:rsidRPr="00FD216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D2169">
              <w:rPr>
                <w:rFonts w:ascii="Arial" w:hAnsi="Arial" w:cs="Arial"/>
                <w:sz w:val="20"/>
                <w:szCs w:val="20"/>
              </w:rPr>
              <w:br/>
              <w:t xml:space="preserve">  «</w:t>
            </w:r>
            <w:proofErr w:type="gramEnd"/>
            <w:r w:rsidRPr="00FD2169">
              <w:rPr>
                <w:rFonts w:ascii="Arial" w:hAnsi="Arial" w:cs="Arial"/>
                <w:sz w:val="20"/>
                <w:szCs w:val="20"/>
              </w:rPr>
              <w:t xml:space="preserve">О бюджете Приволжского муниципального района  </w:t>
            </w:r>
            <w:r w:rsidRPr="00FD2169">
              <w:rPr>
                <w:rFonts w:ascii="Arial" w:hAnsi="Arial" w:cs="Arial"/>
                <w:sz w:val="20"/>
                <w:szCs w:val="20"/>
              </w:rPr>
              <w:br/>
              <w:t xml:space="preserve">на 2022 год и плановый период 2023 и 2024 годов»  </w:t>
            </w:r>
          </w:p>
        </w:tc>
      </w:tr>
      <w:tr w:rsidR="00FD2169" w:rsidRPr="00FD2169" w:rsidTr="00CF54EE">
        <w:trPr>
          <w:trHeight w:val="720"/>
        </w:trPr>
        <w:tc>
          <w:tcPr>
            <w:tcW w:w="10053" w:type="dxa"/>
            <w:gridSpan w:val="8"/>
            <w:hideMark/>
          </w:tcPr>
          <w:p w:rsidR="00FD2169" w:rsidRPr="00FD2169" w:rsidRDefault="00FD2169" w:rsidP="00CF54E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Ведомственная структура расходов бюджета Приволжского муниципального района на 2022 год и на плановый период 2023 и 2024 годов</w:t>
            </w:r>
          </w:p>
        </w:tc>
      </w:tr>
      <w:tr w:rsidR="00FD2169" w:rsidRPr="00FD2169" w:rsidTr="00CF54EE">
        <w:trPr>
          <w:trHeight w:val="525"/>
        </w:trPr>
        <w:tc>
          <w:tcPr>
            <w:tcW w:w="10053" w:type="dxa"/>
            <w:gridSpan w:val="8"/>
            <w:hideMark/>
          </w:tcPr>
          <w:p w:rsidR="00FD2169" w:rsidRPr="00FD2169" w:rsidRDefault="00FD2169" w:rsidP="00CF54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(в редакции решения Совета от 27.01.2022 № 6)</w:t>
            </w:r>
          </w:p>
        </w:tc>
      </w:tr>
      <w:tr w:rsidR="00CF54EE" w:rsidRPr="00FD2169" w:rsidTr="00CF54EE">
        <w:trPr>
          <w:trHeight w:val="217"/>
        </w:trPr>
        <w:tc>
          <w:tcPr>
            <w:tcW w:w="3964" w:type="dxa"/>
            <w:hideMark/>
          </w:tcPr>
          <w:p w:rsidR="00CF54EE" w:rsidRPr="00FD2169" w:rsidRDefault="00CF54EE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hideMark/>
          </w:tcPr>
          <w:p w:rsidR="00CF54EE" w:rsidRPr="00FD2169" w:rsidRDefault="00CF54EE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hideMark/>
          </w:tcPr>
          <w:p w:rsidR="00CF54EE" w:rsidRPr="00FD2169" w:rsidRDefault="00CF54EE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hideMark/>
          </w:tcPr>
          <w:p w:rsidR="00CF54EE" w:rsidRPr="00FD2169" w:rsidRDefault="00CF54EE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hideMark/>
          </w:tcPr>
          <w:p w:rsidR="00CF54EE" w:rsidRPr="00FD2169" w:rsidRDefault="00CF54EE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2970" w:type="dxa"/>
            <w:gridSpan w:val="3"/>
            <w:hideMark/>
          </w:tcPr>
          <w:p w:rsidR="00CF54EE" w:rsidRPr="00FD2169" w:rsidRDefault="00CF54EE" w:rsidP="00CF54EE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Единица измерения: руб.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Наименование расходов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Код главы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Раздел, подраздел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Вид расхода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2022 год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2023 год</w:t>
            </w:r>
          </w:p>
        </w:tc>
        <w:tc>
          <w:tcPr>
            <w:tcW w:w="986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2024 год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 xml:space="preserve">Муниципальное казённое учреждение отдел образования администрации </w:t>
            </w:r>
            <w:proofErr w:type="gramStart"/>
            <w:r w:rsidRPr="00FD2169">
              <w:rPr>
                <w:rFonts w:ascii="Arial" w:hAnsi="Arial" w:cs="Arial"/>
                <w:bCs/>
                <w:sz w:val="20"/>
                <w:szCs w:val="20"/>
              </w:rPr>
              <w:t>Приволжского  муниципального</w:t>
            </w:r>
            <w:proofErr w:type="gramEnd"/>
            <w:r w:rsidRPr="00FD2169">
              <w:rPr>
                <w:rFonts w:ascii="Arial" w:hAnsi="Arial" w:cs="Arial"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335 852 357,44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279 703 567,88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261 154 607,25</w:t>
            </w:r>
          </w:p>
        </w:tc>
      </w:tr>
      <w:tr w:rsidR="00CF54EE" w:rsidRPr="00FD2169" w:rsidTr="00CF54EE">
        <w:trPr>
          <w:trHeight w:val="126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Расходы за счет средств от оказания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03 1 01 01110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1 785 733,88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1 792 833,40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1 801 193,40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Расходы за счет средств от оказания платных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03 1 01 01110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16 415 313,64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15 676 931,60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15 691 171,60</w:t>
            </w:r>
          </w:p>
        </w:tc>
      </w:tr>
      <w:tr w:rsidR="00CF54EE" w:rsidRPr="00FD2169" w:rsidTr="00CF54EE">
        <w:trPr>
          <w:trHeight w:val="31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Расходы за счет средств от оказания платных услуг (Иные бюджетные ассигнования)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03 1 01 01110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135 300,00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135 100,00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135 100,00</w:t>
            </w:r>
          </w:p>
        </w:tc>
      </w:tr>
      <w:tr w:rsidR="00CF54EE" w:rsidRPr="00FD2169" w:rsidTr="00CF54EE">
        <w:trPr>
          <w:trHeight w:val="126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дошкольного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03 1 01 01590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32 122 047,18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30 862 304,05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30 870 204,05</w:t>
            </w:r>
          </w:p>
        </w:tc>
      </w:tr>
      <w:tr w:rsidR="00CF54EE" w:rsidRPr="00FD2169" w:rsidTr="00CF54EE">
        <w:trPr>
          <w:trHeight w:val="698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дошкольного образования (Закупка товаров, работ и услуг для </w:t>
            </w: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03 1 01 01590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38 127 316,71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22 297 989,93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9 887 479,51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дошкольного образования (Иные бюджетные ассигнования)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03 1 01 01590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350 095,00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350 795,00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351 295,00</w:t>
            </w:r>
          </w:p>
        </w:tc>
      </w:tr>
      <w:tr w:rsidR="00CF54EE" w:rsidRPr="00FD2169" w:rsidTr="00CF54EE">
        <w:trPr>
          <w:trHeight w:val="252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03 1 01 80170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58 090 603,00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57 865 776,00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57 865 776,00</w:t>
            </w:r>
          </w:p>
        </w:tc>
      </w:tr>
      <w:tr w:rsidR="00CF54EE" w:rsidRPr="00FD2169" w:rsidTr="00CF54EE">
        <w:trPr>
          <w:trHeight w:val="189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03 1 01 80170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391 254,00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494 100,00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494 100,00</w:t>
            </w:r>
          </w:p>
        </w:tc>
      </w:tr>
      <w:tr w:rsidR="00CF54EE" w:rsidRPr="00FD2169" w:rsidTr="00CF54EE">
        <w:trPr>
          <w:trHeight w:val="94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Благоустройство территорий муниципальных дошкольных образовательных организаций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03 1 01 88400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6 331 074,58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CF54EE" w:rsidRPr="00FD2169" w:rsidTr="00CF54EE">
        <w:trPr>
          <w:trHeight w:val="94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01 S1950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15 789,48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CF54EE" w:rsidRPr="00FD2169" w:rsidTr="00CF54EE">
        <w:trPr>
          <w:trHeight w:val="252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03 1 04 80100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182 280,00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171 864,00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171 864,00</w:t>
            </w:r>
          </w:p>
        </w:tc>
      </w:tr>
      <w:tr w:rsidR="00CF54EE" w:rsidRPr="00FD2169" w:rsidTr="00CF54EE">
        <w:trPr>
          <w:trHeight w:val="220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03 1 04 80100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389 827,00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390 515,00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390 515,00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Организация мероприятий по пожарной и антитеррористической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03 1 05 07590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1 308 099,46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Расходы на мероприятия по обучению детей-инвалидов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03 5 01 01490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450 000,00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Охрана труда (Закупка товаров, работ и услуг для обеспечения государственных (муниципальных) нужд) 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03 7 01 41100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935 396,50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989 899,00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999 379,00</w:t>
            </w:r>
          </w:p>
        </w:tc>
      </w:tr>
      <w:tr w:rsidR="00CF54EE" w:rsidRPr="00FD2169" w:rsidTr="00CF54EE">
        <w:trPr>
          <w:trHeight w:val="126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Расходы за счет средств от оказания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03 1 02 01111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87 596,09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86 787,44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86 787,44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Расходы за счет средств от оказания платных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03 1 02 01111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1 508 465,01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1 451 507,56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1 451 507,56</w:t>
            </w:r>
          </w:p>
        </w:tc>
      </w:tr>
      <w:tr w:rsidR="00CF54EE" w:rsidRPr="00FD2169" w:rsidTr="00CF54EE">
        <w:trPr>
          <w:trHeight w:val="126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общего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03 1 02 02590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10 692 090,41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10 418 488,72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10 428 196,72</w:t>
            </w:r>
          </w:p>
        </w:tc>
      </w:tr>
      <w:tr w:rsidR="00CF54EE" w:rsidRPr="00FD2169" w:rsidTr="00CF54EE">
        <w:trPr>
          <w:trHeight w:val="94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общего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03 1 02 02590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28 482 786,99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8 058 785,53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4 621 399,90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общего образования (Иные межбюджетные ассигнования)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03 1 02 02590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726 958,82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723 801,82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720 651,82</w:t>
            </w:r>
          </w:p>
        </w:tc>
      </w:tr>
      <w:tr w:rsidR="00CF54EE" w:rsidRPr="00FD2169" w:rsidTr="00CF54EE">
        <w:trPr>
          <w:trHeight w:val="220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общеобразовательных организаций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03 1 02 53031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7 343 280,00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7 343 280,00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7 265 160,00</w:t>
            </w:r>
          </w:p>
        </w:tc>
      </w:tr>
      <w:tr w:rsidR="00CF54EE" w:rsidRPr="00FD2169" w:rsidTr="00CF54EE">
        <w:trPr>
          <w:trHeight w:val="315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03 1 02 80150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68 692 613,50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62 000 358,00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62 000 358,00</w:t>
            </w:r>
          </w:p>
        </w:tc>
      </w:tr>
      <w:tr w:rsidR="00CF54EE" w:rsidRPr="00FD2169" w:rsidTr="00CF54EE">
        <w:trPr>
          <w:trHeight w:val="252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03 1 02 80150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2 098 694,00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2 036 580,00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2 036 580,00</w:t>
            </w:r>
          </w:p>
        </w:tc>
      </w:tr>
      <w:tr w:rsidR="00CF54EE" w:rsidRPr="00FD2169" w:rsidTr="00CF54EE">
        <w:trPr>
          <w:trHeight w:val="1123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Возмещение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</w:t>
            </w: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коммунальных услуг)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03 1 02 80160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1 733 573,50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1 399 877,00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1 399 877,00</w:t>
            </w:r>
          </w:p>
        </w:tc>
      </w:tr>
      <w:tr w:rsidR="00CF54EE" w:rsidRPr="00FD2169" w:rsidTr="00CF54EE">
        <w:trPr>
          <w:trHeight w:val="190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(Организация бесплатного горячего питания обучающихся, получающих начальное общее образование в муниципальных образовательных организациях)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02 L3041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10 248 297,29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10 658 294,26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10 957 657,13</w:t>
            </w:r>
          </w:p>
        </w:tc>
      </w:tr>
      <w:tr w:rsidR="00CF54EE" w:rsidRPr="00FD2169" w:rsidTr="00CF54EE">
        <w:trPr>
          <w:trHeight w:val="94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Укрепление материально-технической базы муниципальных образовательных учреждений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02 S1950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30 000,06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Организация мероприятий по пожарной и антитеррористической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03 1 05 07590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976 159,26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CF54EE" w:rsidRPr="00FD2169" w:rsidTr="00CF54EE">
        <w:trPr>
          <w:trHeight w:val="126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Е1 51690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CF54EE" w:rsidRPr="00FD2169" w:rsidTr="00CF54EE">
        <w:trPr>
          <w:trHeight w:val="94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(Закупка товаров, работ и услуг для обеспечения государственных (муниципальных) нужд) 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Е2 50970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3 844 742,53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2 363 531,65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Проведение государственной итоговой аттестации выпускников (Закупка товаров, работ и услуг для обеспечения государственных (муниципальных) нужд) 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03 6 01 01790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34 000,00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37 000,00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40 000,00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Охрана труда (Закупка товаров, работ и услуг для обеспечения </w:t>
            </w: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 xml:space="preserve">государственных (муниципальных) нужд) 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03 7 01 41100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892 042,00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917 236,00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873 384,00</w:t>
            </w:r>
          </w:p>
        </w:tc>
      </w:tr>
      <w:tr w:rsidR="00CF54EE" w:rsidRPr="00FD2169" w:rsidTr="00CF54EE">
        <w:trPr>
          <w:trHeight w:val="126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дополнительного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03 1 03 03590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9 679 338,51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10 931 777,94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10 931 777,94</w:t>
            </w:r>
          </w:p>
        </w:tc>
      </w:tr>
      <w:tr w:rsidR="00CF54EE" w:rsidRPr="00FD2169" w:rsidTr="00CF54EE">
        <w:trPr>
          <w:trHeight w:val="94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дополнительного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03 1 03 03590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1 458 489,84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1 202 503,86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1 053 927,86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дополнительного образования (Иные бюджетные ассигнования)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03 1 03 03590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250,00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1 250,00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1 250,00</w:t>
            </w:r>
          </w:p>
        </w:tc>
      </w:tr>
      <w:tr w:rsidR="00CF54EE" w:rsidRPr="00FD2169" w:rsidTr="00CF54EE">
        <w:trPr>
          <w:trHeight w:val="189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</w:t>
            </w:r>
            <w:proofErr w:type="gramStart"/>
            <w:r w:rsidRPr="00FD2169">
              <w:rPr>
                <w:rFonts w:ascii="Arial" w:hAnsi="Arial" w:cs="Arial"/>
                <w:sz w:val="20"/>
                <w:szCs w:val="20"/>
              </w:rPr>
              <w:t>детей  до</w:t>
            </w:r>
            <w:proofErr w:type="gramEnd"/>
            <w:r w:rsidRPr="00FD2169">
              <w:rPr>
                <w:rFonts w:ascii="Arial" w:hAnsi="Arial" w:cs="Arial"/>
                <w:sz w:val="20"/>
                <w:szCs w:val="20"/>
              </w:rPr>
              <w:t xml:space="preserve"> средней заработной платы учителей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03 1 03 81420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465 463,56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CF54EE" w:rsidRPr="00FD2169" w:rsidTr="00CF54EE">
        <w:trPr>
          <w:trHeight w:val="189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Расходы </w:t>
            </w:r>
            <w:proofErr w:type="gramStart"/>
            <w:r w:rsidRPr="00FD2169">
              <w:rPr>
                <w:rFonts w:ascii="Arial" w:hAnsi="Arial" w:cs="Arial"/>
                <w:sz w:val="20"/>
                <w:szCs w:val="20"/>
              </w:rPr>
              <w:t>на  поэтапное</w:t>
            </w:r>
            <w:proofErr w:type="gramEnd"/>
            <w:r w:rsidRPr="00FD2169">
              <w:rPr>
                <w:rFonts w:ascii="Arial" w:hAnsi="Arial" w:cs="Arial"/>
                <w:sz w:val="20"/>
                <w:szCs w:val="20"/>
              </w:rPr>
              <w:t xml:space="preserve"> доведение средней заработной платы педагогическим работникам иных муниципальных организаций дополнительного образования детей  до средней заработной платы учителей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03 S1420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146 988,49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CF54EE" w:rsidRPr="00FD2169" w:rsidTr="00CF54EE">
        <w:trPr>
          <w:trHeight w:val="189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  <w:proofErr w:type="gramStart"/>
            <w:r w:rsidRPr="00FD2169">
              <w:rPr>
                <w:rFonts w:ascii="Arial" w:hAnsi="Arial" w:cs="Arial"/>
                <w:sz w:val="20"/>
                <w:szCs w:val="20"/>
              </w:rPr>
              <w:t xml:space="preserve">   (</w:t>
            </w:r>
            <w:proofErr w:type="gramEnd"/>
            <w:r w:rsidRPr="00FD2169"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03 1 03 81440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544 725,40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CF54EE" w:rsidRPr="00FD2169" w:rsidTr="00CF54EE">
        <w:trPr>
          <w:trHeight w:val="189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D2169">
              <w:rPr>
                <w:rFonts w:ascii="Arial" w:hAnsi="Arial" w:cs="Arial"/>
                <w:sz w:val="20"/>
                <w:szCs w:val="20"/>
              </w:rPr>
              <w:t>Расходы  на</w:t>
            </w:r>
            <w:proofErr w:type="gramEnd"/>
            <w:r w:rsidRPr="00FD2169">
              <w:rPr>
                <w:rFonts w:ascii="Arial" w:hAnsi="Arial" w:cs="Arial"/>
                <w:sz w:val="20"/>
                <w:szCs w:val="20"/>
              </w:rPr>
              <w:t xml:space="preserve">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03 S1440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28 669,76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Организация мероприятий по пожарной и антитеррористической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03 1 05 07590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70 550,00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67 580,00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73 399,00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Проведение ремонтных работ образовательных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03 1 06 08590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70 000,00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CF54EE" w:rsidRPr="00FD2169" w:rsidTr="00CF54EE">
        <w:trPr>
          <w:trHeight w:val="94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E2 54910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273 633,20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272 943,40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Охрана труда (Закупка товаров, работ и услуг для обеспечения государственных (муниципальных) нужд) 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03 7 01 41100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140 760,00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84 475,00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126 660,00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03 4 01 00100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150 000,00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150 000,00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155 000,00</w:t>
            </w:r>
          </w:p>
        </w:tc>
      </w:tr>
      <w:tr w:rsidR="00CF54EE" w:rsidRPr="00FD2169" w:rsidTr="00CF54EE">
        <w:trPr>
          <w:trHeight w:val="94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Расходы по организации отдыха детей в каникулярное время в части организации двухразового питания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4 02 S0190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989 520,00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989 520,00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989 520,00</w:t>
            </w:r>
          </w:p>
        </w:tc>
      </w:tr>
      <w:tr w:rsidR="00CF54EE" w:rsidRPr="00FD2169" w:rsidTr="00CF54EE">
        <w:trPr>
          <w:trHeight w:val="126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03 4 02 80200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52 080,00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52 080,00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52 080,00</w:t>
            </w:r>
          </w:p>
        </w:tc>
      </w:tr>
      <w:tr w:rsidR="00CF54EE" w:rsidRPr="00FD2169" w:rsidTr="00CF54EE">
        <w:trPr>
          <w:trHeight w:val="94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03 1 02 02590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9 957 006,97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8 792 506,97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8 792 506,97</w:t>
            </w:r>
          </w:p>
        </w:tc>
      </w:tr>
      <w:tr w:rsidR="00CF54EE" w:rsidRPr="00FD2169" w:rsidTr="00CF54EE">
        <w:trPr>
          <w:trHeight w:val="94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Е4 52100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CF54EE" w:rsidRPr="00FD2169" w:rsidTr="00CF54EE">
        <w:trPr>
          <w:trHeight w:val="126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Организация мероприятий по поддержке одаренных детей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03 2 01 05590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6 000,00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6 000,00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6 000,00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Организация мероприятий по поддержке одаренных </w:t>
            </w:r>
            <w:proofErr w:type="gramStart"/>
            <w:r w:rsidRPr="00FD2169">
              <w:rPr>
                <w:rFonts w:ascii="Arial" w:hAnsi="Arial" w:cs="Arial"/>
                <w:sz w:val="20"/>
                <w:szCs w:val="20"/>
              </w:rPr>
              <w:t>детей  (</w:t>
            </w:r>
            <w:proofErr w:type="gramEnd"/>
            <w:r w:rsidRPr="00FD2169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03 2 01 05590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179 057,00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179 057,00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179 057,00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Организация мероприятий по поддержке одаренных </w:t>
            </w:r>
            <w:proofErr w:type="gramStart"/>
            <w:r w:rsidRPr="00FD2169">
              <w:rPr>
                <w:rFonts w:ascii="Arial" w:hAnsi="Arial" w:cs="Arial"/>
                <w:sz w:val="20"/>
                <w:szCs w:val="20"/>
              </w:rPr>
              <w:t>детей  (</w:t>
            </w:r>
            <w:proofErr w:type="gramEnd"/>
            <w:r w:rsidRPr="00FD2169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03 2 01 05590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114 943,00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114 943,00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114 943,00</w:t>
            </w:r>
          </w:p>
        </w:tc>
      </w:tr>
      <w:tr w:rsidR="00CF54EE" w:rsidRPr="00FD2169" w:rsidTr="00CF54EE">
        <w:trPr>
          <w:trHeight w:val="94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Поддержка молодых специалистов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03 3 01 06590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102 000,00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102 000,00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102 000,00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Поддержка молодых специалистов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03 3 01 06590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35 000,00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35 000,00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35 000,00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Поддержка молодых специалистов (Социальное обеспечение и иные выплаты населению)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03 3 01 06590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35 000,00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35 000,00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35 000,00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Охрана труда (Закупка товаров, работ и услуг для обеспечения государственных (муниципальных) нужд) 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03 7 01 41100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24 596,00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28 580,00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22 280,00</w:t>
            </w:r>
          </w:p>
        </w:tc>
      </w:tr>
      <w:tr w:rsidR="00CF54EE" w:rsidRPr="00FD2169" w:rsidTr="00CF54EE">
        <w:trPr>
          <w:trHeight w:val="126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по другим </w:t>
            </w:r>
            <w:proofErr w:type="gramStart"/>
            <w:r w:rsidRPr="00FD2169">
              <w:rPr>
                <w:rFonts w:ascii="Arial" w:hAnsi="Arial" w:cs="Arial"/>
                <w:sz w:val="20"/>
                <w:szCs w:val="20"/>
              </w:rPr>
              <w:t>вопросам  (</w:t>
            </w:r>
            <w:proofErr w:type="gramEnd"/>
            <w:r w:rsidRPr="00FD2169"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42 9 00 04590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13 135 402,51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13 135 402,51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13 135 402,51</w:t>
            </w:r>
          </w:p>
        </w:tc>
      </w:tr>
      <w:tr w:rsidR="00CF54EE" w:rsidRPr="00FD2169" w:rsidTr="00CF54EE">
        <w:trPr>
          <w:trHeight w:val="94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по другим вопросам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42 9 00 04590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1 927 036,24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1 946 925,04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1 866 525,04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по другим вопросам (Иные бюджетные ассигнования)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42 9 00 04590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2 120,00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2 120,00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2 120,00</w:t>
            </w:r>
          </w:p>
        </w:tc>
      </w:tr>
      <w:tr w:rsidR="00CF54EE" w:rsidRPr="00FD2169" w:rsidTr="00CF54EE">
        <w:trPr>
          <w:trHeight w:val="157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</w:t>
            </w:r>
            <w:proofErr w:type="gramStart"/>
            <w:r w:rsidRPr="00FD2169">
              <w:rPr>
                <w:rFonts w:ascii="Arial" w:hAnsi="Arial" w:cs="Arial"/>
                <w:sz w:val="20"/>
                <w:szCs w:val="20"/>
              </w:rPr>
              <w:t>области  по</w:t>
            </w:r>
            <w:proofErr w:type="gramEnd"/>
            <w:r w:rsidRPr="00FD2169">
              <w:rPr>
                <w:rFonts w:ascii="Arial" w:hAnsi="Arial" w:cs="Arial"/>
                <w:sz w:val="20"/>
                <w:szCs w:val="20"/>
              </w:rPr>
              <w:t xml:space="preserve">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03 1 04 80110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1 978 244,77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1 832 091,90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1 832 091,90</w:t>
            </w:r>
          </w:p>
        </w:tc>
      </w:tr>
      <w:tr w:rsidR="00CF54EE" w:rsidRPr="00FD2169" w:rsidTr="00CF54EE">
        <w:trPr>
          <w:trHeight w:val="126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Расходы на реализацию спортивной подготовки в учреждениях дополнительного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03 8 01 01890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477 585,50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490 185,50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490 185,50</w:t>
            </w:r>
          </w:p>
        </w:tc>
      </w:tr>
      <w:tr w:rsidR="00CF54EE" w:rsidRPr="00FD2169" w:rsidTr="00CF54EE">
        <w:trPr>
          <w:trHeight w:val="94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Расходы на реализацию спортивной подготовки в учреждениях дополнительного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03 8 01 01890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130 100,00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207 300,00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345 300,00</w:t>
            </w:r>
          </w:p>
        </w:tc>
      </w:tr>
      <w:tr w:rsidR="00CF54EE" w:rsidRPr="00FD2169" w:rsidTr="00CF54EE">
        <w:trPr>
          <w:trHeight w:val="31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 xml:space="preserve">Финансовое управление администрации </w:t>
            </w:r>
            <w:proofErr w:type="gramStart"/>
            <w:r w:rsidRPr="00FD2169">
              <w:rPr>
                <w:rFonts w:ascii="Arial" w:hAnsi="Arial" w:cs="Arial"/>
                <w:bCs/>
                <w:sz w:val="20"/>
                <w:szCs w:val="20"/>
              </w:rPr>
              <w:t>Приволжского  муниципального</w:t>
            </w:r>
            <w:proofErr w:type="gramEnd"/>
            <w:r w:rsidRPr="00FD2169">
              <w:rPr>
                <w:rFonts w:ascii="Arial" w:hAnsi="Arial" w:cs="Arial"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092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14 506 910,92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11 060 856,02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11 074 250,37</w:t>
            </w:r>
          </w:p>
        </w:tc>
      </w:tr>
      <w:tr w:rsidR="00CF54EE" w:rsidRPr="00FD2169" w:rsidTr="00CF54EE">
        <w:trPr>
          <w:trHeight w:val="126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Обеспечение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092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40 9 00 01500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9 688 995,66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9 551 667,21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9 551 667,21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092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40 9 00 01500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307 344,62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367 188,81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380 583,16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Обеспечение функций органов местного самоуправления (Иные бюджетные ассигнования)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092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40 9 00 01500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1 000,00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1 000,00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1 000,00</w:t>
            </w:r>
          </w:p>
        </w:tc>
      </w:tr>
      <w:tr w:rsidR="00CF54EE" w:rsidRPr="00FD2169" w:rsidTr="00CF54EE">
        <w:trPr>
          <w:trHeight w:val="157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Обеспечение функций органов местного самоуправления. Передача (исполнение) осуществления части полномочий в соответствии с заключенными соглашениями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092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40 9 00 01510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649 315,64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Обеспечение средствами информатизации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092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11 3 01 00080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885 000,00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1 017 000,00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1 017 000,00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 xml:space="preserve">Диспансеризация муниципальных </w:t>
            </w:r>
            <w:proofErr w:type="gramStart"/>
            <w:r w:rsidRPr="00FD2169">
              <w:rPr>
                <w:rFonts w:ascii="Arial" w:hAnsi="Arial" w:cs="Arial"/>
                <w:sz w:val="20"/>
                <w:szCs w:val="20"/>
              </w:rPr>
              <w:t>служащих  (</w:t>
            </w:r>
            <w:proofErr w:type="gramEnd"/>
            <w:r w:rsidRPr="00FD2169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092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11 4 01 00090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45 000,00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</w:tr>
      <w:tr w:rsidR="00CF54EE" w:rsidRPr="00FD2169" w:rsidTr="00CF54EE">
        <w:trPr>
          <w:trHeight w:val="46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Обеспечение прочих обязательств администрации (Иные бюджетные ассигнования)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092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40 9 00 01400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2 856 255,00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CF54EE" w:rsidRPr="00FD2169" w:rsidTr="00CF54EE">
        <w:trPr>
          <w:trHeight w:val="94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Расходы на создание условий для профессионального развития и подготовки кадров муниципальной службы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092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0705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11 1 01 02500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74 000,00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74 000,00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74 000,00</w:t>
            </w:r>
          </w:p>
        </w:tc>
      </w:tr>
      <w:tr w:rsidR="00CF54EE" w:rsidRPr="00FD2169" w:rsidTr="00CF54EE">
        <w:trPr>
          <w:trHeight w:val="31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 xml:space="preserve">Совет Приволжского муниципального района 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122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1 078 836,69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988 693,50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988 693,50</w:t>
            </w:r>
          </w:p>
        </w:tc>
      </w:tr>
      <w:tr w:rsidR="00CF54EE" w:rsidRPr="00FD2169" w:rsidTr="00CF54EE">
        <w:trPr>
          <w:trHeight w:val="157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Обеспечение функционирования представительного органа муниципального образования. Передача (исполнение) осуществления части полномочий в соответствии с заключенными соглашениями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40 9 00 01520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79 500,61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CF54EE" w:rsidRPr="00FD2169" w:rsidTr="00CF54EE">
        <w:trPr>
          <w:trHeight w:val="126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Обеспечение функционирования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40 9 00 01900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770 836,08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760 693,50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760 693,50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Обеспечение функционирования представительного органа муниципального образования (Иные бюджетные ассигнования)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40 9 00 01900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CF54EE" w:rsidRPr="00FD2169" w:rsidTr="00CF54EE">
        <w:trPr>
          <w:trHeight w:val="126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Возмещение расходов депутатам, осуществляющим полномочия на непостоянной основе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40 9 00 01910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228 000,00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228 000,00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228 000,00</w:t>
            </w:r>
          </w:p>
        </w:tc>
      </w:tr>
      <w:tr w:rsidR="00CF54EE" w:rsidRPr="00FD2169" w:rsidTr="00CF54EE">
        <w:trPr>
          <w:trHeight w:val="31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Администрация </w:t>
            </w:r>
            <w:proofErr w:type="gramStart"/>
            <w:r w:rsidRPr="00FD2169">
              <w:rPr>
                <w:rFonts w:ascii="Arial" w:hAnsi="Arial" w:cs="Arial"/>
                <w:bCs/>
                <w:sz w:val="20"/>
                <w:szCs w:val="20"/>
              </w:rPr>
              <w:t>Приволжского  муниципального</w:t>
            </w:r>
            <w:proofErr w:type="gramEnd"/>
            <w:r w:rsidRPr="00FD2169">
              <w:rPr>
                <w:rFonts w:ascii="Arial" w:hAnsi="Arial" w:cs="Arial"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303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59 417 500,79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51 072 314,02</w:t>
            </w:r>
          </w:p>
        </w:tc>
        <w:tc>
          <w:tcPr>
            <w:tcW w:w="986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51 388 911,75</w:t>
            </w:r>
          </w:p>
        </w:tc>
      </w:tr>
      <w:tr w:rsidR="00CF54EE" w:rsidRPr="00FD2169" w:rsidTr="00CF54EE">
        <w:trPr>
          <w:trHeight w:val="126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Обеспечение функционирования высшего должностного лица органа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40 9 00 01700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1 741 425,00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1 718 640,00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1 817 640,00</w:t>
            </w:r>
          </w:p>
        </w:tc>
      </w:tr>
      <w:tr w:rsidR="00CF54EE" w:rsidRPr="00FD2169" w:rsidTr="00CF54EE">
        <w:trPr>
          <w:trHeight w:val="126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Обеспечение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40 9 00 01500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27 836 017,92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27 436 322,15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27 436 322,15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40 9 00 01500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Обеспечение функций органов местного самоуправления (Иные бюджетные ассигнования)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40 9 00 01500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6 050,00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CF54EE" w:rsidRPr="00FD2169" w:rsidTr="00CF54EE">
        <w:trPr>
          <w:trHeight w:val="157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Обеспечение функций органов местного самоуправления. Передача (исполнение) осуществления части полномочий в соответствии с заключенными соглашениями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40 9 00 01510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75 524,98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CF54EE" w:rsidRPr="00FD2169" w:rsidTr="00CF54EE">
        <w:trPr>
          <w:trHeight w:val="157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13 2 01 80360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470 550,03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411 331,00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411 331,00</w:t>
            </w:r>
          </w:p>
        </w:tc>
      </w:tr>
      <w:tr w:rsidR="00CF54EE" w:rsidRPr="00FD2169" w:rsidTr="00CF54EE">
        <w:trPr>
          <w:trHeight w:val="126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0105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40 9 00 51200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35 345,31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2 108,94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1 893,75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Резервный фонд Администрации Приволжского муниципального района (Иные бюджетные ассигнования)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0111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01 2 01 20810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</w:tr>
      <w:tr w:rsidR="00CF54EE" w:rsidRPr="00FD2169" w:rsidTr="00CF54EE">
        <w:trPr>
          <w:trHeight w:val="94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Организация учета муниципального имущества и проведение его технической инвентаризации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04 1 01 20910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Расходы на содержание казны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04 1 01 20920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686 000,00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686 000,00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686 000,00</w:t>
            </w:r>
          </w:p>
        </w:tc>
      </w:tr>
      <w:tr w:rsidR="00CF54EE" w:rsidRPr="00FD2169" w:rsidTr="00CF54EE">
        <w:trPr>
          <w:trHeight w:val="126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Проведение независимой оценки размера арендной платы, рыночной стоимости муниципального имущества, а также земельных участков, находящихся в государственной собственности до разграничения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04 1 01 20930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</w:tr>
      <w:tr w:rsidR="00CF54EE" w:rsidRPr="00FD2169" w:rsidTr="00CF54EE">
        <w:trPr>
          <w:trHeight w:val="94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Выполнение кадастровых работ по межеванию, формированию земельных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04 2 01 20950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986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</w:tr>
      <w:tr w:rsidR="00CF54EE" w:rsidRPr="00FD2169" w:rsidTr="00CF54EE">
        <w:trPr>
          <w:trHeight w:val="94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Официальное опубликование правовых актов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11 2 01 00040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64 800,80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71 280,90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71 280,90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Диспансеризация муниципальных </w:t>
            </w:r>
            <w:proofErr w:type="gramStart"/>
            <w:r w:rsidRPr="00FD2169">
              <w:rPr>
                <w:rFonts w:ascii="Arial" w:hAnsi="Arial" w:cs="Arial"/>
                <w:sz w:val="20"/>
                <w:szCs w:val="20"/>
              </w:rPr>
              <w:t>служащих  (</w:t>
            </w:r>
            <w:proofErr w:type="gramEnd"/>
            <w:r w:rsidRPr="00FD2169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11 4 01 00090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140 000,00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155 000,00</w:t>
            </w:r>
          </w:p>
        </w:tc>
        <w:tc>
          <w:tcPr>
            <w:tcW w:w="986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155 000,00</w:t>
            </w:r>
          </w:p>
        </w:tc>
      </w:tr>
      <w:tr w:rsidR="00CF54EE" w:rsidRPr="00FD2169" w:rsidTr="00CF54EE">
        <w:trPr>
          <w:trHeight w:val="698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Приобретение элементов экипировки, устройств, обеспечивающих необходимый уровень защиты граждан и охраны общественного порядка на объектах и во время мероприятий с повышенными требованиями к </w:t>
            </w:r>
            <w:proofErr w:type="gramStart"/>
            <w:r w:rsidRPr="00FD2169">
              <w:rPr>
                <w:rFonts w:ascii="Arial" w:hAnsi="Arial" w:cs="Arial"/>
                <w:sz w:val="20"/>
                <w:szCs w:val="20"/>
              </w:rPr>
              <w:t>безопасности  (</w:t>
            </w:r>
            <w:proofErr w:type="gramEnd"/>
            <w:r w:rsidRPr="00FD2169">
              <w:rPr>
                <w:rFonts w:ascii="Arial" w:hAnsi="Arial" w:cs="Arial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государственных (муниципальных) нужд)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303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13 1 01 03000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  <w:tc>
          <w:tcPr>
            <w:tcW w:w="986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</w:tr>
      <w:tr w:rsidR="00CF54EE" w:rsidRPr="00FD2169" w:rsidTr="00CF54EE">
        <w:trPr>
          <w:trHeight w:val="94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Выплата единовременного денежного вознаграждения гражданам за добровольную сдачу незаконно хранящегося оружия, боеприпасов, взрывчатых </w:t>
            </w:r>
            <w:proofErr w:type="spellStart"/>
            <w:proofErr w:type="gramStart"/>
            <w:r w:rsidRPr="00FD2169">
              <w:rPr>
                <w:rFonts w:ascii="Arial" w:hAnsi="Arial" w:cs="Arial"/>
                <w:sz w:val="20"/>
                <w:szCs w:val="20"/>
              </w:rPr>
              <w:t>веществ,взрывчатых</w:t>
            </w:r>
            <w:proofErr w:type="spellEnd"/>
            <w:proofErr w:type="gramEnd"/>
            <w:r w:rsidRPr="00FD2169">
              <w:rPr>
                <w:rFonts w:ascii="Arial" w:hAnsi="Arial" w:cs="Arial"/>
                <w:sz w:val="20"/>
                <w:szCs w:val="20"/>
              </w:rPr>
              <w:t xml:space="preserve"> устройств (Социальное обеспечение и иные выплаты населению)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13 1 01 01000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800,00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800,00</w:t>
            </w:r>
          </w:p>
        </w:tc>
        <w:tc>
          <w:tcPr>
            <w:tcW w:w="986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800,00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Проведение </w:t>
            </w:r>
            <w:proofErr w:type="gramStart"/>
            <w:r w:rsidRPr="00FD2169">
              <w:rPr>
                <w:rFonts w:ascii="Arial" w:hAnsi="Arial" w:cs="Arial"/>
                <w:sz w:val="20"/>
                <w:szCs w:val="20"/>
              </w:rPr>
              <w:t>мероприятий  по</w:t>
            </w:r>
            <w:proofErr w:type="gramEnd"/>
            <w:r w:rsidRPr="00FD2169">
              <w:rPr>
                <w:rFonts w:ascii="Arial" w:hAnsi="Arial" w:cs="Arial"/>
                <w:sz w:val="20"/>
                <w:szCs w:val="20"/>
              </w:rPr>
              <w:t xml:space="preserve"> профилактике правонарушений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13 1 02 02000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15 000,00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15 000,00</w:t>
            </w:r>
          </w:p>
        </w:tc>
        <w:tc>
          <w:tcPr>
            <w:tcW w:w="986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15 000,00</w:t>
            </w:r>
          </w:p>
        </w:tc>
      </w:tr>
      <w:tr w:rsidR="00CF54EE" w:rsidRPr="00FD2169" w:rsidTr="00CF54EE">
        <w:trPr>
          <w:trHeight w:val="94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Проведение мероприятий на территории Приволжского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14 1 01 10010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40 000,00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40 000,00</w:t>
            </w:r>
          </w:p>
        </w:tc>
        <w:tc>
          <w:tcPr>
            <w:tcW w:w="986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40 000,00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Поддержка молодых специалистов (Социальное обеспечение и иные выплаты населению)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16 1 01 06690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88 000,00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88 000,00</w:t>
            </w:r>
          </w:p>
        </w:tc>
        <w:tc>
          <w:tcPr>
            <w:tcW w:w="986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88 000,00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Проведение экспертизы ПСД на строительство </w:t>
            </w:r>
            <w:proofErr w:type="gramStart"/>
            <w:r w:rsidRPr="00FD2169">
              <w:rPr>
                <w:rFonts w:ascii="Arial" w:hAnsi="Arial" w:cs="Arial"/>
                <w:sz w:val="20"/>
                <w:szCs w:val="20"/>
              </w:rPr>
              <w:t>ФАП  (</w:t>
            </w:r>
            <w:proofErr w:type="gramEnd"/>
            <w:r w:rsidRPr="00FD2169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16 2 01 40030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986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</w:tr>
      <w:tr w:rsidR="00CF54EE" w:rsidRPr="00FD2169" w:rsidTr="00CF54EE">
        <w:trPr>
          <w:trHeight w:val="94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Улучшение условий и охраны труда в учреждениях и предприятиях Приволжского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18 1 02 41200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3 000,00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3 000,00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3 000,00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Землеустроительные работы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38 1 01 20980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150 000,00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150 000,00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150 000,00</w:t>
            </w:r>
          </w:p>
        </w:tc>
      </w:tr>
      <w:tr w:rsidR="00CF54EE" w:rsidRPr="00FD2169" w:rsidTr="00CF54EE">
        <w:trPr>
          <w:trHeight w:val="94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Землеустроительные работы по описанию границ территориальных зон в границах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38 2 01 21980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130 000,00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130 000,00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130 000,00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Разработка проектов планировки и межевания территорий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38 2 02 20960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20 000,00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20 000,00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20 000,00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Материальное вознаграждение гражданам, награжденным Почетной грамотой (Социальное обеспечение и иные выплаты населению)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40 9 00 70100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37 500,00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37 500,00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37 500,00</w:t>
            </w:r>
          </w:p>
        </w:tc>
      </w:tr>
      <w:tr w:rsidR="00CF54EE" w:rsidRPr="00FD2169" w:rsidTr="00CF54EE">
        <w:trPr>
          <w:trHeight w:val="94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Осуществление отдельных государственных полномочий в сфере административных правонарушений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40 9 00 80350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11 547,00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11 669,00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11 669,00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Оплата годовых членских взносов в Союз малых городов России и в Совет муниципальных образований (Иные бюджетные ассигнования)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41 9 00 90160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69 282,00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CF54EE" w:rsidRPr="00FD2169" w:rsidTr="00CF54EE">
        <w:trPr>
          <w:trHeight w:val="94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Подготовка населения и организаций к действиям в чрезвычайной ситуации в мирное и военное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05 1 01 90010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</w:tr>
      <w:tr w:rsidR="00CF54EE" w:rsidRPr="00FD2169" w:rsidTr="00CF54EE">
        <w:trPr>
          <w:trHeight w:val="126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Выполнение мероприятий "Комплексного плана противодействия идеологии терроризма в Российской Федерации на 2019-2023 годы" на территории Приволжского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36 1 01 03010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11 000,00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12 000,00</w:t>
            </w:r>
          </w:p>
        </w:tc>
      </w:tr>
      <w:tr w:rsidR="00CF54EE" w:rsidRPr="00FD2169" w:rsidTr="00CF54EE">
        <w:trPr>
          <w:trHeight w:val="126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06 2 01 80370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66 392,85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24 245,25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24 245,25</w:t>
            </w:r>
          </w:p>
        </w:tc>
      </w:tr>
      <w:tr w:rsidR="00CF54EE" w:rsidRPr="00FD2169" w:rsidTr="00CF54EE">
        <w:trPr>
          <w:trHeight w:val="94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Проведение мероприятий на территории Приволжского муниципального </w:t>
            </w:r>
            <w:proofErr w:type="gramStart"/>
            <w:r w:rsidRPr="00FD2169">
              <w:rPr>
                <w:rFonts w:ascii="Arial" w:hAnsi="Arial" w:cs="Arial"/>
                <w:sz w:val="20"/>
                <w:szCs w:val="20"/>
              </w:rPr>
              <w:t>района  (</w:t>
            </w:r>
            <w:proofErr w:type="gramEnd"/>
            <w:r w:rsidRPr="00FD2169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10 1 01 10010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  <w:tc>
          <w:tcPr>
            <w:tcW w:w="986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Расходы связанные с организацией безопасности, содержанием и эксплуатацией гидротехнических сооружений (Иные бюджетные ассигнования)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0406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05 2 01 90070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243 000,00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986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Текущее содержание инженерной защиты (дамбы, дренажные системы, </w:t>
            </w:r>
            <w:proofErr w:type="spellStart"/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водоперекачивающие</w:t>
            </w:r>
            <w:proofErr w:type="spellEnd"/>
            <w:r w:rsidRPr="00FD2169">
              <w:rPr>
                <w:rFonts w:ascii="Arial" w:hAnsi="Arial" w:cs="Arial"/>
                <w:sz w:val="20"/>
                <w:szCs w:val="20"/>
              </w:rPr>
              <w:t xml:space="preserve"> станции) (Иные бюджетные ассигнования)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303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0406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06 2 02 S0540 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1 436 424,78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1 457 237,49</w:t>
            </w:r>
          </w:p>
        </w:tc>
        <w:tc>
          <w:tcPr>
            <w:tcW w:w="986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1 479 049,84</w:t>
            </w:r>
          </w:p>
        </w:tc>
      </w:tr>
      <w:tr w:rsidR="00CF54EE" w:rsidRPr="00FD2169" w:rsidTr="00CF54EE">
        <w:trPr>
          <w:trHeight w:val="283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15 1 01 00400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2 715 515,72</w:t>
            </w:r>
          </w:p>
        </w:tc>
        <w:tc>
          <w:tcPr>
            <w:tcW w:w="986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2 715 515,72</w:t>
            </w:r>
          </w:p>
        </w:tc>
      </w:tr>
      <w:tr w:rsidR="00CF54EE" w:rsidRPr="00FD2169" w:rsidTr="00CF54EE">
        <w:trPr>
          <w:trHeight w:val="283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 (Межбюджетные трансферты)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15 1 01 00400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2 715 515,72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6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CF54EE" w:rsidRPr="00FD2169" w:rsidTr="00CF54EE">
        <w:trPr>
          <w:trHeight w:val="283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15 1 01 00450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1 472 278,57</w:t>
            </w:r>
          </w:p>
        </w:tc>
        <w:tc>
          <w:tcPr>
            <w:tcW w:w="986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1 472 278,57</w:t>
            </w:r>
          </w:p>
        </w:tc>
      </w:tr>
      <w:tr w:rsidR="00CF54EE" w:rsidRPr="00FD2169" w:rsidTr="00CF54EE">
        <w:trPr>
          <w:trHeight w:val="252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 (Межбюджетные трансферты)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15 1 01 00450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1 472 278,57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6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CF54EE" w:rsidRPr="00FD2169" w:rsidTr="00CF54EE">
        <w:trPr>
          <w:trHeight w:val="94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Государственная экспертиза по определению достоверности сметной </w:t>
            </w:r>
            <w:proofErr w:type="gramStart"/>
            <w:r w:rsidRPr="00FD2169">
              <w:rPr>
                <w:rFonts w:ascii="Arial" w:hAnsi="Arial" w:cs="Arial"/>
                <w:sz w:val="20"/>
                <w:szCs w:val="20"/>
              </w:rPr>
              <w:t>стоимости  работ</w:t>
            </w:r>
            <w:proofErr w:type="gramEnd"/>
            <w:r w:rsidRPr="00FD2169">
              <w:rPr>
                <w:rFonts w:ascii="Arial" w:hAnsi="Arial" w:cs="Arial"/>
                <w:sz w:val="20"/>
                <w:szCs w:val="20"/>
              </w:rPr>
              <w:t xml:space="preserve"> по ремонту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15 1 02 22140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48 000,00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12 000,00</w:t>
            </w:r>
          </w:p>
        </w:tc>
        <w:tc>
          <w:tcPr>
            <w:tcW w:w="986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12 000,00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15 1 02 23000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89 660,48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12 053,67</w:t>
            </w:r>
          </w:p>
        </w:tc>
        <w:tc>
          <w:tcPr>
            <w:tcW w:w="986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14 332,37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Ремонт автомобильных дорог (Закупка товаров, работ и услуг для </w:t>
            </w: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303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15 1 02 23120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143 507,63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563 256,17</w:t>
            </w:r>
          </w:p>
        </w:tc>
        <w:tc>
          <w:tcPr>
            <w:tcW w:w="986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669 737,47</w:t>
            </w:r>
          </w:p>
        </w:tc>
      </w:tr>
      <w:tr w:rsidR="00CF54EE" w:rsidRPr="00FD2169" w:rsidTr="00CF54EE">
        <w:trPr>
          <w:trHeight w:val="157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Расходы на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15 1 02 S0510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4 046 234,49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6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Организация регулярных перевозок по муниципальным маршрутам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37 1 01 24000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709 605,87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709 605,87</w:t>
            </w:r>
          </w:p>
        </w:tc>
        <w:tc>
          <w:tcPr>
            <w:tcW w:w="986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709 605,87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Обеспечение прочих обязательств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40 9 00 01400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229 805,71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220 000,37</w:t>
            </w:r>
          </w:p>
        </w:tc>
        <w:tc>
          <w:tcPr>
            <w:tcW w:w="986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220 000,37</w:t>
            </w:r>
          </w:p>
        </w:tc>
      </w:tr>
      <w:tr w:rsidR="00CF54EE" w:rsidRPr="00FD2169" w:rsidTr="00CF54EE">
        <w:trPr>
          <w:trHeight w:val="220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Финансовое обеспечение на организацию обеспечения проживающих в поселениях и нуждающихся в жилых помещениях малоимущих граждан жилыми помещениями, организацию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08 1 04 00410 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20 647,68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20 647,68</w:t>
            </w:r>
          </w:p>
        </w:tc>
        <w:tc>
          <w:tcPr>
            <w:tcW w:w="986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20 647,68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Актуализация схемы теплоснабжения Приволжского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08 1 01 28040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209 000,00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209 000,00</w:t>
            </w:r>
          </w:p>
        </w:tc>
        <w:tc>
          <w:tcPr>
            <w:tcW w:w="986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209 000,00</w:t>
            </w:r>
          </w:p>
        </w:tc>
      </w:tr>
      <w:tr w:rsidR="00CF54EE" w:rsidRPr="00FD2169" w:rsidTr="00CF54EE">
        <w:trPr>
          <w:trHeight w:val="157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Финансовое обеспечение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РФ, </w:t>
            </w: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в части нецентрализованных источников водоснабжения (содержание колодцев)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303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08 1 03 00440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222 700,00</w:t>
            </w:r>
          </w:p>
        </w:tc>
        <w:tc>
          <w:tcPr>
            <w:tcW w:w="986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222 700,00</w:t>
            </w:r>
          </w:p>
        </w:tc>
      </w:tr>
      <w:tr w:rsidR="00CF54EE" w:rsidRPr="00FD2169" w:rsidTr="00CF54EE">
        <w:trPr>
          <w:trHeight w:val="126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Финансовое обеспечение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РФ, в части нецентрализованных источников водоснабжения (содержание колодцев) (Межбюджетные трансферты)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08 1 03 00440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222 700,00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6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CF54EE" w:rsidRPr="00FD2169" w:rsidTr="00CF54EE">
        <w:trPr>
          <w:trHeight w:val="157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Финансовое обеспечение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РФ, в части централизованных источников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08 1 03 00470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60 000,00</w:t>
            </w:r>
          </w:p>
        </w:tc>
        <w:tc>
          <w:tcPr>
            <w:tcW w:w="986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60 000,00</w:t>
            </w:r>
          </w:p>
        </w:tc>
      </w:tr>
      <w:tr w:rsidR="00CF54EE" w:rsidRPr="00FD2169" w:rsidTr="00CF54EE">
        <w:trPr>
          <w:trHeight w:val="126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Финансовое обеспечение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РФ, в части централизованных источников водоснабжения (Межбюджетные трансферты)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08 1 03 00470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60 000,00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6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CF54EE" w:rsidRPr="00FD2169" w:rsidTr="00CF54EE">
        <w:trPr>
          <w:trHeight w:val="126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Субсидия на реализацию мер по обеспечению экологической безопасности использования, обезвреживания и размещения отходов от объектов жилищного фонда, предприятий и организаций Приволжского муниципального района (Иные бюджетные ассигнования)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06 1 01 60010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102 970,00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102 970,00</w:t>
            </w:r>
          </w:p>
        </w:tc>
        <w:tc>
          <w:tcPr>
            <w:tcW w:w="986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102 970,00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Ликвидация несанкционированных свалок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06 1 01 26210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336 000,00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336 000,00</w:t>
            </w:r>
          </w:p>
        </w:tc>
        <w:tc>
          <w:tcPr>
            <w:tcW w:w="986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336 000,00</w:t>
            </w:r>
          </w:p>
        </w:tc>
      </w:tr>
      <w:tr w:rsidR="00CF54EE" w:rsidRPr="00FD2169" w:rsidTr="00CF54EE">
        <w:trPr>
          <w:trHeight w:val="94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 xml:space="preserve">Финансовое обеспечение </w:t>
            </w:r>
            <w:proofErr w:type="gramStart"/>
            <w:r w:rsidRPr="00FD2169">
              <w:rPr>
                <w:rFonts w:ascii="Arial" w:hAnsi="Arial" w:cs="Arial"/>
                <w:sz w:val="20"/>
                <w:szCs w:val="20"/>
              </w:rPr>
              <w:t>на  организацию</w:t>
            </w:r>
            <w:proofErr w:type="gramEnd"/>
            <w:r w:rsidRPr="00FD2169">
              <w:rPr>
                <w:rFonts w:ascii="Arial" w:hAnsi="Arial" w:cs="Arial"/>
                <w:sz w:val="20"/>
                <w:szCs w:val="20"/>
              </w:rPr>
              <w:t xml:space="preserve"> ритуальных услуг и содержание мест захоронения.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06 3 01 00430 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170 000,00</w:t>
            </w:r>
          </w:p>
        </w:tc>
        <w:tc>
          <w:tcPr>
            <w:tcW w:w="986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170 000,00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Финансовое обеспечение </w:t>
            </w:r>
            <w:proofErr w:type="gramStart"/>
            <w:r w:rsidRPr="00FD2169">
              <w:rPr>
                <w:rFonts w:ascii="Arial" w:hAnsi="Arial" w:cs="Arial"/>
                <w:sz w:val="20"/>
                <w:szCs w:val="20"/>
              </w:rPr>
              <w:t>на  организацию</w:t>
            </w:r>
            <w:proofErr w:type="gramEnd"/>
            <w:r w:rsidRPr="00FD2169">
              <w:rPr>
                <w:rFonts w:ascii="Arial" w:hAnsi="Arial" w:cs="Arial"/>
                <w:sz w:val="20"/>
                <w:szCs w:val="20"/>
              </w:rPr>
              <w:t xml:space="preserve"> ритуальных услуг и содержание мест захоронения. (Межбюджетные трансферты)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06 3 01 00430 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170 000,00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6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CF54EE" w:rsidRPr="00FD2169" w:rsidTr="00CF54EE">
        <w:trPr>
          <w:trHeight w:val="31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Субсидия на транспортировку умерших в морг (Иные бюджетные ассигнования)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06 3 01 60020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41 250,00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41 250,00</w:t>
            </w:r>
          </w:p>
        </w:tc>
        <w:tc>
          <w:tcPr>
            <w:tcW w:w="986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41 250,00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Организация озеленения территорий общего пользования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06 3 02 26310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80 000,00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80 000,00</w:t>
            </w:r>
          </w:p>
        </w:tc>
        <w:tc>
          <w:tcPr>
            <w:tcW w:w="986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80 000,00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Выполнение наказов избирателей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53 9 00 01990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1 500 000,00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CF54EE" w:rsidRPr="00FD2169" w:rsidTr="00CF54EE">
        <w:trPr>
          <w:trHeight w:val="94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02 1 01 03590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7 023 646,44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6 346 059,89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6 346 059,89</w:t>
            </w:r>
          </w:p>
        </w:tc>
      </w:tr>
      <w:tr w:rsidR="00CF54EE" w:rsidRPr="00FD2169" w:rsidTr="00CF54EE">
        <w:trPr>
          <w:trHeight w:val="157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</w:t>
            </w:r>
            <w:proofErr w:type="gramStart"/>
            <w:r w:rsidRPr="00FD2169">
              <w:rPr>
                <w:rFonts w:ascii="Arial" w:hAnsi="Arial" w:cs="Arial"/>
                <w:sz w:val="20"/>
                <w:szCs w:val="20"/>
              </w:rPr>
              <w:t>и  искусства</w:t>
            </w:r>
            <w:proofErr w:type="gramEnd"/>
            <w:r w:rsidRPr="00FD2169">
              <w:rPr>
                <w:rFonts w:ascii="Arial" w:hAnsi="Arial" w:cs="Arial"/>
                <w:sz w:val="20"/>
                <w:szCs w:val="20"/>
              </w:rPr>
              <w:t xml:space="preserve">  до средней заработной платы в Ивановской области.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02 1 01 81430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2 186 196,00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CF54EE" w:rsidRPr="00FD2169" w:rsidTr="00CF54EE">
        <w:trPr>
          <w:trHeight w:val="157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Расходы на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</w:t>
            </w:r>
            <w:proofErr w:type="gramStart"/>
            <w:r w:rsidRPr="00FD2169">
              <w:rPr>
                <w:rFonts w:ascii="Arial" w:hAnsi="Arial" w:cs="Arial"/>
                <w:sz w:val="20"/>
                <w:szCs w:val="20"/>
              </w:rPr>
              <w:t>и  искусства</w:t>
            </w:r>
            <w:proofErr w:type="gramEnd"/>
            <w:r w:rsidRPr="00FD2169">
              <w:rPr>
                <w:rFonts w:ascii="Arial" w:hAnsi="Arial" w:cs="Arial"/>
                <w:sz w:val="20"/>
                <w:szCs w:val="20"/>
              </w:rPr>
              <w:t xml:space="preserve"> 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02 1 01 S1430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115 062,95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CF54EE" w:rsidRPr="00FD2169" w:rsidTr="00CF54EE">
        <w:trPr>
          <w:trHeight w:val="94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Расходы на создание условий для профессионального развития и подготовки кадров муниципальной службы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0705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11 1 01 02500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Доплата к пенсиям муниципальным служащим (Социальное обеспечение и иные выплаты населению)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1001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11 1 02 70200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1 864 273,20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1 864 273,20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1 864 273,20</w:t>
            </w:r>
          </w:p>
        </w:tc>
      </w:tr>
      <w:tr w:rsidR="00CF54EE" w:rsidRPr="00FD2169" w:rsidTr="00CF54EE">
        <w:trPr>
          <w:trHeight w:val="94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Предоставление социальных выплат молодым семьям на приобретение жилых помещений или строительство индивидуальных жилых домов. </w:t>
            </w:r>
            <w:proofErr w:type="spellStart"/>
            <w:r w:rsidRPr="00FD2169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FD2169">
              <w:rPr>
                <w:rFonts w:ascii="Arial" w:hAnsi="Arial" w:cs="Arial"/>
                <w:sz w:val="20"/>
                <w:szCs w:val="20"/>
              </w:rPr>
              <w:t xml:space="preserve"> районного бюджета (Социальное обеспечение и иные выплаты населению)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12 1 01 L4970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115 864,56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79 656,89</w:t>
            </w:r>
          </w:p>
        </w:tc>
        <w:tc>
          <w:tcPr>
            <w:tcW w:w="986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36 207,68</w:t>
            </w:r>
          </w:p>
        </w:tc>
      </w:tr>
      <w:tr w:rsidR="00CF54EE" w:rsidRPr="00FD2169" w:rsidTr="00CF54EE">
        <w:trPr>
          <w:trHeight w:val="157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рефинансированному). </w:t>
            </w:r>
            <w:proofErr w:type="spellStart"/>
            <w:r w:rsidRPr="00FD2169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FD2169">
              <w:rPr>
                <w:rFonts w:ascii="Arial" w:hAnsi="Arial" w:cs="Arial"/>
                <w:sz w:val="20"/>
                <w:szCs w:val="20"/>
              </w:rPr>
              <w:t xml:space="preserve"> районного бюджета (Социальное обеспечение и иные выплаты населению)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12 2 01 70020</w:t>
            </w:r>
          </w:p>
        </w:tc>
        <w:tc>
          <w:tcPr>
            <w:tcW w:w="70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86 898,42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37 242,18</w:t>
            </w:r>
          </w:p>
        </w:tc>
        <w:tc>
          <w:tcPr>
            <w:tcW w:w="986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49 656,24</w:t>
            </w:r>
          </w:p>
        </w:tc>
      </w:tr>
      <w:tr w:rsidR="00CF54EE" w:rsidRPr="00FD2169" w:rsidTr="00CF54EE">
        <w:trPr>
          <w:trHeight w:val="945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Мероприятия в области социальной политики. Расходы на оказание финансовой помощи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51 9 00 70030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122 500,00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5 224,28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122 500,00</w:t>
            </w:r>
          </w:p>
        </w:tc>
      </w:tr>
      <w:tr w:rsidR="00CF54EE" w:rsidRPr="00FD2169" w:rsidTr="00CF54EE">
        <w:trPr>
          <w:trHeight w:val="126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49 9 00R0820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944 222,40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1 888 444,80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1 888 444,80</w:t>
            </w:r>
          </w:p>
        </w:tc>
      </w:tr>
      <w:tr w:rsidR="00CF54EE" w:rsidRPr="00FD2169" w:rsidTr="00CF54EE">
        <w:trPr>
          <w:trHeight w:val="630"/>
        </w:trPr>
        <w:tc>
          <w:tcPr>
            <w:tcW w:w="3964" w:type="dxa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Расходы на проведение мероприятий в области массового </w:t>
            </w:r>
            <w:proofErr w:type="gramStart"/>
            <w:r w:rsidRPr="00FD2169">
              <w:rPr>
                <w:rFonts w:ascii="Arial" w:hAnsi="Arial" w:cs="Arial"/>
                <w:sz w:val="20"/>
                <w:szCs w:val="20"/>
              </w:rPr>
              <w:t>спорта  (</w:t>
            </w:r>
            <w:proofErr w:type="gramEnd"/>
            <w:r w:rsidRPr="00FD2169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1102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17 1 01 00120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986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</w:tr>
      <w:tr w:rsidR="00CF54EE" w:rsidRPr="00FD2169" w:rsidTr="00CF54EE">
        <w:trPr>
          <w:trHeight w:val="315"/>
        </w:trPr>
        <w:tc>
          <w:tcPr>
            <w:tcW w:w="3964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ИТОГО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410 855 605,84</w:t>
            </w:r>
          </w:p>
        </w:tc>
        <w:tc>
          <w:tcPr>
            <w:tcW w:w="992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342 825 431,42</w:t>
            </w:r>
          </w:p>
        </w:tc>
        <w:tc>
          <w:tcPr>
            <w:tcW w:w="986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324 606 462,87</w:t>
            </w:r>
          </w:p>
        </w:tc>
      </w:tr>
    </w:tbl>
    <w:p w:rsidR="00FD2169" w:rsidRPr="00FD2169" w:rsidRDefault="00FD2169">
      <w:pPr>
        <w:rPr>
          <w:rFonts w:ascii="Arial" w:hAnsi="Arial" w:cs="Arial"/>
          <w:sz w:val="20"/>
          <w:szCs w:val="20"/>
        </w:rPr>
      </w:pPr>
      <w:r w:rsidRPr="00FD2169">
        <w:rPr>
          <w:rFonts w:ascii="Arial" w:hAnsi="Arial" w:cs="Arial"/>
          <w:sz w:val="20"/>
          <w:szCs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1"/>
        <w:gridCol w:w="4313"/>
        <w:gridCol w:w="805"/>
        <w:gridCol w:w="1250"/>
        <w:gridCol w:w="1275"/>
        <w:gridCol w:w="1199"/>
      </w:tblGrid>
      <w:tr w:rsidR="00CF54EE" w:rsidRPr="00FD2169" w:rsidTr="00695845">
        <w:trPr>
          <w:trHeight w:val="1691"/>
        </w:trPr>
        <w:tc>
          <w:tcPr>
            <w:tcW w:w="5524" w:type="dxa"/>
            <w:gridSpan w:val="2"/>
            <w:noWrap/>
            <w:hideMark/>
          </w:tcPr>
          <w:p w:rsidR="00CF54EE" w:rsidRPr="00FD2169" w:rsidRDefault="00CF54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29" w:type="dxa"/>
            <w:gridSpan w:val="4"/>
            <w:hideMark/>
          </w:tcPr>
          <w:p w:rsidR="00CF54EE" w:rsidRPr="00FD2169" w:rsidRDefault="00CF54EE" w:rsidP="00CF54E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Приложение № 6                                                                                            к решению Совета Приволжского муниципального района от 22.12.2021 № 77                                                                       "О бюджете Приволжского муниципального района на 2022 год и на плановый период 2023 и 2024 годов" </w:t>
            </w:r>
          </w:p>
        </w:tc>
      </w:tr>
      <w:tr w:rsidR="00FD2169" w:rsidRPr="00FD2169" w:rsidTr="00695845">
        <w:trPr>
          <w:trHeight w:val="693"/>
        </w:trPr>
        <w:tc>
          <w:tcPr>
            <w:tcW w:w="10053" w:type="dxa"/>
            <w:gridSpan w:val="6"/>
            <w:hideMark/>
          </w:tcPr>
          <w:p w:rsidR="00FD2169" w:rsidRPr="00FD2169" w:rsidRDefault="00FD2169" w:rsidP="0069584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Распределение бюджетных ассигнований бюджета Приволжского муниципального района по разделам и подразделам классификации расходов бюджетов на 2022 год и на плановый период 2023 и 2024 годов</w:t>
            </w:r>
          </w:p>
        </w:tc>
      </w:tr>
      <w:tr w:rsidR="00FD2169" w:rsidRPr="00FD2169" w:rsidTr="00CF54EE">
        <w:trPr>
          <w:trHeight w:val="525"/>
        </w:trPr>
        <w:tc>
          <w:tcPr>
            <w:tcW w:w="10053" w:type="dxa"/>
            <w:gridSpan w:val="6"/>
            <w:hideMark/>
          </w:tcPr>
          <w:p w:rsidR="00FD2169" w:rsidRPr="00FD2169" w:rsidRDefault="00FD2169" w:rsidP="006958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(в редакции решения Совета от 27.01.2022 № 6)</w:t>
            </w:r>
          </w:p>
        </w:tc>
      </w:tr>
      <w:tr w:rsidR="00695845" w:rsidRPr="00FD2169" w:rsidTr="00695845">
        <w:trPr>
          <w:trHeight w:val="390"/>
        </w:trPr>
        <w:tc>
          <w:tcPr>
            <w:tcW w:w="1211" w:type="dxa"/>
            <w:noWrap/>
            <w:hideMark/>
          </w:tcPr>
          <w:p w:rsidR="00695845" w:rsidRPr="00FD2169" w:rsidRDefault="00695845" w:rsidP="00FD2169">
            <w:pPr>
              <w:rPr>
                <w:rFonts w:ascii="Arial" w:hAnsi="Arial" w:cs="Arial"/>
                <w:sz w:val="20"/>
                <w:szCs w:val="20"/>
              </w:rPr>
            </w:pPr>
            <w:bookmarkStart w:id="2" w:name="_GoBack" w:colFirst="2" w:colLast="2"/>
          </w:p>
        </w:tc>
        <w:tc>
          <w:tcPr>
            <w:tcW w:w="5118" w:type="dxa"/>
            <w:gridSpan w:val="2"/>
            <w:hideMark/>
          </w:tcPr>
          <w:p w:rsidR="00695845" w:rsidRPr="00FD2169" w:rsidRDefault="006958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4" w:type="dxa"/>
            <w:gridSpan w:val="3"/>
            <w:noWrap/>
            <w:hideMark/>
          </w:tcPr>
          <w:p w:rsidR="00695845" w:rsidRPr="00FD2169" w:rsidRDefault="00695845" w:rsidP="00695845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Единица измерения: руб.</w:t>
            </w:r>
          </w:p>
        </w:tc>
      </w:tr>
      <w:bookmarkEnd w:id="2"/>
      <w:tr w:rsidR="00FD2169" w:rsidRPr="00FD2169" w:rsidTr="00695845">
        <w:trPr>
          <w:trHeight w:val="630"/>
        </w:trPr>
        <w:tc>
          <w:tcPr>
            <w:tcW w:w="1211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Раздел/ подраздел</w:t>
            </w:r>
          </w:p>
        </w:tc>
        <w:tc>
          <w:tcPr>
            <w:tcW w:w="5118" w:type="dxa"/>
            <w:gridSpan w:val="2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250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2023 год</w:t>
            </w:r>
          </w:p>
        </w:tc>
        <w:tc>
          <w:tcPr>
            <w:tcW w:w="119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2024 год</w:t>
            </w:r>
          </w:p>
        </w:tc>
      </w:tr>
      <w:tr w:rsidR="00FD2169" w:rsidRPr="00FD2169" w:rsidTr="00695845">
        <w:trPr>
          <w:trHeight w:val="345"/>
        </w:trPr>
        <w:tc>
          <w:tcPr>
            <w:tcW w:w="1211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0100</w:t>
            </w:r>
          </w:p>
        </w:tc>
        <w:tc>
          <w:tcPr>
            <w:tcW w:w="5118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50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48 187 590,65</w:t>
            </w:r>
          </w:p>
        </w:tc>
        <w:tc>
          <w:tcPr>
            <w:tcW w:w="1275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43 857 201,51</w:t>
            </w:r>
          </w:p>
        </w:tc>
        <w:tc>
          <w:tcPr>
            <w:tcW w:w="119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43 969 380,67</w:t>
            </w:r>
          </w:p>
        </w:tc>
      </w:tr>
      <w:tr w:rsidR="00FD2169" w:rsidRPr="00FD2169" w:rsidTr="00695845">
        <w:trPr>
          <w:trHeight w:val="705"/>
        </w:trPr>
        <w:tc>
          <w:tcPr>
            <w:tcW w:w="1211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5118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50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1 741 425,00</w:t>
            </w:r>
          </w:p>
        </w:tc>
        <w:tc>
          <w:tcPr>
            <w:tcW w:w="1275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1 718 640,00</w:t>
            </w:r>
          </w:p>
        </w:tc>
        <w:tc>
          <w:tcPr>
            <w:tcW w:w="119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1 817 640,00</w:t>
            </w:r>
          </w:p>
        </w:tc>
      </w:tr>
      <w:tr w:rsidR="00FD2169" w:rsidRPr="00FD2169" w:rsidTr="00695845">
        <w:trPr>
          <w:trHeight w:val="615"/>
        </w:trPr>
        <w:tc>
          <w:tcPr>
            <w:tcW w:w="1211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5118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50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1 078 836,69</w:t>
            </w:r>
          </w:p>
        </w:tc>
        <w:tc>
          <w:tcPr>
            <w:tcW w:w="1275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988 693,50</w:t>
            </w:r>
          </w:p>
        </w:tc>
        <w:tc>
          <w:tcPr>
            <w:tcW w:w="119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988 693,50</w:t>
            </w:r>
          </w:p>
        </w:tc>
      </w:tr>
      <w:tr w:rsidR="00FD2169" w:rsidRPr="00FD2169" w:rsidTr="00695845">
        <w:trPr>
          <w:trHeight w:val="690"/>
        </w:trPr>
        <w:tc>
          <w:tcPr>
            <w:tcW w:w="1211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5118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50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28 588 142,93</w:t>
            </w:r>
          </w:p>
        </w:tc>
        <w:tc>
          <w:tcPr>
            <w:tcW w:w="1275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27 847 653,15</w:t>
            </w:r>
          </w:p>
        </w:tc>
        <w:tc>
          <w:tcPr>
            <w:tcW w:w="119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27 847 653,15</w:t>
            </w:r>
          </w:p>
        </w:tc>
      </w:tr>
      <w:tr w:rsidR="00FD2169" w:rsidRPr="00FD2169" w:rsidTr="00695845">
        <w:trPr>
          <w:trHeight w:val="315"/>
        </w:trPr>
        <w:tc>
          <w:tcPr>
            <w:tcW w:w="1211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0105</w:t>
            </w:r>
          </w:p>
        </w:tc>
        <w:tc>
          <w:tcPr>
            <w:tcW w:w="5118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Судебная система</w:t>
            </w:r>
          </w:p>
        </w:tc>
        <w:tc>
          <w:tcPr>
            <w:tcW w:w="1250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35 345,31</w:t>
            </w:r>
          </w:p>
        </w:tc>
        <w:tc>
          <w:tcPr>
            <w:tcW w:w="1275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2 108,94</w:t>
            </w:r>
          </w:p>
        </w:tc>
        <w:tc>
          <w:tcPr>
            <w:tcW w:w="119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1 893,75</w:t>
            </w:r>
          </w:p>
        </w:tc>
      </w:tr>
      <w:tr w:rsidR="00FD2169" w:rsidRPr="00FD2169" w:rsidTr="00695845">
        <w:trPr>
          <w:trHeight w:val="720"/>
        </w:trPr>
        <w:tc>
          <w:tcPr>
            <w:tcW w:w="1211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5118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50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11 576 655,92</w:t>
            </w:r>
          </w:p>
        </w:tc>
        <w:tc>
          <w:tcPr>
            <w:tcW w:w="1275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10 986 856,02</w:t>
            </w:r>
          </w:p>
        </w:tc>
        <w:tc>
          <w:tcPr>
            <w:tcW w:w="119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11 000 250,37</w:t>
            </w:r>
          </w:p>
        </w:tc>
      </w:tr>
      <w:tr w:rsidR="00FD2169" w:rsidRPr="00FD2169" w:rsidTr="00695845">
        <w:trPr>
          <w:trHeight w:val="315"/>
        </w:trPr>
        <w:tc>
          <w:tcPr>
            <w:tcW w:w="1211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0111</w:t>
            </w:r>
          </w:p>
        </w:tc>
        <w:tc>
          <w:tcPr>
            <w:tcW w:w="5118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Резервные фонды </w:t>
            </w:r>
          </w:p>
        </w:tc>
        <w:tc>
          <w:tcPr>
            <w:tcW w:w="1250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  <w:tc>
          <w:tcPr>
            <w:tcW w:w="1275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  <w:tc>
          <w:tcPr>
            <w:tcW w:w="119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</w:tr>
      <w:tr w:rsidR="00FD2169" w:rsidRPr="00FD2169" w:rsidTr="00695845">
        <w:trPr>
          <w:trHeight w:val="315"/>
        </w:trPr>
        <w:tc>
          <w:tcPr>
            <w:tcW w:w="1211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5118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Другие общегосударственные вопросы </w:t>
            </w:r>
          </w:p>
        </w:tc>
        <w:tc>
          <w:tcPr>
            <w:tcW w:w="1250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4 667 184,80</w:t>
            </w:r>
          </w:p>
        </w:tc>
        <w:tc>
          <w:tcPr>
            <w:tcW w:w="1275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1 813 249,90</w:t>
            </w:r>
          </w:p>
        </w:tc>
        <w:tc>
          <w:tcPr>
            <w:tcW w:w="119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1 813 249,90</w:t>
            </w:r>
          </w:p>
        </w:tc>
      </w:tr>
      <w:tr w:rsidR="00FD2169" w:rsidRPr="00FD2169" w:rsidTr="00695845">
        <w:trPr>
          <w:trHeight w:val="315"/>
        </w:trPr>
        <w:tc>
          <w:tcPr>
            <w:tcW w:w="1211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0300</w:t>
            </w:r>
          </w:p>
        </w:tc>
        <w:tc>
          <w:tcPr>
            <w:tcW w:w="5118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250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110 000,00</w:t>
            </w:r>
          </w:p>
        </w:tc>
        <w:tc>
          <w:tcPr>
            <w:tcW w:w="1275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111 000,00</w:t>
            </w:r>
          </w:p>
        </w:tc>
        <w:tc>
          <w:tcPr>
            <w:tcW w:w="119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112 000,00</w:t>
            </w:r>
          </w:p>
        </w:tc>
      </w:tr>
      <w:tr w:rsidR="00FD2169" w:rsidRPr="00FD2169" w:rsidTr="00695845">
        <w:trPr>
          <w:trHeight w:val="315"/>
        </w:trPr>
        <w:tc>
          <w:tcPr>
            <w:tcW w:w="1211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5118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Гражданская оборона</w:t>
            </w:r>
          </w:p>
        </w:tc>
        <w:tc>
          <w:tcPr>
            <w:tcW w:w="1250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110 000,00</w:t>
            </w:r>
          </w:p>
        </w:tc>
        <w:tc>
          <w:tcPr>
            <w:tcW w:w="1275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111 000,00</w:t>
            </w:r>
          </w:p>
        </w:tc>
        <w:tc>
          <w:tcPr>
            <w:tcW w:w="119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112 000,00</w:t>
            </w:r>
          </w:p>
        </w:tc>
      </w:tr>
      <w:tr w:rsidR="00FD2169" w:rsidRPr="00FD2169" w:rsidTr="00695845">
        <w:trPr>
          <w:trHeight w:val="315"/>
        </w:trPr>
        <w:tc>
          <w:tcPr>
            <w:tcW w:w="1211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0400</w:t>
            </w:r>
          </w:p>
        </w:tc>
        <w:tc>
          <w:tcPr>
            <w:tcW w:w="5118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250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11 230 426,10</w:t>
            </w:r>
          </w:p>
        </w:tc>
        <w:tc>
          <w:tcPr>
            <w:tcW w:w="1275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7 416 193,11</w:t>
            </w:r>
          </w:p>
        </w:tc>
        <w:tc>
          <w:tcPr>
            <w:tcW w:w="119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7 546 765,46</w:t>
            </w:r>
          </w:p>
        </w:tc>
      </w:tr>
      <w:tr w:rsidR="00FD2169" w:rsidRPr="00FD2169" w:rsidTr="00695845">
        <w:trPr>
          <w:trHeight w:val="315"/>
        </w:trPr>
        <w:tc>
          <w:tcPr>
            <w:tcW w:w="1211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5118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250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96 392,85</w:t>
            </w:r>
          </w:p>
        </w:tc>
        <w:tc>
          <w:tcPr>
            <w:tcW w:w="1275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54 245,25</w:t>
            </w:r>
          </w:p>
        </w:tc>
        <w:tc>
          <w:tcPr>
            <w:tcW w:w="119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54 245,25</w:t>
            </w:r>
          </w:p>
        </w:tc>
      </w:tr>
      <w:tr w:rsidR="00FD2169" w:rsidRPr="00FD2169" w:rsidTr="00695845">
        <w:trPr>
          <w:trHeight w:val="315"/>
        </w:trPr>
        <w:tc>
          <w:tcPr>
            <w:tcW w:w="1211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0406</w:t>
            </w:r>
          </w:p>
        </w:tc>
        <w:tc>
          <w:tcPr>
            <w:tcW w:w="5118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Водное хозяйство</w:t>
            </w:r>
          </w:p>
        </w:tc>
        <w:tc>
          <w:tcPr>
            <w:tcW w:w="1250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1 679 424,78</w:t>
            </w:r>
          </w:p>
        </w:tc>
        <w:tc>
          <w:tcPr>
            <w:tcW w:w="1275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1 657 237,49</w:t>
            </w:r>
          </w:p>
        </w:tc>
        <w:tc>
          <w:tcPr>
            <w:tcW w:w="119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1 679 049,84</w:t>
            </w:r>
          </w:p>
        </w:tc>
      </w:tr>
      <w:tr w:rsidR="00FD2169" w:rsidRPr="00FD2169" w:rsidTr="00695845">
        <w:trPr>
          <w:trHeight w:val="315"/>
        </w:trPr>
        <w:tc>
          <w:tcPr>
            <w:tcW w:w="1211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lastRenderedPageBreak/>
              <w:t>0409</w:t>
            </w:r>
          </w:p>
        </w:tc>
        <w:tc>
          <w:tcPr>
            <w:tcW w:w="5118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250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9 224 802,76</w:t>
            </w:r>
          </w:p>
        </w:tc>
        <w:tc>
          <w:tcPr>
            <w:tcW w:w="1275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5 484 710,00</w:t>
            </w:r>
          </w:p>
        </w:tc>
        <w:tc>
          <w:tcPr>
            <w:tcW w:w="119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5 593 470,00</w:t>
            </w:r>
          </w:p>
        </w:tc>
      </w:tr>
      <w:tr w:rsidR="00FD2169" w:rsidRPr="00FD2169" w:rsidTr="00695845">
        <w:trPr>
          <w:trHeight w:val="315"/>
        </w:trPr>
        <w:tc>
          <w:tcPr>
            <w:tcW w:w="1211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5118" w:type="dxa"/>
            <w:gridSpan w:val="2"/>
            <w:noWrap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250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229 805,71</w:t>
            </w:r>
          </w:p>
        </w:tc>
        <w:tc>
          <w:tcPr>
            <w:tcW w:w="1275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220 000,37</w:t>
            </w:r>
          </w:p>
        </w:tc>
        <w:tc>
          <w:tcPr>
            <w:tcW w:w="119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220 000,37</w:t>
            </w:r>
          </w:p>
        </w:tc>
      </w:tr>
      <w:tr w:rsidR="00FD2169" w:rsidRPr="00FD2169" w:rsidTr="00695845">
        <w:trPr>
          <w:trHeight w:val="315"/>
        </w:trPr>
        <w:tc>
          <w:tcPr>
            <w:tcW w:w="1211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0500</w:t>
            </w:r>
          </w:p>
        </w:tc>
        <w:tc>
          <w:tcPr>
            <w:tcW w:w="5118" w:type="dxa"/>
            <w:gridSpan w:val="2"/>
            <w:noWrap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50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2 742 567,68</w:t>
            </w:r>
          </w:p>
        </w:tc>
        <w:tc>
          <w:tcPr>
            <w:tcW w:w="1275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1 242 567,68</w:t>
            </w:r>
          </w:p>
        </w:tc>
        <w:tc>
          <w:tcPr>
            <w:tcW w:w="119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1 242 567,68</w:t>
            </w:r>
          </w:p>
        </w:tc>
      </w:tr>
      <w:tr w:rsidR="00FD2169" w:rsidRPr="00FD2169" w:rsidTr="00695845">
        <w:trPr>
          <w:trHeight w:val="315"/>
        </w:trPr>
        <w:tc>
          <w:tcPr>
            <w:tcW w:w="1211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5118" w:type="dxa"/>
            <w:gridSpan w:val="2"/>
            <w:noWrap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Жилищное хозяйство</w:t>
            </w:r>
          </w:p>
        </w:tc>
        <w:tc>
          <w:tcPr>
            <w:tcW w:w="1250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20 647,68</w:t>
            </w:r>
          </w:p>
        </w:tc>
        <w:tc>
          <w:tcPr>
            <w:tcW w:w="1275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20 647,68</w:t>
            </w:r>
          </w:p>
        </w:tc>
        <w:tc>
          <w:tcPr>
            <w:tcW w:w="119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20 647,68</w:t>
            </w:r>
          </w:p>
        </w:tc>
      </w:tr>
      <w:tr w:rsidR="00FD2169" w:rsidRPr="00FD2169" w:rsidTr="00695845">
        <w:trPr>
          <w:trHeight w:val="315"/>
        </w:trPr>
        <w:tc>
          <w:tcPr>
            <w:tcW w:w="1211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5118" w:type="dxa"/>
            <w:gridSpan w:val="2"/>
            <w:noWrap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Коммунальное хозяйство</w:t>
            </w:r>
          </w:p>
        </w:tc>
        <w:tc>
          <w:tcPr>
            <w:tcW w:w="1250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491 700,00</w:t>
            </w:r>
          </w:p>
        </w:tc>
        <w:tc>
          <w:tcPr>
            <w:tcW w:w="1275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491 700,00</w:t>
            </w:r>
          </w:p>
        </w:tc>
        <w:tc>
          <w:tcPr>
            <w:tcW w:w="119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491 700,00</w:t>
            </w:r>
          </w:p>
        </w:tc>
      </w:tr>
      <w:tr w:rsidR="00FD2169" w:rsidRPr="00FD2169" w:rsidTr="00695845">
        <w:trPr>
          <w:trHeight w:val="315"/>
        </w:trPr>
        <w:tc>
          <w:tcPr>
            <w:tcW w:w="1211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5118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Благоустройство</w:t>
            </w:r>
          </w:p>
        </w:tc>
        <w:tc>
          <w:tcPr>
            <w:tcW w:w="1250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2 230 220,00</w:t>
            </w:r>
          </w:p>
        </w:tc>
        <w:tc>
          <w:tcPr>
            <w:tcW w:w="1275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730 220,00</w:t>
            </w:r>
          </w:p>
        </w:tc>
        <w:tc>
          <w:tcPr>
            <w:tcW w:w="119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730 220,00</w:t>
            </w:r>
          </w:p>
        </w:tc>
      </w:tr>
      <w:tr w:rsidR="00FD2169" w:rsidRPr="00FD2169" w:rsidTr="00695845">
        <w:trPr>
          <w:trHeight w:val="315"/>
        </w:trPr>
        <w:tc>
          <w:tcPr>
            <w:tcW w:w="1211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0700</w:t>
            </w:r>
          </w:p>
        </w:tc>
        <w:tc>
          <w:tcPr>
            <w:tcW w:w="5118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250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342 765 332,56</w:t>
            </w:r>
          </w:p>
        </w:tc>
        <w:tc>
          <w:tcPr>
            <w:tcW w:w="1275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283 694 050,37</w:t>
            </w:r>
          </w:p>
        </w:tc>
        <w:tc>
          <w:tcPr>
            <w:tcW w:w="119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265 007 089,74</w:t>
            </w:r>
          </w:p>
        </w:tc>
      </w:tr>
      <w:tr w:rsidR="00FD2169" w:rsidRPr="00FD2169" w:rsidTr="00695845">
        <w:trPr>
          <w:trHeight w:val="315"/>
        </w:trPr>
        <w:tc>
          <w:tcPr>
            <w:tcW w:w="1211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5118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Дошкольное образование</w:t>
            </w:r>
          </w:p>
        </w:tc>
        <w:tc>
          <w:tcPr>
            <w:tcW w:w="1250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156 630 130,43</w:t>
            </w:r>
          </w:p>
        </w:tc>
        <w:tc>
          <w:tcPr>
            <w:tcW w:w="1275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131 478 107,98</w:t>
            </w:r>
          </w:p>
        </w:tc>
        <w:tc>
          <w:tcPr>
            <w:tcW w:w="119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118 658 077,56</w:t>
            </w:r>
          </w:p>
        </w:tc>
      </w:tr>
      <w:tr w:rsidR="00FD2169" w:rsidRPr="00FD2169" w:rsidTr="00695845">
        <w:trPr>
          <w:trHeight w:val="315"/>
        </w:trPr>
        <w:tc>
          <w:tcPr>
            <w:tcW w:w="1211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5118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Общее образование</w:t>
            </w:r>
          </w:p>
        </w:tc>
        <w:tc>
          <w:tcPr>
            <w:tcW w:w="1250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137 391 299,46</w:t>
            </w:r>
          </w:p>
        </w:tc>
        <w:tc>
          <w:tcPr>
            <w:tcW w:w="1275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107 495 527,98</w:t>
            </w:r>
          </w:p>
        </w:tc>
        <w:tc>
          <w:tcPr>
            <w:tcW w:w="119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101 881 559,57</w:t>
            </w:r>
          </w:p>
        </w:tc>
      </w:tr>
      <w:tr w:rsidR="00FD2169" w:rsidRPr="00FD2169" w:rsidTr="00695845">
        <w:trPr>
          <w:trHeight w:val="315"/>
        </w:trPr>
        <w:tc>
          <w:tcPr>
            <w:tcW w:w="1211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5118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250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21 860 140,95</w:t>
            </w:r>
          </w:p>
        </w:tc>
        <w:tc>
          <w:tcPr>
            <w:tcW w:w="1275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18 977 279,89</w:t>
            </w:r>
          </w:p>
        </w:tc>
        <w:tc>
          <w:tcPr>
            <w:tcW w:w="119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18 806 018,09</w:t>
            </w:r>
          </w:p>
        </w:tc>
      </w:tr>
      <w:tr w:rsidR="00FD2169" w:rsidRPr="00FD2169" w:rsidTr="00695845">
        <w:trPr>
          <w:trHeight w:val="315"/>
        </w:trPr>
        <w:tc>
          <w:tcPr>
            <w:tcW w:w="1211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0705</w:t>
            </w:r>
          </w:p>
        </w:tc>
        <w:tc>
          <w:tcPr>
            <w:tcW w:w="5118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Профессиональная подготовка, повышение квалификации</w:t>
            </w:r>
          </w:p>
        </w:tc>
        <w:tc>
          <w:tcPr>
            <w:tcW w:w="1250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174 000,00</w:t>
            </w:r>
          </w:p>
        </w:tc>
        <w:tc>
          <w:tcPr>
            <w:tcW w:w="1275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174 000,00</w:t>
            </w:r>
          </w:p>
        </w:tc>
        <w:tc>
          <w:tcPr>
            <w:tcW w:w="119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174 000,00</w:t>
            </w:r>
          </w:p>
        </w:tc>
      </w:tr>
      <w:tr w:rsidR="00FD2169" w:rsidRPr="00FD2169" w:rsidTr="00695845">
        <w:trPr>
          <w:trHeight w:val="345"/>
        </w:trPr>
        <w:tc>
          <w:tcPr>
            <w:tcW w:w="1211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5118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Молодежная политика</w:t>
            </w:r>
          </w:p>
        </w:tc>
        <w:tc>
          <w:tcPr>
            <w:tcW w:w="1250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1 191 600,00</w:t>
            </w:r>
          </w:p>
        </w:tc>
        <w:tc>
          <w:tcPr>
            <w:tcW w:w="1275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1 191 600,00</w:t>
            </w:r>
          </w:p>
        </w:tc>
        <w:tc>
          <w:tcPr>
            <w:tcW w:w="119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1 196 600,00</w:t>
            </w:r>
          </w:p>
        </w:tc>
      </w:tr>
      <w:tr w:rsidR="00FD2169" w:rsidRPr="00FD2169" w:rsidTr="00695845">
        <w:trPr>
          <w:trHeight w:val="315"/>
        </w:trPr>
        <w:tc>
          <w:tcPr>
            <w:tcW w:w="1211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5118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Другие вопросы в области образования </w:t>
            </w:r>
          </w:p>
        </w:tc>
        <w:tc>
          <w:tcPr>
            <w:tcW w:w="1250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25 518 161,72</w:t>
            </w:r>
          </w:p>
        </w:tc>
        <w:tc>
          <w:tcPr>
            <w:tcW w:w="1275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24 377 534,52</w:t>
            </w:r>
          </w:p>
        </w:tc>
        <w:tc>
          <w:tcPr>
            <w:tcW w:w="119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24 290 834,52</w:t>
            </w:r>
          </w:p>
        </w:tc>
      </w:tr>
      <w:tr w:rsidR="00FD2169" w:rsidRPr="00FD2169" w:rsidTr="00695845">
        <w:trPr>
          <w:trHeight w:val="315"/>
        </w:trPr>
        <w:tc>
          <w:tcPr>
            <w:tcW w:w="1211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1000</w:t>
            </w:r>
          </w:p>
        </w:tc>
        <w:tc>
          <w:tcPr>
            <w:tcW w:w="5118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250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5 112 003,35</w:t>
            </w:r>
          </w:p>
        </w:tc>
        <w:tc>
          <w:tcPr>
            <w:tcW w:w="1275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5 706 933,25</w:t>
            </w:r>
          </w:p>
        </w:tc>
        <w:tc>
          <w:tcPr>
            <w:tcW w:w="119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5 793 173,82</w:t>
            </w:r>
          </w:p>
        </w:tc>
      </w:tr>
      <w:tr w:rsidR="00FD2169" w:rsidRPr="00FD2169" w:rsidTr="00695845">
        <w:trPr>
          <w:trHeight w:val="315"/>
        </w:trPr>
        <w:tc>
          <w:tcPr>
            <w:tcW w:w="1211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1001</w:t>
            </w:r>
          </w:p>
        </w:tc>
        <w:tc>
          <w:tcPr>
            <w:tcW w:w="5118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Пенсионное обеспечение </w:t>
            </w:r>
          </w:p>
        </w:tc>
        <w:tc>
          <w:tcPr>
            <w:tcW w:w="1250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1 864 273,20</w:t>
            </w:r>
          </w:p>
        </w:tc>
        <w:tc>
          <w:tcPr>
            <w:tcW w:w="1275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1 864 273,20</w:t>
            </w:r>
          </w:p>
        </w:tc>
        <w:tc>
          <w:tcPr>
            <w:tcW w:w="119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1 864 273,20</w:t>
            </w:r>
          </w:p>
        </w:tc>
      </w:tr>
      <w:tr w:rsidR="00FD2169" w:rsidRPr="00FD2169" w:rsidTr="00695845">
        <w:trPr>
          <w:trHeight w:val="315"/>
        </w:trPr>
        <w:tc>
          <w:tcPr>
            <w:tcW w:w="1211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5118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1250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325 262,98</w:t>
            </w:r>
          </w:p>
        </w:tc>
        <w:tc>
          <w:tcPr>
            <w:tcW w:w="1275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122 123,35</w:t>
            </w:r>
          </w:p>
        </w:tc>
        <w:tc>
          <w:tcPr>
            <w:tcW w:w="119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208 363,92</w:t>
            </w:r>
          </w:p>
        </w:tc>
      </w:tr>
      <w:tr w:rsidR="00FD2169" w:rsidRPr="00FD2169" w:rsidTr="00695845">
        <w:trPr>
          <w:trHeight w:val="315"/>
        </w:trPr>
        <w:tc>
          <w:tcPr>
            <w:tcW w:w="1211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5118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250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2 922 467,17</w:t>
            </w:r>
          </w:p>
        </w:tc>
        <w:tc>
          <w:tcPr>
            <w:tcW w:w="1275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3 720 536,70</w:t>
            </w:r>
          </w:p>
        </w:tc>
        <w:tc>
          <w:tcPr>
            <w:tcW w:w="1199" w:type="dxa"/>
            <w:noWrap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3 720 536,70</w:t>
            </w:r>
          </w:p>
        </w:tc>
      </w:tr>
      <w:tr w:rsidR="00FD2169" w:rsidRPr="00FD2169" w:rsidTr="00695845">
        <w:trPr>
          <w:trHeight w:val="315"/>
        </w:trPr>
        <w:tc>
          <w:tcPr>
            <w:tcW w:w="1211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1100</w:t>
            </w:r>
          </w:p>
        </w:tc>
        <w:tc>
          <w:tcPr>
            <w:tcW w:w="5118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50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707 685,50</w:t>
            </w:r>
          </w:p>
        </w:tc>
        <w:tc>
          <w:tcPr>
            <w:tcW w:w="1275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797 485,50</w:t>
            </w:r>
          </w:p>
        </w:tc>
        <w:tc>
          <w:tcPr>
            <w:tcW w:w="119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935 485,50</w:t>
            </w:r>
          </w:p>
        </w:tc>
      </w:tr>
      <w:tr w:rsidR="00FD2169" w:rsidRPr="00FD2169" w:rsidTr="00695845">
        <w:trPr>
          <w:trHeight w:val="315"/>
        </w:trPr>
        <w:tc>
          <w:tcPr>
            <w:tcW w:w="1211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5118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Физическая культура</w:t>
            </w:r>
          </w:p>
        </w:tc>
        <w:tc>
          <w:tcPr>
            <w:tcW w:w="1250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607 685,50</w:t>
            </w:r>
          </w:p>
        </w:tc>
        <w:tc>
          <w:tcPr>
            <w:tcW w:w="1275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697 485,50</w:t>
            </w:r>
          </w:p>
        </w:tc>
        <w:tc>
          <w:tcPr>
            <w:tcW w:w="119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835 485,50</w:t>
            </w:r>
          </w:p>
        </w:tc>
      </w:tr>
      <w:tr w:rsidR="00FD2169" w:rsidRPr="00FD2169" w:rsidTr="00695845">
        <w:trPr>
          <w:trHeight w:val="315"/>
        </w:trPr>
        <w:tc>
          <w:tcPr>
            <w:tcW w:w="1211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1102</w:t>
            </w:r>
          </w:p>
        </w:tc>
        <w:tc>
          <w:tcPr>
            <w:tcW w:w="5118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Массовый спорт</w:t>
            </w:r>
          </w:p>
        </w:tc>
        <w:tc>
          <w:tcPr>
            <w:tcW w:w="1250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275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19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</w:tr>
      <w:tr w:rsidR="00FD2169" w:rsidRPr="00FD2169" w:rsidTr="00695845">
        <w:trPr>
          <w:trHeight w:val="375"/>
        </w:trPr>
        <w:tc>
          <w:tcPr>
            <w:tcW w:w="1211" w:type="dxa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5118" w:type="dxa"/>
            <w:gridSpan w:val="2"/>
            <w:hideMark/>
          </w:tcPr>
          <w:p w:rsidR="00FD2169" w:rsidRPr="00FD2169" w:rsidRDefault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1250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410 855 605,84</w:t>
            </w:r>
          </w:p>
        </w:tc>
        <w:tc>
          <w:tcPr>
            <w:tcW w:w="1275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342 825 431,42</w:t>
            </w:r>
          </w:p>
        </w:tc>
        <w:tc>
          <w:tcPr>
            <w:tcW w:w="1199" w:type="dxa"/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2169">
              <w:rPr>
                <w:rFonts w:ascii="Arial" w:hAnsi="Arial" w:cs="Arial"/>
                <w:bCs/>
                <w:sz w:val="20"/>
                <w:szCs w:val="20"/>
              </w:rPr>
              <w:t>324 606 462,87</w:t>
            </w:r>
          </w:p>
        </w:tc>
      </w:tr>
    </w:tbl>
    <w:p w:rsidR="00FD2169" w:rsidRPr="00FD2169" w:rsidRDefault="00FD2169">
      <w:pPr>
        <w:rPr>
          <w:rFonts w:ascii="Arial" w:hAnsi="Arial" w:cs="Arial"/>
          <w:sz w:val="20"/>
          <w:szCs w:val="20"/>
        </w:rPr>
      </w:pPr>
      <w:r w:rsidRPr="00FD2169">
        <w:rPr>
          <w:rFonts w:ascii="Arial" w:hAnsi="Arial" w:cs="Arial"/>
          <w:sz w:val="20"/>
          <w:szCs w:val="20"/>
        </w:rPr>
        <w:br w:type="page"/>
      </w:r>
    </w:p>
    <w:p w:rsidR="00FD2169" w:rsidRPr="00FD2169" w:rsidRDefault="00FD2169" w:rsidP="00FD2169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Приложение № 7  </w:t>
      </w:r>
    </w:p>
    <w:p w:rsidR="00FD2169" w:rsidRPr="00FD2169" w:rsidRDefault="00FD2169" w:rsidP="00FD2169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 xml:space="preserve">к решению Совета Приволжского </w:t>
      </w:r>
    </w:p>
    <w:p w:rsidR="00FD2169" w:rsidRPr="00FD2169" w:rsidRDefault="00FD2169" w:rsidP="00FD2169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муниципального района от 22.12.2021 № 77</w:t>
      </w:r>
    </w:p>
    <w:p w:rsidR="00FD2169" w:rsidRPr="00FD2169" w:rsidRDefault="00FD2169" w:rsidP="00FD2169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 xml:space="preserve"> «О бюджете Приволжского муниципального района </w:t>
      </w:r>
    </w:p>
    <w:p w:rsidR="00FD2169" w:rsidRPr="00FD2169" w:rsidRDefault="00FD2169" w:rsidP="00FD2169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на 2022 год и на плановый период 2023 и 2024 годов»</w:t>
      </w:r>
    </w:p>
    <w:p w:rsidR="00FD2169" w:rsidRPr="00FD2169" w:rsidRDefault="00FD2169" w:rsidP="00FD216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:rsidR="00FD2169" w:rsidRPr="00FD2169" w:rsidRDefault="00FD2169" w:rsidP="00FD216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:rsidR="00FD2169" w:rsidRPr="00FD2169" w:rsidRDefault="00FD2169" w:rsidP="00FD2169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 xml:space="preserve">Распределение межбюджетных трансфертов бюджетам поселений Приволжского муниципального района на 2022 год </w:t>
      </w:r>
    </w:p>
    <w:p w:rsidR="00FD2169" w:rsidRPr="00FD2169" w:rsidRDefault="00FD2169" w:rsidP="00FD2169">
      <w:pPr>
        <w:spacing w:after="0" w:line="240" w:lineRule="auto"/>
        <w:jc w:val="center"/>
        <w:rPr>
          <w:rFonts w:ascii="Arial" w:eastAsia="Times New Roman" w:hAnsi="Arial" w:cs="Arial"/>
          <w:color w:val="FF0000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(в редакции решения Совета от 27.01.2022 № 6)</w:t>
      </w:r>
    </w:p>
    <w:p w:rsidR="00FD2169" w:rsidRPr="00FD2169" w:rsidRDefault="00FD2169" w:rsidP="00FD216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Таблица 1</w:t>
      </w:r>
    </w:p>
    <w:p w:rsidR="00FD2169" w:rsidRPr="00FD2169" w:rsidRDefault="00FD2169" w:rsidP="00FD216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Calibri" w:hAnsi="Arial" w:cs="Arial"/>
          <w:sz w:val="20"/>
          <w:szCs w:val="20"/>
        </w:rPr>
      </w:pPr>
    </w:p>
    <w:p w:rsidR="00FD2169" w:rsidRPr="00FD2169" w:rsidRDefault="00FD2169" w:rsidP="00FD2169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:rsidR="00FD2169" w:rsidRPr="00FD2169" w:rsidRDefault="00FD2169" w:rsidP="00FD2169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FD2169" w:rsidRPr="00FD2169" w:rsidTr="00294473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169" w:rsidRPr="00FD2169" w:rsidRDefault="00FD2169" w:rsidP="00FD21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169" w:rsidRPr="00FD2169" w:rsidRDefault="00FD2169" w:rsidP="00FD21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Сумма, руб.</w:t>
            </w:r>
          </w:p>
        </w:tc>
      </w:tr>
      <w:tr w:rsidR="00FD2169" w:rsidRPr="00FD2169" w:rsidTr="00294473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D2169">
              <w:rPr>
                <w:rFonts w:ascii="Arial" w:hAnsi="Arial" w:cs="Arial"/>
                <w:sz w:val="20"/>
                <w:szCs w:val="20"/>
              </w:rPr>
              <w:t>Ингарское</w:t>
            </w:r>
            <w:proofErr w:type="spellEnd"/>
            <w:r w:rsidRPr="00FD2169">
              <w:rPr>
                <w:rFonts w:ascii="Arial" w:hAnsi="Arial"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169" w:rsidRPr="00FD2169" w:rsidRDefault="00FD2169" w:rsidP="00FD216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1 623 249,06</w:t>
            </w:r>
          </w:p>
        </w:tc>
      </w:tr>
      <w:tr w:rsidR="00FD2169" w:rsidRPr="00FD2169" w:rsidTr="00294473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D2169">
              <w:rPr>
                <w:rFonts w:ascii="Arial" w:hAnsi="Arial" w:cs="Arial"/>
                <w:sz w:val="20"/>
                <w:szCs w:val="20"/>
              </w:rPr>
              <w:t>Новское</w:t>
            </w:r>
            <w:proofErr w:type="spellEnd"/>
            <w:r w:rsidRPr="00FD2169">
              <w:rPr>
                <w:rFonts w:ascii="Arial" w:hAnsi="Arial"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169" w:rsidRPr="00FD2169" w:rsidRDefault="00FD2169" w:rsidP="00FD216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657 397,02</w:t>
            </w:r>
          </w:p>
        </w:tc>
      </w:tr>
      <w:tr w:rsidR="00FD2169" w:rsidRPr="00FD2169" w:rsidTr="00294473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169" w:rsidRPr="00FD2169" w:rsidRDefault="00FD2169" w:rsidP="00FD216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434 869,64</w:t>
            </w:r>
          </w:p>
        </w:tc>
      </w:tr>
    </w:tbl>
    <w:p w:rsidR="00FD2169" w:rsidRPr="00FD2169" w:rsidRDefault="00FD2169" w:rsidP="00FD2169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FD2169" w:rsidRPr="00FD2169" w:rsidRDefault="00FD2169" w:rsidP="00FD2169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Таблица 2</w:t>
      </w:r>
    </w:p>
    <w:p w:rsidR="00FD2169" w:rsidRPr="00FD2169" w:rsidRDefault="00FD2169" w:rsidP="00FD2169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:rsidR="00FD2169" w:rsidRPr="00FD2169" w:rsidRDefault="00FD2169" w:rsidP="00FD2169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FD2169" w:rsidRPr="00FD2169" w:rsidTr="00294473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169" w:rsidRPr="00FD2169" w:rsidRDefault="00FD2169" w:rsidP="00FD21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169" w:rsidRPr="00FD2169" w:rsidRDefault="00FD2169" w:rsidP="00FD21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Сумма, руб.</w:t>
            </w:r>
          </w:p>
        </w:tc>
      </w:tr>
      <w:tr w:rsidR="00FD2169" w:rsidRPr="00FD2169" w:rsidTr="00294473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D2169">
              <w:rPr>
                <w:rFonts w:ascii="Arial" w:hAnsi="Arial" w:cs="Arial"/>
                <w:sz w:val="20"/>
                <w:szCs w:val="20"/>
              </w:rPr>
              <w:t>Плесское</w:t>
            </w:r>
            <w:proofErr w:type="spellEnd"/>
            <w:r w:rsidRPr="00FD2169">
              <w:rPr>
                <w:rFonts w:ascii="Arial" w:hAnsi="Arial" w:cs="Arial"/>
                <w:sz w:val="20"/>
                <w:szCs w:val="20"/>
              </w:rPr>
              <w:t xml:space="preserve"> городское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169" w:rsidRPr="00FD2169" w:rsidRDefault="00FD2169" w:rsidP="00FD216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254 429,92</w:t>
            </w:r>
          </w:p>
        </w:tc>
      </w:tr>
      <w:tr w:rsidR="00FD2169" w:rsidRPr="00FD2169" w:rsidTr="00294473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D2169">
              <w:rPr>
                <w:rFonts w:ascii="Arial" w:hAnsi="Arial" w:cs="Arial"/>
                <w:sz w:val="20"/>
                <w:szCs w:val="20"/>
              </w:rPr>
              <w:t>Ингарское</w:t>
            </w:r>
            <w:proofErr w:type="spellEnd"/>
            <w:r w:rsidRPr="00FD2169">
              <w:rPr>
                <w:rFonts w:ascii="Arial" w:hAnsi="Arial"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169" w:rsidRPr="00FD2169" w:rsidRDefault="00FD2169" w:rsidP="00FD216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586 709,15</w:t>
            </w:r>
          </w:p>
        </w:tc>
      </w:tr>
      <w:tr w:rsidR="00FD2169" w:rsidRPr="00FD2169" w:rsidTr="00294473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D2169">
              <w:rPr>
                <w:rFonts w:ascii="Arial" w:hAnsi="Arial" w:cs="Arial"/>
                <w:sz w:val="20"/>
                <w:szCs w:val="20"/>
              </w:rPr>
              <w:t>Новское</w:t>
            </w:r>
            <w:proofErr w:type="spellEnd"/>
            <w:r w:rsidRPr="00FD2169">
              <w:rPr>
                <w:rFonts w:ascii="Arial" w:hAnsi="Arial"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169" w:rsidRPr="00FD2169" w:rsidRDefault="00FD2169" w:rsidP="00FD216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401 489,43</w:t>
            </w:r>
          </w:p>
        </w:tc>
      </w:tr>
      <w:tr w:rsidR="00FD2169" w:rsidRPr="00FD2169" w:rsidTr="00294473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Рождественское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169" w:rsidRPr="00FD2169" w:rsidRDefault="00FD2169" w:rsidP="00FD216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229 650,07</w:t>
            </w:r>
          </w:p>
        </w:tc>
      </w:tr>
    </w:tbl>
    <w:p w:rsidR="00FD2169" w:rsidRPr="00FD2169" w:rsidRDefault="00FD2169" w:rsidP="00FD2169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FD2169" w:rsidRPr="00FD2169" w:rsidRDefault="00FD2169" w:rsidP="00FD2169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Таблица 3</w:t>
      </w:r>
    </w:p>
    <w:p w:rsidR="00FD2169" w:rsidRPr="00FD2169" w:rsidRDefault="00FD2169" w:rsidP="00FD2169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Распределение иных межбюджетных трансфертов на 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нецентрализованных источников водоснабжения (содержание колодцев)</w:t>
      </w:r>
    </w:p>
    <w:p w:rsidR="00FD2169" w:rsidRPr="00FD2169" w:rsidRDefault="00FD2169" w:rsidP="00FD2169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FD2169" w:rsidRPr="00FD2169" w:rsidTr="00294473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169" w:rsidRPr="00FD2169" w:rsidRDefault="00FD2169" w:rsidP="00FD21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169" w:rsidRPr="00FD2169" w:rsidRDefault="00FD2169" w:rsidP="00FD21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Сумма, руб.</w:t>
            </w:r>
          </w:p>
        </w:tc>
      </w:tr>
      <w:tr w:rsidR="00FD2169" w:rsidRPr="00FD2169" w:rsidTr="00294473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D2169">
              <w:rPr>
                <w:rFonts w:ascii="Arial" w:hAnsi="Arial" w:cs="Arial"/>
                <w:sz w:val="20"/>
                <w:szCs w:val="20"/>
              </w:rPr>
              <w:t>Ингарское</w:t>
            </w:r>
            <w:proofErr w:type="spellEnd"/>
            <w:r w:rsidRPr="00FD2169">
              <w:rPr>
                <w:rFonts w:ascii="Arial" w:hAnsi="Arial"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169" w:rsidRPr="00FD2169" w:rsidRDefault="00FD2169" w:rsidP="00FD216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113 400,00</w:t>
            </w:r>
          </w:p>
        </w:tc>
      </w:tr>
      <w:tr w:rsidR="00FD2169" w:rsidRPr="00FD2169" w:rsidTr="00294473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D2169">
              <w:rPr>
                <w:rFonts w:ascii="Arial" w:hAnsi="Arial" w:cs="Arial"/>
                <w:sz w:val="20"/>
                <w:szCs w:val="20"/>
              </w:rPr>
              <w:t>Новское</w:t>
            </w:r>
            <w:proofErr w:type="spellEnd"/>
            <w:r w:rsidRPr="00FD2169">
              <w:rPr>
                <w:rFonts w:ascii="Arial" w:hAnsi="Arial"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169" w:rsidRPr="00FD2169" w:rsidRDefault="00FD2169" w:rsidP="00FD216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40 000,00</w:t>
            </w:r>
          </w:p>
        </w:tc>
      </w:tr>
      <w:tr w:rsidR="00FD2169" w:rsidRPr="00FD2169" w:rsidTr="00294473">
        <w:trPr>
          <w:trHeight w:val="148"/>
        </w:trPr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169" w:rsidRPr="00FD2169" w:rsidRDefault="00FD2169" w:rsidP="00FD216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69 300,00</w:t>
            </w:r>
          </w:p>
        </w:tc>
      </w:tr>
    </w:tbl>
    <w:p w:rsidR="00FD2169" w:rsidRPr="00FD2169" w:rsidRDefault="00FD2169" w:rsidP="00FD2169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FD2169" w:rsidRPr="00FD2169" w:rsidRDefault="00FD2169" w:rsidP="00FD2169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Таблица 4</w:t>
      </w:r>
    </w:p>
    <w:p w:rsidR="00FD2169" w:rsidRPr="00FD2169" w:rsidRDefault="00FD2169" w:rsidP="00FD2169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 xml:space="preserve">Распределение иных межбюджетных трансфертов на 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централизованных источников водоснабжения </w:t>
      </w:r>
    </w:p>
    <w:p w:rsidR="00FD2169" w:rsidRPr="00FD2169" w:rsidRDefault="00FD2169" w:rsidP="00FD2169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FD2169" w:rsidRPr="00FD2169" w:rsidTr="00294473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169" w:rsidRPr="00FD2169" w:rsidRDefault="00FD2169" w:rsidP="00FD21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169" w:rsidRPr="00FD2169" w:rsidRDefault="00FD2169" w:rsidP="00FD21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Сумма, руб.</w:t>
            </w:r>
          </w:p>
        </w:tc>
      </w:tr>
      <w:tr w:rsidR="00FD2169" w:rsidRPr="00FD2169" w:rsidTr="00294473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D2169">
              <w:rPr>
                <w:rFonts w:ascii="Arial" w:hAnsi="Arial" w:cs="Arial"/>
                <w:sz w:val="20"/>
                <w:szCs w:val="20"/>
              </w:rPr>
              <w:t>Новское</w:t>
            </w:r>
            <w:proofErr w:type="spellEnd"/>
            <w:r w:rsidRPr="00FD2169">
              <w:rPr>
                <w:rFonts w:ascii="Arial" w:hAnsi="Arial"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169" w:rsidRPr="00FD2169" w:rsidRDefault="00FD2169" w:rsidP="00FD216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60 000,00</w:t>
            </w:r>
          </w:p>
        </w:tc>
      </w:tr>
    </w:tbl>
    <w:p w:rsidR="00FD2169" w:rsidRPr="00FD2169" w:rsidRDefault="00FD2169" w:rsidP="00FD2169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FD2169" w:rsidRPr="00FD2169" w:rsidRDefault="00FD2169" w:rsidP="00FD2169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Таблица 5</w:t>
      </w:r>
    </w:p>
    <w:p w:rsidR="00FD2169" w:rsidRPr="00FD2169" w:rsidRDefault="00FD2169" w:rsidP="00FD2169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 xml:space="preserve">Распределение иных межбюджетных трансфертов на организацию ритуальных услуг и содержание мест захоронения </w:t>
      </w:r>
    </w:p>
    <w:p w:rsidR="00FD2169" w:rsidRPr="00FD2169" w:rsidRDefault="00FD2169" w:rsidP="00FD2169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FD2169" w:rsidRPr="00FD2169" w:rsidTr="00294473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169" w:rsidRPr="00FD2169" w:rsidRDefault="00FD2169" w:rsidP="00FD21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169" w:rsidRPr="00FD2169" w:rsidRDefault="00FD2169" w:rsidP="00FD21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Сумма, руб.</w:t>
            </w:r>
          </w:p>
        </w:tc>
      </w:tr>
      <w:tr w:rsidR="00FD2169" w:rsidRPr="00FD2169" w:rsidTr="00294473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D2169">
              <w:rPr>
                <w:rFonts w:ascii="Arial" w:hAnsi="Arial" w:cs="Arial"/>
                <w:sz w:val="20"/>
                <w:szCs w:val="20"/>
              </w:rPr>
              <w:t>Ингарское</w:t>
            </w:r>
            <w:proofErr w:type="spellEnd"/>
            <w:r w:rsidRPr="00FD2169">
              <w:rPr>
                <w:rFonts w:ascii="Arial" w:hAnsi="Arial"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169" w:rsidRPr="00FD2169" w:rsidRDefault="00FD2169" w:rsidP="00FD216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83 000,00</w:t>
            </w:r>
          </w:p>
        </w:tc>
      </w:tr>
      <w:tr w:rsidR="00FD2169" w:rsidRPr="00FD2169" w:rsidTr="00294473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D2169">
              <w:rPr>
                <w:rFonts w:ascii="Arial" w:hAnsi="Arial" w:cs="Arial"/>
                <w:sz w:val="20"/>
                <w:szCs w:val="20"/>
              </w:rPr>
              <w:t>Новское</w:t>
            </w:r>
            <w:proofErr w:type="spellEnd"/>
            <w:r w:rsidRPr="00FD2169">
              <w:rPr>
                <w:rFonts w:ascii="Arial" w:hAnsi="Arial"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169" w:rsidRPr="00FD2169" w:rsidRDefault="00FD2169" w:rsidP="00FD216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50 000,00</w:t>
            </w:r>
          </w:p>
        </w:tc>
      </w:tr>
      <w:tr w:rsidR="00FD2169" w:rsidRPr="00FD2169" w:rsidTr="00294473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169" w:rsidRPr="00FD2169" w:rsidRDefault="00FD2169" w:rsidP="00FD2169">
            <w:pPr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169" w:rsidRPr="00FD2169" w:rsidRDefault="00FD2169" w:rsidP="00FD216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2169">
              <w:rPr>
                <w:rFonts w:ascii="Arial" w:hAnsi="Arial" w:cs="Arial"/>
                <w:sz w:val="20"/>
                <w:szCs w:val="20"/>
              </w:rPr>
              <w:t>37 000,00</w:t>
            </w:r>
          </w:p>
        </w:tc>
      </w:tr>
    </w:tbl>
    <w:p w:rsidR="00FD2169" w:rsidRPr="00FD2169" w:rsidRDefault="00FD2169" w:rsidP="00FD2169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FD2169" w:rsidRPr="00FD2169" w:rsidRDefault="00FD2169" w:rsidP="00FD216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0"/>
          <w:szCs w:val="20"/>
        </w:rPr>
      </w:pPr>
    </w:p>
    <w:p w:rsidR="00FD2169" w:rsidRPr="00FD2169" w:rsidRDefault="00FD2169">
      <w:pPr>
        <w:rPr>
          <w:rFonts w:ascii="Arial" w:hAnsi="Arial" w:cs="Arial"/>
          <w:sz w:val="20"/>
          <w:szCs w:val="20"/>
        </w:rPr>
      </w:pPr>
      <w:r w:rsidRPr="00FD2169">
        <w:rPr>
          <w:rFonts w:ascii="Arial" w:hAnsi="Arial" w:cs="Arial"/>
          <w:sz w:val="20"/>
          <w:szCs w:val="20"/>
        </w:rPr>
        <w:br w:type="page"/>
      </w:r>
    </w:p>
    <w:p w:rsidR="00FD2169" w:rsidRPr="00FD2169" w:rsidRDefault="00FD2169" w:rsidP="00FD2169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Приложение № 8</w:t>
      </w:r>
    </w:p>
    <w:p w:rsidR="00FD2169" w:rsidRPr="00FD2169" w:rsidRDefault="00FD2169" w:rsidP="00FD2169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 xml:space="preserve">к решению Совета </w:t>
      </w:r>
    </w:p>
    <w:p w:rsidR="00FD2169" w:rsidRPr="00FD2169" w:rsidRDefault="00FD2169" w:rsidP="00FD2169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 xml:space="preserve">Приволжского муниципального района </w:t>
      </w:r>
    </w:p>
    <w:p w:rsidR="00FD2169" w:rsidRPr="00FD2169" w:rsidRDefault="00FD2169" w:rsidP="00FD2169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от 22.12.2021 № 77</w:t>
      </w:r>
    </w:p>
    <w:p w:rsidR="00FD2169" w:rsidRPr="00FD2169" w:rsidRDefault="00FD2169" w:rsidP="00FD2169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 xml:space="preserve">«О бюджете Приволжского муниципального </w:t>
      </w:r>
    </w:p>
    <w:p w:rsidR="00FD2169" w:rsidRPr="00FD2169" w:rsidRDefault="00FD2169" w:rsidP="00FD2169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 xml:space="preserve">района на 2022 год и на плановый период </w:t>
      </w:r>
    </w:p>
    <w:p w:rsidR="00FD2169" w:rsidRPr="00FD2169" w:rsidRDefault="00FD2169" w:rsidP="00FD2169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2023 и 2024 годов»</w:t>
      </w:r>
    </w:p>
    <w:p w:rsidR="00FD2169" w:rsidRPr="00FD2169" w:rsidRDefault="00FD2169" w:rsidP="00FD2169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FD2169" w:rsidRPr="00FD2169" w:rsidRDefault="00FD2169" w:rsidP="00FD2169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FD2169" w:rsidRPr="00FD2169" w:rsidRDefault="00FD2169" w:rsidP="00FD2169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 xml:space="preserve">Программа </w:t>
      </w:r>
    </w:p>
    <w:p w:rsidR="00FD2169" w:rsidRPr="00FD2169" w:rsidRDefault="00FD2169" w:rsidP="00FD2169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муниципальных заимствований Приволжского муниципального района</w:t>
      </w:r>
    </w:p>
    <w:p w:rsidR="00FD2169" w:rsidRPr="00FD2169" w:rsidRDefault="00FD2169" w:rsidP="00FD2169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 xml:space="preserve"> на 2022 год и на плановый период 2023 и 2024 годов</w:t>
      </w:r>
    </w:p>
    <w:p w:rsidR="00FD2169" w:rsidRPr="00FD2169" w:rsidRDefault="00FD2169" w:rsidP="00FD2169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FD2169">
        <w:rPr>
          <w:rFonts w:ascii="Arial" w:eastAsia="Times New Roman" w:hAnsi="Arial" w:cs="Arial"/>
          <w:sz w:val="20"/>
          <w:szCs w:val="20"/>
          <w:lang w:eastAsia="ru-RU"/>
        </w:rPr>
        <w:t>(в редакции решения Совета от 27.01.2022 № 6)</w:t>
      </w:r>
    </w:p>
    <w:p w:rsidR="00FD2169" w:rsidRPr="00FD2169" w:rsidRDefault="00FD2169" w:rsidP="00FD2169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49"/>
        <w:gridCol w:w="1590"/>
        <w:gridCol w:w="1344"/>
        <w:gridCol w:w="1262"/>
      </w:tblGrid>
      <w:tr w:rsidR="00FD2169" w:rsidRPr="00FD2169" w:rsidTr="00294473">
        <w:trPr>
          <w:trHeight w:val="375"/>
        </w:trPr>
        <w:tc>
          <w:tcPr>
            <w:tcW w:w="8789" w:type="dxa"/>
            <w:vMerge w:val="restart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Вид долгового обязательства</w:t>
            </w:r>
          </w:p>
        </w:tc>
        <w:tc>
          <w:tcPr>
            <w:tcW w:w="5812" w:type="dxa"/>
            <w:gridSpan w:val="3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Сумма, руб.</w:t>
            </w:r>
          </w:p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D2169" w:rsidRPr="00FD2169" w:rsidTr="00294473">
        <w:trPr>
          <w:trHeight w:val="165"/>
        </w:trPr>
        <w:tc>
          <w:tcPr>
            <w:tcW w:w="8789" w:type="dxa"/>
            <w:vMerge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843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701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 год</w:t>
            </w:r>
          </w:p>
        </w:tc>
      </w:tr>
      <w:tr w:rsidR="00FD2169" w:rsidRPr="00FD2169" w:rsidTr="00294473">
        <w:tc>
          <w:tcPr>
            <w:tcW w:w="8789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</w:tr>
      <w:tr w:rsidR="00FD2169" w:rsidRPr="00FD2169" w:rsidTr="00294473">
        <w:tc>
          <w:tcPr>
            <w:tcW w:w="8789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268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0,0</w:t>
            </w:r>
          </w:p>
        </w:tc>
      </w:tr>
      <w:tr w:rsidR="00FD2169" w:rsidRPr="00FD2169" w:rsidTr="00294473">
        <w:tc>
          <w:tcPr>
            <w:tcW w:w="8789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Привлечение</w:t>
            </w:r>
          </w:p>
        </w:tc>
        <w:tc>
          <w:tcPr>
            <w:tcW w:w="2268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FD2169" w:rsidRPr="00FD2169" w:rsidTr="00294473">
        <w:tc>
          <w:tcPr>
            <w:tcW w:w="8789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Погашение</w:t>
            </w:r>
          </w:p>
        </w:tc>
        <w:tc>
          <w:tcPr>
            <w:tcW w:w="2268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FD2169" w:rsidRPr="00FD2169" w:rsidTr="00294473">
        <w:tc>
          <w:tcPr>
            <w:tcW w:w="8789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Кредиты кредитных организаций</w:t>
            </w:r>
          </w:p>
        </w:tc>
        <w:tc>
          <w:tcPr>
            <w:tcW w:w="2268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0,0</w:t>
            </w:r>
          </w:p>
        </w:tc>
      </w:tr>
      <w:tr w:rsidR="00FD2169" w:rsidRPr="00FD2169" w:rsidTr="00294473">
        <w:tc>
          <w:tcPr>
            <w:tcW w:w="8789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Привлечение</w:t>
            </w:r>
          </w:p>
        </w:tc>
        <w:tc>
          <w:tcPr>
            <w:tcW w:w="2268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FD2169" w:rsidRPr="00FD2169" w:rsidTr="00294473">
        <w:tc>
          <w:tcPr>
            <w:tcW w:w="8789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Погашение</w:t>
            </w:r>
          </w:p>
        </w:tc>
        <w:tc>
          <w:tcPr>
            <w:tcW w:w="2268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FD2169" w:rsidRPr="00FD2169" w:rsidRDefault="00FD2169" w:rsidP="00FD21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21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</w:tbl>
    <w:p w:rsidR="00FD2169" w:rsidRPr="00FD2169" w:rsidRDefault="00FD2169" w:rsidP="00FD2169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FD2169" w:rsidRPr="00FD2169" w:rsidRDefault="00FD2169" w:rsidP="00FD2169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FD2169" w:rsidRPr="00FD2169" w:rsidRDefault="00FD2169" w:rsidP="00FD2169">
      <w:pPr>
        <w:tabs>
          <w:tab w:val="left" w:pos="4962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90B97" w:rsidRPr="00FD2169" w:rsidRDefault="00390B97">
      <w:pPr>
        <w:rPr>
          <w:rFonts w:ascii="Arial" w:hAnsi="Arial" w:cs="Arial"/>
          <w:sz w:val="20"/>
          <w:szCs w:val="20"/>
        </w:rPr>
      </w:pPr>
    </w:p>
    <w:sectPr w:rsidR="00390B97" w:rsidRPr="00FD2169" w:rsidSect="00970A57">
      <w:pgSz w:w="11906" w:h="16838"/>
      <w:pgMar w:top="1134" w:right="70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B34"/>
    <w:rsid w:val="00294473"/>
    <w:rsid w:val="00390B97"/>
    <w:rsid w:val="0051347F"/>
    <w:rsid w:val="005E421D"/>
    <w:rsid w:val="00695845"/>
    <w:rsid w:val="008D4EF2"/>
    <w:rsid w:val="00970A57"/>
    <w:rsid w:val="00B91B34"/>
    <w:rsid w:val="00CF54EE"/>
    <w:rsid w:val="00FD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3B33AB-FCF3-4C9B-B3AD-C6B0F95F2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2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3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93</Pages>
  <Words>24379</Words>
  <Characters>138965</Characters>
  <Application>Microsoft Office Word</Application>
  <DocSecurity>0</DocSecurity>
  <Lines>1158</Lines>
  <Paragraphs>326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Гаврикова</dc:creator>
  <cp:keywords/>
  <dc:description/>
  <cp:lastModifiedBy>Наталья Гаврикова</cp:lastModifiedBy>
  <cp:revision>6</cp:revision>
  <dcterms:created xsi:type="dcterms:W3CDTF">2022-01-31T14:05:00Z</dcterms:created>
  <dcterms:modified xsi:type="dcterms:W3CDTF">2022-01-31T14:27:00Z</dcterms:modified>
</cp:coreProperties>
</file>